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DD20" w14:textId="4003CC01" w:rsidR="00696B2B" w:rsidRPr="00277933" w:rsidRDefault="00696B2B" w:rsidP="00696B2B">
      <w:pPr>
        <w:pStyle w:val="Normalny1"/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/>
          <w:bCs/>
          <w:sz w:val="24"/>
          <w:szCs w:val="24"/>
          <w:lang w:eastAsia="pl-PL"/>
        </w:rPr>
        <w:t>ZARZĄDZENIE NR 0050.</w:t>
      </w:r>
      <w:r w:rsidR="00277933" w:rsidRPr="00277933">
        <w:rPr>
          <w:rFonts w:ascii="Garamond" w:eastAsia="Times New Roman" w:hAnsi="Garamond"/>
          <w:b/>
          <w:bCs/>
          <w:sz w:val="24"/>
          <w:szCs w:val="24"/>
          <w:lang w:eastAsia="pl-PL"/>
        </w:rPr>
        <w:t>106</w:t>
      </w:r>
      <w:r w:rsidRPr="00277933">
        <w:rPr>
          <w:rFonts w:ascii="Garamond" w:eastAsia="Times New Roman" w:hAnsi="Garamond"/>
          <w:b/>
          <w:bCs/>
          <w:sz w:val="24"/>
          <w:szCs w:val="24"/>
          <w:lang w:eastAsia="pl-PL"/>
        </w:rPr>
        <w:t>.2024</w:t>
      </w:r>
    </w:p>
    <w:p w14:paraId="2786FD14" w14:textId="77777777" w:rsidR="00696B2B" w:rsidRPr="00277933" w:rsidRDefault="00696B2B" w:rsidP="00696B2B">
      <w:pPr>
        <w:pStyle w:val="Normalny1"/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/>
          <w:bCs/>
          <w:sz w:val="24"/>
          <w:szCs w:val="24"/>
          <w:lang w:eastAsia="pl-PL"/>
        </w:rPr>
        <w:t>BURMISTRZA MIASTA PŁOŃSK</w:t>
      </w:r>
    </w:p>
    <w:p w14:paraId="00A7A3B0" w14:textId="179C9132" w:rsidR="00696B2B" w:rsidRPr="00277933" w:rsidRDefault="00696B2B" w:rsidP="00696B2B">
      <w:pPr>
        <w:pStyle w:val="Normalny1"/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z dnia </w:t>
      </w:r>
      <w:r w:rsidR="00877FCB" w:rsidRPr="00277933">
        <w:rPr>
          <w:rFonts w:ascii="Garamond" w:eastAsia="Times New Roman" w:hAnsi="Garamond"/>
          <w:b/>
          <w:bCs/>
          <w:sz w:val="24"/>
          <w:szCs w:val="24"/>
          <w:lang w:eastAsia="pl-PL"/>
        </w:rPr>
        <w:t>16</w:t>
      </w:r>
      <w:r w:rsidRPr="00277933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 lipca 2024 r.</w:t>
      </w:r>
    </w:p>
    <w:p w14:paraId="474F77C4" w14:textId="77777777" w:rsidR="00863881" w:rsidRPr="00277933" w:rsidRDefault="00863881" w:rsidP="00696B2B">
      <w:pPr>
        <w:pStyle w:val="Normalny1"/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14:paraId="7FE4E023" w14:textId="5C37771B" w:rsidR="00696B2B" w:rsidRPr="00277933" w:rsidRDefault="00696B2B" w:rsidP="00863881">
      <w:pPr>
        <w:pStyle w:val="Normalny1"/>
        <w:spacing w:after="0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/>
          <w:bCs/>
          <w:sz w:val="24"/>
          <w:szCs w:val="24"/>
          <w:lang w:eastAsia="pl-PL"/>
        </w:rPr>
        <w:t>w sprawie likwidacji kasy głównej Urzędu Miejskiego w Płońsku, przeprowadzenia inwentaryzacji z likwidacji kasy oraz powołania Komisji Inwentaryzacyjnej.</w:t>
      </w:r>
    </w:p>
    <w:p w14:paraId="7657E476" w14:textId="77777777" w:rsidR="00696B2B" w:rsidRPr="00277933" w:rsidRDefault="00696B2B" w:rsidP="00696B2B">
      <w:pPr>
        <w:pStyle w:val="Normalny1"/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14:paraId="7AE96EF9" w14:textId="77777777" w:rsidR="00696B2B" w:rsidRPr="00277933" w:rsidRDefault="00696B2B" w:rsidP="00696B2B">
      <w:pPr>
        <w:pStyle w:val="Normalny1"/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14:paraId="68533CC4" w14:textId="3CA46F5E" w:rsidR="00696B2B" w:rsidRPr="00277933" w:rsidRDefault="00696B2B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Na podst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>a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wie przepisów art.26 ustawy z dnia 29 września 1994 roku o rachunkowości (Dz.U. z 202</w:t>
      </w:r>
      <w:r w:rsidR="00511F0D" w:rsidRPr="00277933">
        <w:rPr>
          <w:rFonts w:ascii="Garamond" w:eastAsia="Times New Roman" w:hAnsi="Garamond"/>
          <w:bCs/>
          <w:sz w:val="24"/>
          <w:szCs w:val="24"/>
          <w:lang w:eastAsia="pl-PL"/>
        </w:rPr>
        <w:t>3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r., poz. </w:t>
      </w:r>
      <w:r w:rsidR="00511F0D" w:rsidRPr="00277933">
        <w:rPr>
          <w:rFonts w:ascii="Garamond" w:eastAsia="Times New Roman" w:hAnsi="Garamond"/>
          <w:bCs/>
          <w:sz w:val="24"/>
          <w:szCs w:val="24"/>
          <w:lang w:eastAsia="pl-PL"/>
        </w:rPr>
        <w:t>120 ze zm.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) oraz art.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30 ust. 2 p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kt 3 i art. 33 ustawy z dnia 8 marca 1990 r. o samorządzie gminnym (Dz.U. z 2024 r., poz. 609 ze zm.) zarządzam co następuje:</w:t>
      </w:r>
    </w:p>
    <w:p w14:paraId="0CE9FC42" w14:textId="77777777" w:rsidR="00696B2B" w:rsidRPr="00277933" w:rsidRDefault="00696B2B" w:rsidP="00863881">
      <w:pPr>
        <w:pStyle w:val="Normalny1"/>
        <w:spacing w:after="0"/>
        <w:jc w:val="both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14:paraId="077F3045" w14:textId="67BBDAD2" w:rsidR="00696B2B" w:rsidRPr="00277933" w:rsidRDefault="00696B2B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§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1</w:t>
      </w:r>
    </w:p>
    <w:p w14:paraId="7C50D6EB" w14:textId="77777777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16EC472E" w14:textId="1903509E" w:rsidR="00696B2B" w:rsidRPr="00277933" w:rsidRDefault="00863881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Zarządzam likwidację kasy Urzędu Miejskiego w Płońs</w:t>
      </w:r>
      <w:r w:rsidR="00696B2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ku na dzień 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>29</w:t>
      </w:r>
      <w:r w:rsidR="00696B2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lip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>ca</w:t>
      </w:r>
      <w:r w:rsidR="00696B2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2024 r.</w:t>
      </w:r>
    </w:p>
    <w:p w14:paraId="7E7A78EF" w14:textId="77777777" w:rsidR="00696B2B" w:rsidRPr="00277933" w:rsidRDefault="00696B2B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7C5EF9FA" w14:textId="2CC68BD9" w:rsidR="00696B2B" w:rsidRPr="00277933" w:rsidRDefault="00696B2B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§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2</w:t>
      </w:r>
    </w:p>
    <w:p w14:paraId="4451EB15" w14:textId="77777777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3BB880ED" w14:textId="3548F33D" w:rsidR="00696B2B" w:rsidRPr="00277933" w:rsidRDefault="00696B2B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Zarządzam przeprowadzenie inwentaryzacji na dzień likwidacji:</w:t>
      </w:r>
    </w:p>
    <w:p w14:paraId="65048D56" w14:textId="65E69976" w:rsidR="00696B2B" w:rsidRPr="00277933" w:rsidRDefault="00696B2B" w:rsidP="00863881">
      <w:pPr>
        <w:pStyle w:val="Normalny1"/>
        <w:numPr>
          <w:ilvl w:val="0"/>
          <w:numId w:val="19"/>
        </w:numPr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gwarancji 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wadialnych oraz zabezpieczenia 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należytego wykonania umowy</w:t>
      </w:r>
      <w:r w:rsidR="00B91F0D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(Załącznik Nr </w:t>
      </w:r>
      <w:r w:rsidR="007E114A">
        <w:rPr>
          <w:rFonts w:ascii="Garamond" w:eastAsia="Times New Roman" w:hAnsi="Garamond"/>
          <w:bCs/>
          <w:sz w:val="24"/>
          <w:szCs w:val="24"/>
          <w:lang w:eastAsia="pl-PL"/>
        </w:rPr>
        <w:t>1</w:t>
      </w:r>
      <w:r w:rsidR="00B91F0D" w:rsidRPr="00277933">
        <w:rPr>
          <w:rFonts w:ascii="Garamond" w:eastAsia="Times New Roman" w:hAnsi="Garamond"/>
          <w:bCs/>
          <w:sz w:val="24"/>
          <w:szCs w:val="24"/>
          <w:lang w:eastAsia="pl-PL"/>
        </w:rPr>
        <w:t>),</w:t>
      </w:r>
    </w:p>
    <w:p w14:paraId="3E85C1FB" w14:textId="682FDADE" w:rsidR="00696B2B" w:rsidRPr="00277933" w:rsidRDefault="00696B2B" w:rsidP="00863881">
      <w:pPr>
        <w:pStyle w:val="Normalny1"/>
        <w:numPr>
          <w:ilvl w:val="0"/>
          <w:numId w:val="19"/>
        </w:numPr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wyposażenia </w:t>
      </w:r>
      <w:r w:rsidR="009A61B2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technicznego </w:t>
      </w:r>
      <w:r w:rsidR="00B91F0D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kasy (Załącznik Nr </w:t>
      </w:r>
      <w:r w:rsidR="007E114A">
        <w:rPr>
          <w:rFonts w:ascii="Garamond" w:eastAsia="Times New Roman" w:hAnsi="Garamond"/>
          <w:bCs/>
          <w:sz w:val="24"/>
          <w:szCs w:val="24"/>
          <w:lang w:eastAsia="pl-PL"/>
        </w:rPr>
        <w:t>2</w:t>
      </w:r>
      <w:r w:rsidR="00B91F0D" w:rsidRPr="00277933">
        <w:rPr>
          <w:rFonts w:ascii="Garamond" w:eastAsia="Times New Roman" w:hAnsi="Garamond"/>
          <w:bCs/>
          <w:sz w:val="24"/>
          <w:szCs w:val="24"/>
          <w:lang w:eastAsia="pl-PL"/>
        </w:rPr>
        <w:t>)</w:t>
      </w:r>
      <w:r w:rsidR="000E6C0A" w:rsidRPr="00277933">
        <w:rPr>
          <w:rFonts w:ascii="Garamond" w:eastAsia="Times New Roman" w:hAnsi="Garamond"/>
          <w:bCs/>
          <w:sz w:val="24"/>
          <w:szCs w:val="24"/>
          <w:lang w:eastAsia="pl-PL"/>
        </w:rPr>
        <w:t>.</w:t>
      </w:r>
    </w:p>
    <w:p w14:paraId="56B8362B" w14:textId="77777777" w:rsidR="000E6C0A" w:rsidRPr="00277933" w:rsidRDefault="000E6C0A" w:rsidP="00277933">
      <w:pPr>
        <w:pStyle w:val="Normalny1"/>
        <w:spacing w:after="0"/>
        <w:ind w:left="72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21B8F768" w14:textId="57EFCA57" w:rsidR="00696B2B" w:rsidRPr="00277933" w:rsidRDefault="00696B2B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§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3</w:t>
      </w:r>
    </w:p>
    <w:p w14:paraId="15B46C42" w14:textId="77777777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648ECA54" w14:textId="6657CD3A" w:rsidR="00696B2B" w:rsidRPr="00277933" w:rsidRDefault="00877FCB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Powołuję K</w:t>
      </w:r>
      <w:r w:rsidR="00696B2B" w:rsidRPr="00277933">
        <w:rPr>
          <w:rFonts w:ascii="Garamond" w:eastAsia="Times New Roman" w:hAnsi="Garamond"/>
          <w:bCs/>
          <w:sz w:val="24"/>
          <w:szCs w:val="24"/>
          <w:lang w:eastAsia="pl-PL"/>
        </w:rPr>
        <w:t>omisję Inwentaryzacyjną do przeprowadzenie inwentaryzacji, o której mowa w §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="00696B2B" w:rsidRPr="00277933">
        <w:rPr>
          <w:rFonts w:ascii="Garamond" w:eastAsia="Times New Roman" w:hAnsi="Garamond"/>
          <w:bCs/>
          <w:sz w:val="24"/>
          <w:szCs w:val="24"/>
          <w:lang w:eastAsia="pl-PL"/>
        </w:rPr>
        <w:t>2, w składzie:</w:t>
      </w:r>
    </w:p>
    <w:p w14:paraId="54785E78" w14:textId="4AA8350A" w:rsidR="00CF273B" w:rsidRPr="00277933" w:rsidRDefault="00696B2B" w:rsidP="00CF273B">
      <w:pPr>
        <w:pStyle w:val="Normalny1"/>
        <w:spacing w:after="0"/>
        <w:ind w:left="72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1)</w:t>
      </w:r>
      <w:r w:rsidR="00A17F8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>Aneta Ślubowska – przewodniczący komisji,</w:t>
      </w:r>
    </w:p>
    <w:p w14:paraId="17676620" w14:textId="32079E38" w:rsidR="00696B2B" w:rsidRPr="00277933" w:rsidRDefault="00696B2B" w:rsidP="00863881">
      <w:pPr>
        <w:pStyle w:val="Normalny1"/>
        <w:spacing w:after="0"/>
        <w:ind w:left="72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2)</w:t>
      </w:r>
      <w:r w:rsidR="00A17F8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="00877FC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Paweł </w:t>
      </w:r>
      <w:proofErr w:type="spellStart"/>
      <w:r w:rsidR="00877FCB" w:rsidRPr="00277933">
        <w:rPr>
          <w:rFonts w:ascii="Garamond" w:eastAsia="Times New Roman" w:hAnsi="Garamond"/>
          <w:bCs/>
          <w:sz w:val="24"/>
          <w:szCs w:val="24"/>
          <w:lang w:eastAsia="pl-PL"/>
        </w:rPr>
        <w:t>Zgrzębski</w:t>
      </w:r>
      <w:proofErr w:type="spellEnd"/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– członek komisji,</w:t>
      </w:r>
    </w:p>
    <w:p w14:paraId="225768EB" w14:textId="694D9F29" w:rsidR="00696B2B" w:rsidRPr="00277933" w:rsidRDefault="00696B2B" w:rsidP="00863881">
      <w:pPr>
        <w:pStyle w:val="Normalny1"/>
        <w:spacing w:after="0"/>
        <w:ind w:left="72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3)</w:t>
      </w:r>
      <w:r w:rsidR="00A17F8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>Marta Bluszcz – członek komisji.</w:t>
      </w:r>
    </w:p>
    <w:p w14:paraId="59F923C5" w14:textId="77777777" w:rsidR="00696B2B" w:rsidRPr="00277933" w:rsidRDefault="00696B2B" w:rsidP="00863881">
      <w:pPr>
        <w:pStyle w:val="Normalny1"/>
        <w:spacing w:after="0"/>
        <w:ind w:left="72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45DE1A27" w14:textId="25324286" w:rsidR="00696B2B" w:rsidRPr="00277933" w:rsidRDefault="00696B2B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§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4</w:t>
      </w:r>
    </w:p>
    <w:p w14:paraId="45A9DB78" w14:textId="77777777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31A495D9" w14:textId="0DECBA22" w:rsidR="00696B2B" w:rsidRPr="00277933" w:rsidRDefault="00696B2B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Komisja sporządza protokoły inwentaryzacyjne składników, o których mowa w §</w:t>
      </w:r>
      <w:r w:rsidR="003E76F9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2 będącą pods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>t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awą rozliczenia kasjera.</w:t>
      </w:r>
    </w:p>
    <w:p w14:paraId="6B90539D" w14:textId="142EDD22" w:rsidR="00696B2B" w:rsidRPr="00277933" w:rsidRDefault="00696B2B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§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5</w:t>
      </w:r>
    </w:p>
    <w:p w14:paraId="20556CFA" w14:textId="77777777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64E44CF0" w14:textId="61CD7BAC" w:rsidR="00696B2B" w:rsidRPr="00277933" w:rsidRDefault="00696B2B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Zarz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>ą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dzam przekazanie zdeponowanych w kasie gwarancji 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wadialnych oraz zabezpieczenia 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>należytego wykonania umow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y </w:t>
      </w:r>
      <w:r w:rsidR="00277933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jak również 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służących prawidłowemu ich zabezpieczeniu kaset 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>/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metalowych szaf właściw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>ej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komór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>ce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organizacyjnym w ostatecznym terminie d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>o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31.07.2024 r. </w:t>
      </w:r>
    </w:p>
    <w:p w14:paraId="46E3CD8E" w14:textId="77777777" w:rsidR="00863881" w:rsidRPr="00277933" w:rsidRDefault="00863881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40309F13" w14:textId="64E61BA5" w:rsidR="00696B2B" w:rsidRPr="00277933" w:rsidRDefault="00696B2B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§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6</w:t>
      </w:r>
    </w:p>
    <w:p w14:paraId="08427942" w14:textId="77777777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185A6B88" w14:textId="56E13B19" w:rsidR="00696B2B" w:rsidRPr="00277933" w:rsidRDefault="00696B2B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Punktem do wpłat należności 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>budżetowych w formie b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e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>z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gotówkowej jest </w:t>
      </w:r>
      <w:proofErr w:type="spellStart"/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opłatomat</w:t>
      </w:r>
      <w:proofErr w:type="spellEnd"/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w holu budynku Urzędu 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>M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iejskiego </w:t>
      </w:r>
      <w:r w:rsidR="00863881" w:rsidRPr="00277933">
        <w:rPr>
          <w:rFonts w:ascii="Garamond" w:eastAsia="Times New Roman" w:hAnsi="Garamond"/>
          <w:bCs/>
          <w:sz w:val="24"/>
          <w:szCs w:val="24"/>
          <w:lang w:eastAsia="pl-PL"/>
        </w:rPr>
        <w:t>w Płońsku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 oraz w formie gotówkowej – wszystkie placówki Banku Spółdzielczego </w:t>
      </w:r>
      <w:r w:rsidR="00A408C6" w:rsidRPr="00277933">
        <w:rPr>
          <w:rFonts w:ascii="Garamond" w:eastAsia="Times New Roman" w:hAnsi="Garamond"/>
          <w:bCs/>
          <w:sz w:val="24"/>
          <w:szCs w:val="24"/>
          <w:lang w:eastAsia="pl-PL"/>
        </w:rPr>
        <w:br/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>w Płońsku.</w:t>
      </w:r>
    </w:p>
    <w:p w14:paraId="2DD77025" w14:textId="77777777" w:rsidR="000E6C0A" w:rsidRPr="00277933" w:rsidRDefault="000E6C0A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7CCDDF07" w14:textId="6ABF6EEB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§ 7</w:t>
      </w:r>
    </w:p>
    <w:p w14:paraId="7932828F" w14:textId="77777777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78A03E70" w14:textId="3E7DB37C" w:rsidR="00863881" w:rsidRPr="00277933" w:rsidRDefault="00863881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Z dniem </w:t>
      </w:r>
      <w:r w:rsidR="000E6C0A" w:rsidRPr="00277933">
        <w:rPr>
          <w:rFonts w:ascii="Garamond" w:eastAsia="Times New Roman" w:hAnsi="Garamond"/>
          <w:bCs/>
          <w:sz w:val="24"/>
          <w:szCs w:val="24"/>
          <w:lang w:eastAsia="pl-PL"/>
        </w:rPr>
        <w:t>29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.07.2024 r. traci moc Zarządzenie Nr 0050.9.2020 Burmistrza Miasta Płońsk z dnia 21 stycznia 2020 r. w sprawie Instrukcji regulującej szczegółowe zasady gospodarki kasowej w Urzędzie Miejskim </w:t>
      </w:r>
      <w:r w:rsidR="00A408C6" w:rsidRPr="00277933">
        <w:rPr>
          <w:rFonts w:ascii="Garamond" w:eastAsia="Times New Roman" w:hAnsi="Garamond"/>
          <w:bCs/>
          <w:sz w:val="24"/>
          <w:szCs w:val="24"/>
          <w:lang w:eastAsia="pl-PL"/>
        </w:rPr>
        <w:br/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w Płońsku.</w:t>
      </w:r>
    </w:p>
    <w:p w14:paraId="3BA65C1E" w14:textId="4D0F0F60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§ 8</w:t>
      </w:r>
    </w:p>
    <w:p w14:paraId="21C7A0E3" w14:textId="77777777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30BE0D65" w14:textId="0D984FF7" w:rsidR="00863881" w:rsidRPr="00277933" w:rsidRDefault="00863881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lastRenderedPageBreak/>
        <w:t>Nadzór nad wykonaniem zarządzenia powierzam Skarbnikowi Miasta.</w:t>
      </w:r>
    </w:p>
    <w:p w14:paraId="047EBFFF" w14:textId="77777777" w:rsidR="00863881" w:rsidRPr="00277933" w:rsidRDefault="00863881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531B4D55" w14:textId="55CDC631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§ 9</w:t>
      </w:r>
    </w:p>
    <w:p w14:paraId="43ED2929" w14:textId="77777777" w:rsidR="00863881" w:rsidRPr="00277933" w:rsidRDefault="00863881" w:rsidP="00863881">
      <w:pPr>
        <w:pStyle w:val="Normalny1"/>
        <w:spacing w:after="0"/>
        <w:jc w:val="center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2D05E27E" w14:textId="509E0640" w:rsidR="00863881" w:rsidRPr="00277933" w:rsidRDefault="00863881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 xml:space="preserve">Zarządzenie wchodzi w życie z dniem </w:t>
      </w:r>
      <w:r w:rsidR="00CF273B" w:rsidRPr="00277933">
        <w:rPr>
          <w:rFonts w:ascii="Garamond" w:eastAsia="Times New Roman" w:hAnsi="Garamond"/>
          <w:bCs/>
          <w:sz w:val="24"/>
          <w:szCs w:val="24"/>
          <w:lang w:eastAsia="pl-PL"/>
        </w:rPr>
        <w:t>podpisania</w:t>
      </w:r>
      <w:r w:rsidRPr="00277933">
        <w:rPr>
          <w:rFonts w:ascii="Garamond" w:eastAsia="Times New Roman" w:hAnsi="Garamond"/>
          <w:bCs/>
          <w:sz w:val="24"/>
          <w:szCs w:val="24"/>
          <w:lang w:eastAsia="pl-PL"/>
        </w:rPr>
        <w:t>.</w:t>
      </w:r>
    </w:p>
    <w:p w14:paraId="6C2D50EB" w14:textId="77777777" w:rsidR="00863881" w:rsidRPr="00277933" w:rsidRDefault="00863881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2186494D" w14:textId="77777777" w:rsidR="00863881" w:rsidRPr="00277933" w:rsidRDefault="00863881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7EEEA5E3" w14:textId="3C75DAC8" w:rsidR="00277933" w:rsidRPr="00277933" w:rsidRDefault="00277933" w:rsidP="00277933">
      <w:pPr>
        <w:spacing w:after="0"/>
        <w:jc w:val="both"/>
        <w:textAlignment w:val="baseline"/>
        <w:rPr>
          <w:rFonts w:ascii="Garamond" w:hAnsi="Garamond"/>
          <w:b/>
          <w:sz w:val="24"/>
          <w:szCs w:val="24"/>
        </w:rPr>
      </w:pPr>
      <w:r w:rsidRPr="00277933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       BURMISTRZ </w:t>
      </w:r>
    </w:p>
    <w:p w14:paraId="245EEB8E" w14:textId="77777777" w:rsidR="00277933" w:rsidRPr="00277933" w:rsidRDefault="00277933" w:rsidP="00277933">
      <w:pPr>
        <w:spacing w:after="0"/>
        <w:jc w:val="both"/>
        <w:textAlignment w:val="baseline"/>
        <w:rPr>
          <w:rFonts w:ascii="Garamond" w:hAnsi="Garamond"/>
          <w:b/>
          <w:sz w:val="24"/>
          <w:szCs w:val="24"/>
        </w:rPr>
      </w:pPr>
    </w:p>
    <w:p w14:paraId="687F72A3" w14:textId="77777777" w:rsidR="00277933" w:rsidRPr="00277933" w:rsidRDefault="00277933" w:rsidP="00277933">
      <w:pPr>
        <w:spacing w:after="0"/>
        <w:jc w:val="both"/>
        <w:textAlignment w:val="baseline"/>
        <w:rPr>
          <w:rFonts w:ascii="Garamond" w:hAnsi="Garamond"/>
          <w:b/>
          <w:sz w:val="24"/>
          <w:szCs w:val="24"/>
        </w:rPr>
      </w:pPr>
    </w:p>
    <w:p w14:paraId="7C5DBF10" w14:textId="73B6606E" w:rsidR="00277933" w:rsidRPr="00277933" w:rsidRDefault="00277933" w:rsidP="00277933">
      <w:pPr>
        <w:spacing w:after="0"/>
        <w:textAlignment w:val="baseline"/>
        <w:rPr>
          <w:rFonts w:ascii="Garamond" w:eastAsia="Times New Roman" w:hAnsi="Garamond"/>
          <w:b/>
          <w:sz w:val="24"/>
          <w:szCs w:val="24"/>
          <w:lang w:eastAsia="pl-PL"/>
        </w:rPr>
      </w:pPr>
      <w:r w:rsidRPr="00277933">
        <w:rPr>
          <w:rFonts w:ascii="Garamond" w:eastAsia="Times New Roman" w:hAnsi="Garamond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Andrzej Pietrasik</w:t>
      </w:r>
    </w:p>
    <w:p w14:paraId="6D6988BA" w14:textId="77777777" w:rsidR="00863881" w:rsidRPr="00277933" w:rsidRDefault="00863881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4F61F6B7" w14:textId="77777777" w:rsidR="00863881" w:rsidRPr="00277933" w:rsidRDefault="00863881" w:rsidP="00863881">
      <w:pPr>
        <w:pStyle w:val="Normalny1"/>
        <w:tabs>
          <w:tab w:val="left" w:pos="720"/>
        </w:tabs>
        <w:spacing w:after="0"/>
        <w:rPr>
          <w:rFonts w:ascii="Garamond" w:eastAsia="Times New Roman" w:hAnsi="Garamond"/>
          <w:bCs/>
          <w:kern w:val="0"/>
          <w:sz w:val="24"/>
          <w:szCs w:val="24"/>
          <w:lang w:eastAsia="pl-PL"/>
        </w:rPr>
      </w:pPr>
    </w:p>
    <w:tbl>
      <w:tblPr>
        <w:tblW w:w="100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63"/>
        <w:gridCol w:w="2091"/>
        <w:gridCol w:w="2550"/>
        <w:gridCol w:w="1184"/>
      </w:tblGrid>
      <w:tr w:rsidR="00863881" w:rsidRPr="00277933" w14:paraId="53597BDB" w14:textId="77777777" w:rsidTr="00D17E9F">
        <w:trPr>
          <w:cantSplit/>
          <w:trHeight w:val="76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2B420" w14:textId="77777777" w:rsidR="00863881" w:rsidRPr="00277933" w:rsidRDefault="00863881" w:rsidP="00D17E9F">
            <w:pPr>
              <w:snapToGrid w:val="0"/>
              <w:spacing w:after="0" w:line="36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Sporządził  </w:t>
            </w:r>
          </w:p>
        </w:tc>
        <w:tc>
          <w:tcPr>
            <w:tcW w:w="7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5342D" w14:textId="77777777" w:rsidR="00863881" w:rsidRPr="00277933" w:rsidRDefault="00863881" w:rsidP="00D17E9F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Sprawdził </w:t>
            </w:r>
            <w:r w:rsidRPr="0027793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(data/podpis/zajmowane stanowisko)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243" w14:textId="77777777" w:rsidR="00863881" w:rsidRPr="00277933" w:rsidRDefault="00863881" w:rsidP="00D17E9F">
            <w:pPr>
              <w:snapToGrid w:val="0"/>
              <w:spacing w:after="0" w:line="36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>Nr egz.</w:t>
            </w:r>
          </w:p>
        </w:tc>
      </w:tr>
      <w:tr w:rsidR="00863881" w:rsidRPr="00277933" w14:paraId="13CE8EEC" w14:textId="77777777" w:rsidTr="00397C6E">
        <w:trPr>
          <w:cantSplit/>
          <w:trHeight w:val="844"/>
          <w:jc w:val="center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16065" w14:textId="77777777" w:rsidR="00863881" w:rsidRPr="00277933" w:rsidRDefault="00863881" w:rsidP="00D17E9F">
            <w:pPr>
              <w:snapToGrid w:val="0"/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Data/podpis/</w:t>
            </w:r>
          </w:p>
          <w:p w14:paraId="090BC262" w14:textId="77777777" w:rsidR="00863881" w:rsidRPr="00277933" w:rsidRDefault="00863881" w:rsidP="00D17E9F">
            <w:pPr>
              <w:snapToGrid w:val="0"/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zajmowane stanowisko</w:t>
            </w:r>
          </w:p>
          <w:p w14:paraId="232CEC37" w14:textId="77777777" w:rsidR="00863881" w:rsidRDefault="00863881" w:rsidP="00D17E9F">
            <w:pPr>
              <w:snapToGrid w:val="0"/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28558230" w14:textId="77777777" w:rsidR="00397C6E" w:rsidRDefault="00397C6E" w:rsidP="00D17E9F">
            <w:pPr>
              <w:snapToGrid w:val="0"/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0DFF75A" w14:textId="77777777" w:rsidR="00397C6E" w:rsidRDefault="00397C6E" w:rsidP="00D17E9F">
            <w:pPr>
              <w:snapToGrid w:val="0"/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  <w:p w14:paraId="3B7E54C4" w14:textId="77777777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  <w:r w:rsidRPr="00397C6E"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  <w:t>SKARBNIK MIASTA</w:t>
            </w:r>
          </w:p>
          <w:p w14:paraId="7886C728" w14:textId="77777777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</w:p>
          <w:p w14:paraId="65932F35" w14:textId="77777777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  <w:r w:rsidRPr="00397C6E"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  <w:t>mgr Anna Bugajewska</w:t>
            </w:r>
          </w:p>
          <w:p w14:paraId="5C5879D5" w14:textId="77777777" w:rsidR="00397C6E" w:rsidRPr="00397C6E" w:rsidRDefault="00397C6E" w:rsidP="00397C6E">
            <w:pPr>
              <w:snapToGrid w:val="0"/>
              <w:spacing w:after="0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</w:p>
          <w:p w14:paraId="0D6EBFD1" w14:textId="04069918" w:rsidR="00863881" w:rsidRPr="00397C6E" w:rsidRDefault="00397C6E" w:rsidP="00397C6E">
            <w:pPr>
              <w:snapToGrid w:val="0"/>
              <w:spacing w:after="0"/>
              <w:rPr>
                <w:rFonts w:ascii="Garamond" w:eastAsia="Times New Roman" w:hAnsi="Garamond" w:cs="Times New Roman"/>
                <w:i/>
                <w:iCs/>
                <w:sz w:val="16"/>
                <w:szCs w:val="16"/>
                <w:lang w:eastAsia="pl-PL"/>
              </w:rPr>
            </w:pPr>
            <w:r w:rsidRPr="00397C6E"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  <w:t xml:space="preserve">            16.07.2024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1737D" w14:textId="77777777" w:rsidR="00863881" w:rsidRPr="00277933" w:rsidRDefault="00863881" w:rsidP="00D17E9F">
            <w:pPr>
              <w:snapToGrid w:val="0"/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pod względem</w:t>
            </w:r>
          </w:p>
          <w:p w14:paraId="547875F3" w14:textId="77777777" w:rsidR="00863881" w:rsidRPr="00277933" w:rsidRDefault="00863881" w:rsidP="00D17E9F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merytorycznym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1C8B7" w14:textId="77777777" w:rsidR="00863881" w:rsidRPr="00277933" w:rsidRDefault="00863881" w:rsidP="00D17E9F">
            <w:pPr>
              <w:snapToGrid w:val="0"/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Sekretarz Miasta 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DDB5D" w14:textId="77777777" w:rsidR="00863881" w:rsidRPr="00277933" w:rsidRDefault="00863881" w:rsidP="00D17E9F">
            <w:pPr>
              <w:snapToGrid w:val="0"/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pod  względem </w:t>
            </w:r>
            <w:r w:rsidRPr="0027793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br/>
              <w:t xml:space="preserve">formalno-prawnym </w:t>
            </w: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522E" w14:textId="77777777" w:rsidR="00863881" w:rsidRPr="00277933" w:rsidRDefault="00863881" w:rsidP="00D17E9F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863881" w:rsidRPr="00277933" w14:paraId="1BAE5B8D" w14:textId="77777777" w:rsidTr="00397C6E">
        <w:trPr>
          <w:cantSplit/>
          <w:trHeight w:val="445"/>
          <w:jc w:val="center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DAFE6" w14:textId="77777777" w:rsidR="00863881" w:rsidRPr="00277933" w:rsidRDefault="00863881" w:rsidP="00D17E9F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2054A" w14:textId="77777777" w:rsidR="00863881" w:rsidRPr="00277933" w:rsidRDefault="00863881" w:rsidP="00D17E9F">
            <w:pPr>
              <w:snapToGrid w:val="0"/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formalno-rachunkowym*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1AFBD" w14:textId="77777777" w:rsidR="00863881" w:rsidRPr="00277933" w:rsidRDefault="00863881" w:rsidP="00D17E9F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FC6EB" w14:textId="77777777" w:rsidR="00863881" w:rsidRPr="00277933" w:rsidRDefault="00863881" w:rsidP="00D17E9F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F65E" w14:textId="77777777" w:rsidR="00863881" w:rsidRPr="00277933" w:rsidRDefault="00863881" w:rsidP="00D17E9F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397C6E" w:rsidRPr="00277933" w14:paraId="6E7012E3" w14:textId="77777777" w:rsidTr="00397C6E">
        <w:trPr>
          <w:cantSplit/>
          <w:trHeight w:val="762"/>
          <w:jc w:val="center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AFD2D" w14:textId="77777777" w:rsidR="00397C6E" w:rsidRPr="00277933" w:rsidRDefault="00397C6E" w:rsidP="00397C6E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F6FBA" w14:textId="77777777" w:rsidR="00397C6E" w:rsidRDefault="00397C6E" w:rsidP="00397C6E">
            <w:pPr>
              <w:snapToGrid w:val="0"/>
              <w:spacing w:after="0" w:line="36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14:paraId="457038CF" w14:textId="01C11526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  <w:r w:rsidRPr="00397C6E"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  <w:t>SEKRETARZ MIASTA</w:t>
            </w:r>
          </w:p>
          <w:p w14:paraId="7D4049D8" w14:textId="77777777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</w:p>
          <w:p w14:paraId="265DCBD9" w14:textId="5476D709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  <w:r w:rsidRPr="00397C6E"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  <w:t>Andrzej Bogucki</w:t>
            </w:r>
          </w:p>
          <w:p w14:paraId="7761F85B" w14:textId="77777777" w:rsidR="00397C6E" w:rsidRDefault="00397C6E" w:rsidP="00397C6E">
            <w:pPr>
              <w:spacing w:after="0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</w:p>
          <w:p w14:paraId="05FE1E3F" w14:textId="77777777" w:rsidR="00397C6E" w:rsidRPr="00277933" w:rsidRDefault="00397C6E" w:rsidP="00397C6E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36045" w14:textId="77777777" w:rsidR="00397C6E" w:rsidRDefault="00397C6E" w:rsidP="00397C6E">
            <w:pPr>
              <w:snapToGrid w:val="0"/>
              <w:spacing w:after="0" w:line="36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14:paraId="1630F868" w14:textId="77777777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  <w:r w:rsidRPr="00397C6E"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  <w:t>SEKRETARZ MIASTA</w:t>
            </w:r>
          </w:p>
          <w:p w14:paraId="6FB6703D" w14:textId="77777777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</w:p>
          <w:p w14:paraId="44FCD8C9" w14:textId="77777777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  <w:r w:rsidRPr="00397C6E"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  <w:t>Andrzej Bogucki</w:t>
            </w:r>
          </w:p>
          <w:p w14:paraId="33155DFA" w14:textId="77777777" w:rsidR="00397C6E" w:rsidRDefault="00397C6E" w:rsidP="00397C6E">
            <w:pPr>
              <w:spacing w:after="0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</w:p>
          <w:p w14:paraId="63D56E07" w14:textId="77777777" w:rsidR="00397C6E" w:rsidRPr="00277933" w:rsidRDefault="00397C6E" w:rsidP="00397C6E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AE693" w14:textId="77777777" w:rsidR="00397C6E" w:rsidRPr="00277933" w:rsidRDefault="00397C6E" w:rsidP="00397C6E">
            <w:pPr>
              <w:snapToGrid w:val="0"/>
              <w:spacing w:after="0" w:line="36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  <w:r w:rsidRPr="00277933"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B986111" w14:textId="721AB9D9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  <w:t>Sebastian Krajewski</w:t>
            </w:r>
          </w:p>
          <w:p w14:paraId="7FD0A4A9" w14:textId="77777777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</w:p>
          <w:p w14:paraId="0249DF49" w14:textId="20A52108" w:rsid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  <w:t>Radca prawny</w:t>
            </w:r>
          </w:p>
          <w:p w14:paraId="29DFB1CF" w14:textId="0B9B56F4" w:rsidR="00397C6E" w:rsidRPr="00397C6E" w:rsidRDefault="00397C6E" w:rsidP="00397C6E">
            <w:pPr>
              <w:spacing w:after="0"/>
              <w:jc w:val="center"/>
              <w:textAlignment w:val="baseline"/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/>
                <w:i/>
                <w:iCs/>
                <w:sz w:val="16"/>
                <w:szCs w:val="16"/>
                <w:lang w:eastAsia="pl-PL"/>
              </w:rPr>
              <w:t>WA-9412</w:t>
            </w:r>
          </w:p>
          <w:p w14:paraId="079C5BB0" w14:textId="77777777" w:rsidR="00397C6E" w:rsidRPr="00277933" w:rsidRDefault="00397C6E" w:rsidP="00397C6E">
            <w:pPr>
              <w:snapToGrid w:val="0"/>
              <w:spacing w:after="0" w:line="36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30F4" w14:textId="77777777" w:rsidR="00397C6E" w:rsidRPr="00277933" w:rsidRDefault="00397C6E" w:rsidP="00397C6E">
            <w:pPr>
              <w:snapToGrid w:val="0"/>
              <w:spacing w:after="0" w:line="36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pl-PL"/>
              </w:rPr>
            </w:pPr>
          </w:p>
          <w:p w14:paraId="1540B518" w14:textId="77777777" w:rsidR="00397C6E" w:rsidRPr="00277933" w:rsidRDefault="00397C6E" w:rsidP="00397C6E">
            <w:pPr>
              <w:snapToGrid w:val="0"/>
              <w:spacing w:after="0" w:line="36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14:paraId="5C917F01" w14:textId="77777777" w:rsidR="00863881" w:rsidRPr="00277933" w:rsidRDefault="00863881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277933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*niepotrzebne skreślić</w:t>
      </w:r>
    </w:p>
    <w:p w14:paraId="04AF2D1A" w14:textId="77777777" w:rsidR="00863881" w:rsidRPr="00277933" w:rsidRDefault="00863881" w:rsidP="00863881">
      <w:pPr>
        <w:pStyle w:val="Normalny1"/>
        <w:spacing w:after="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7ED702C3" w14:textId="77777777" w:rsidR="00863881" w:rsidRPr="00113974" w:rsidRDefault="00863881" w:rsidP="00863881">
      <w:pPr>
        <w:pStyle w:val="Normalny1"/>
        <w:spacing w:after="0"/>
        <w:ind w:left="720"/>
        <w:jc w:val="both"/>
        <w:rPr>
          <w:rFonts w:ascii="Garamond" w:eastAsia="Times New Roman" w:hAnsi="Garamond"/>
          <w:bCs/>
          <w:sz w:val="24"/>
          <w:szCs w:val="24"/>
          <w:lang w:eastAsia="pl-PL"/>
        </w:rPr>
      </w:pPr>
    </w:p>
    <w:p w14:paraId="7F98E90F" w14:textId="77777777" w:rsidR="00696B2B" w:rsidRPr="00113974" w:rsidRDefault="00696B2B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2C094D36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7BE3DE8A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6FDD50BC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186F3F33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7ED84796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4A3F514F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7A1F1B70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166C8C6E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5D540B6F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7C47995B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61D337CF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7F10F4DC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488E9501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20F73596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46CF7663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1FFD84F7" w14:textId="77777777" w:rsidR="00B91F0D" w:rsidRPr="00113974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5BE2B8C4" w14:textId="77777777" w:rsidR="00B91F0D" w:rsidRDefault="00B91F0D" w:rsidP="00863881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10335E8E" w14:textId="77777777" w:rsidR="000E6C0A" w:rsidRDefault="000E6C0A" w:rsidP="000E6C0A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120DD905" w14:textId="77777777" w:rsidR="005D6433" w:rsidRDefault="005D6433" w:rsidP="000E6C0A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0BBBB97D" w14:textId="77777777" w:rsidR="00A924DF" w:rsidRDefault="00A924DF" w:rsidP="000E6C0A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72B6865A" w14:textId="77777777" w:rsidR="00A924DF" w:rsidRDefault="00A924DF" w:rsidP="000E6C0A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16FACF69" w14:textId="39D6A5CB" w:rsidR="00842A8A" w:rsidRPr="00113974" w:rsidRDefault="00842A8A" w:rsidP="00842A8A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lastRenderedPageBreak/>
        <w:t xml:space="preserve">Załącznik Nr </w:t>
      </w:r>
      <w:r w:rsidR="005D6433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1</w:t>
      </w:r>
    </w:p>
    <w:p w14:paraId="2EF3B5CE" w14:textId="5B942C78" w:rsidR="00842A8A" w:rsidRPr="00113974" w:rsidRDefault="00842A8A" w:rsidP="00842A8A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do Zarządzenia Nr 0050.</w:t>
      </w:r>
      <w:r w:rsidR="00532F9A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106</w:t>
      </w: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.2024</w:t>
      </w:r>
    </w:p>
    <w:p w14:paraId="56927554" w14:textId="77777777" w:rsidR="00842A8A" w:rsidRPr="00113974" w:rsidRDefault="00842A8A" w:rsidP="00842A8A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Burmistrza Miasta Płońsk</w:t>
      </w:r>
    </w:p>
    <w:p w14:paraId="4BABFB05" w14:textId="77777777" w:rsidR="00842A8A" w:rsidRPr="00113974" w:rsidRDefault="00842A8A" w:rsidP="00842A8A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z dnia 16 lipca 2024 r.</w:t>
      </w:r>
    </w:p>
    <w:p w14:paraId="1FC9D10D" w14:textId="77777777" w:rsidR="00842A8A" w:rsidRPr="00113974" w:rsidRDefault="00842A8A" w:rsidP="00842A8A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1C659839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008D748A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4DBC7D97" w14:textId="77777777" w:rsidR="00842A8A" w:rsidRPr="00113974" w:rsidRDefault="00842A8A" w:rsidP="00842A8A">
      <w:pPr>
        <w:spacing w:after="0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</w:rPr>
        <w:t>Protokół</w:t>
      </w:r>
    </w:p>
    <w:p w14:paraId="532AF12F" w14:textId="1732BF3C" w:rsidR="00842A8A" w:rsidRPr="00113974" w:rsidRDefault="00842A8A" w:rsidP="00842A8A">
      <w:pPr>
        <w:spacing w:after="0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</w:rPr>
        <w:t>inwentaryzacji gwarancji wadialnych i zabe</w:t>
      </w:r>
      <w:r w:rsidR="00681AA8" w:rsidRPr="0011397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</w:rPr>
        <w:t>z</w:t>
      </w:r>
      <w:r w:rsidRPr="00113974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</w:rPr>
        <w:t>pieczenia należytego wykonania umowy</w:t>
      </w:r>
    </w:p>
    <w:p w14:paraId="31736986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33A3FE2A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 xml:space="preserve">przeprowadzonej w dniu……………………………. od </w:t>
      </w:r>
      <w:proofErr w:type="spellStart"/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godz</w:t>
      </w:r>
      <w:proofErr w:type="spellEnd"/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 xml:space="preserve">…………..do </w:t>
      </w:r>
      <w:proofErr w:type="spellStart"/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godz</w:t>
      </w:r>
      <w:proofErr w:type="spellEnd"/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………………</w:t>
      </w:r>
    </w:p>
    <w:p w14:paraId="355A6BD9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przez zespół w składzie:</w:t>
      </w:r>
    </w:p>
    <w:p w14:paraId="68E82E75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1………………………………..</w:t>
      </w:r>
    </w:p>
    <w:p w14:paraId="2E4B3B69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1732FD1E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2………………………………..</w:t>
      </w:r>
    </w:p>
    <w:p w14:paraId="1A2536CD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20B41437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3………………………………...</w:t>
      </w:r>
    </w:p>
    <w:p w14:paraId="11CCDD8F" w14:textId="4C997D78" w:rsidR="00855C1B" w:rsidRPr="00113974" w:rsidRDefault="00855C1B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7FDD2E2C" w14:textId="0D5BB701" w:rsidR="00681AA8" w:rsidRPr="00113974" w:rsidRDefault="00681AA8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 xml:space="preserve">Komisja inwentaryzacyjna porównała stan faktyczny ze stanem wynikającym z rejestru gwarancji wadialnych i zabezpieczenia należytego wykonania umowy znajdujących się w kasie Urzędu Miejskiego </w:t>
      </w:r>
      <w:r w:rsidR="00855C1B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br/>
      </w: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w Płońsku.</w:t>
      </w:r>
    </w:p>
    <w:p w14:paraId="597B8F1D" w14:textId="77777777" w:rsidR="00681AA8" w:rsidRPr="00113974" w:rsidRDefault="00681AA8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4F4474A3" w14:textId="12884BB3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 xml:space="preserve">W toku inwentaryzacji spisano </w:t>
      </w:r>
      <w:r w:rsidR="00681AA8"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gwarancji wadialnych i z</w:t>
      </w:r>
      <w:r w:rsid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a</w:t>
      </w:r>
      <w:r w:rsidR="00681AA8"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bezpieczenia nale</w:t>
      </w:r>
      <w:r w:rsid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żytego wykonania umowy</w:t>
      </w:r>
      <w:r w:rsidR="00681AA8"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 xml:space="preserve"> </w:t>
      </w:r>
      <w:r w:rsidR="00855C1B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br/>
      </w:r>
      <w:r w:rsidR="00681AA8"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w ilości</w:t>
      </w:r>
      <w:r w:rsidR="00AF5FAC"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:</w:t>
      </w:r>
    </w:p>
    <w:p w14:paraId="7271EA34" w14:textId="77777777" w:rsidR="00681AA8" w:rsidRPr="00113974" w:rsidRDefault="00681AA8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</w:tblGrid>
      <w:tr w:rsidR="00681AA8" w:rsidRPr="00113974" w14:paraId="43AFAA59" w14:textId="77777777" w:rsidTr="003B565F">
        <w:tc>
          <w:tcPr>
            <w:tcW w:w="1947" w:type="dxa"/>
          </w:tcPr>
          <w:p w14:paraId="103B6D28" w14:textId="63692569" w:rsidR="00681AA8" w:rsidRPr="00113974" w:rsidRDefault="00681AA8" w:rsidP="00681AA8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  <w:r w:rsidRPr="00113974"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  <w:t>Stan ewidencyjny</w:t>
            </w:r>
          </w:p>
        </w:tc>
        <w:tc>
          <w:tcPr>
            <w:tcW w:w="1947" w:type="dxa"/>
          </w:tcPr>
          <w:p w14:paraId="52D74623" w14:textId="0867B429" w:rsidR="00681AA8" w:rsidRPr="00113974" w:rsidRDefault="00681AA8" w:rsidP="003B565F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  <w:r w:rsidRPr="00113974"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  <w:t>Stan rzeczywisty</w:t>
            </w:r>
          </w:p>
        </w:tc>
        <w:tc>
          <w:tcPr>
            <w:tcW w:w="1947" w:type="dxa"/>
          </w:tcPr>
          <w:p w14:paraId="27AA85CE" w14:textId="3B22203F" w:rsidR="00681AA8" w:rsidRPr="00113974" w:rsidRDefault="00681AA8" w:rsidP="003B565F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  <w:r w:rsidRPr="00113974"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  <w:t>Nadwyżka</w:t>
            </w:r>
          </w:p>
        </w:tc>
        <w:tc>
          <w:tcPr>
            <w:tcW w:w="1947" w:type="dxa"/>
          </w:tcPr>
          <w:p w14:paraId="53DC088D" w14:textId="22506307" w:rsidR="00681AA8" w:rsidRPr="00113974" w:rsidRDefault="00681AA8" w:rsidP="00681AA8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  <w:r w:rsidRPr="00113974"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  <w:t>Niedobór</w:t>
            </w:r>
          </w:p>
        </w:tc>
      </w:tr>
      <w:tr w:rsidR="00681AA8" w:rsidRPr="00113974" w14:paraId="2490C526" w14:textId="77777777" w:rsidTr="003B565F">
        <w:tc>
          <w:tcPr>
            <w:tcW w:w="1947" w:type="dxa"/>
          </w:tcPr>
          <w:p w14:paraId="4526E0F0" w14:textId="77777777" w:rsidR="00681AA8" w:rsidRPr="00113974" w:rsidRDefault="00681AA8" w:rsidP="003B565F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</w:tcPr>
          <w:p w14:paraId="7F903166" w14:textId="77777777" w:rsidR="00681AA8" w:rsidRPr="00113974" w:rsidRDefault="00681AA8" w:rsidP="003B565F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</w:tcPr>
          <w:p w14:paraId="59C40A91" w14:textId="77777777" w:rsidR="00681AA8" w:rsidRPr="00113974" w:rsidRDefault="00681AA8" w:rsidP="003B565F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</w:tcPr>
          <w:p w14:paraId="50D647E6" w14:textId="77777777" w:rsidR="00681AA8" w:rsidRPr="00113974" w:rsidRDefault="00681AA8" w:rsidP="003B565F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681AA8" w:rsidRPr="00113974" w14:paraId="06D6AE8A" w14:textId="77777777" w:rsidTr="003B565F">
        <w:tc>
          <w:tcPr>
            <w:tcW w:w="1947" w:type="dxa"/>
          </w:tcPr>
          <w:p w14:paraId="60E81B38" w14:textId="77777777" w:rsidR="00681AA8" w:rsidRPr="00113974" w:rsidRDefault="00681AA8" w:rsidP="003B565F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</w:tcPr>
          <w:p w14:paraId="43691A12" w14:textId="77777777" w:rsidR="00681AA8" w:rsidRPr="00113974" w:rsidRDefault="00681AA8" w:rsidP="003B565F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</w:tcPr>
          <w:p w14:paraId="3219FF81" w14:textId="77777777" w:rsidR="00681AA8" w:rsidRPr="00113974" w:rsidRDefault="00681AA8" w:rsidP="003B565F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47" w:type="dxa"/>
          </w:tcPr>
          <w:p w14:paraId="2A6BBEF9" w14:textId="77777777" w:rsidR="00681AA8" w:rsidRPr="00113974" w:rsidRDefault="00681AA8" w:rsidP="003B565F">
            <w:pPr>
              <w:jc w:val="both"/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4516AD41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12017314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Stwierdzono różnicę między stanem faktycznym, a stanem ewidencyjnym w odniesieniu do nw. druków:</w:t>
      </w:r>
    </w:p>
    <w:p w14:paraId="5CA87F49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27F620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631A04F6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496F890E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Protokół sporządzono w dwóch jednobrzmiących egz.</w:t>
      </w:r>
    </w:p>
    <w:p w14:paraId="56E9B71A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5F223231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307E8900" w14:textId="6FAD8D5F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18"/>
          <w:szCs w:val="18"/>
          <w:lang w:eastAsia="pl-PL"/>
        </w:rPr>
      </w:pPr>
    </w:p>
    <w:p w14:paraId="0A7E6773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2E534CB2" w14:textId="77777777" w:rsidR="00842A8A" w:rsidRPr="00113974" w:rsidRDefault="00842A8A" w:rsidP="00855C1B">
      <w:pPr>
        <w:spacing w:after="0" w:line="36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1……………………………………..</w:t>
      </w:r>
    </w:p>
    <w:p w14:paraId="4CB20432" w14:textId="77777777" w:rsidR="00842A8A" w:rsidRPr="00113974" w:rsidRDefault="00842A8A" w:rsidP="00855C1B">
      <w:pPr>
        <w:spacing w:after="0" w:line="36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2…………………………………….</w:t>
      </w:r>
    </w:p>
    <w:p w14:paraId="6457C4D8" w14:textId="77777777" w:rsidR="00842A8A" w:rsidRPr="00113974" w:rsidRDefault="00842A8A" w:rsidP="00855C1B">
      <w:pPr>
        <w:spacing w:after="0" w:line="360" w:lineRule="auto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3……………………………………..</w:t>
      </w:r>
    </w:p>
    <w:p w14:paraId="1627905A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18"/>
          <w:szCs w:val="18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18"/>
          <w:szCs w:val="18"/>
          <w:lang w:eastAsia="pl-PL"/>
        </w:rPr>
        <w:t>podpisy osób uczestniczących w inwentaryzacji</w:t>
      </w:r>
    </w:p>
    <w:p w14:paraId="06D9862B" w14:textId="77777777" w:rsidR="00842A8A" w:rsidRPr="00113974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61FCDF4F" w14:textId="77777777" w:rsidR="00842A8A" w:rsidRDefault="00842A8A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*podkreślić właściwe</w:t>
      </w:r>
    </w:p>
    <w:p w14:paraId="74A9812E" w14:textId="301E376C" w:rsidR="00855C1B" w:rsidRDefault="00254AFE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  <w:t>BURMISTRZ</w:t>
      </w:r>
    </w:p>
    <w:p w14:paraId="3C8A0B4C" w14:textId="77777777" w:rsidR="00A924DF" w:rsidRDefault="00A924DF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</w:p>
    <w:p w14:paraId="25CDA55E" w14:textId="5F767E40" w:rsidR="00855C1B" w:rsidRDefault="00A924DF" w:rsidP="00842A8A">
      <w:pPr>
        <w:spacing w:after="0"/>
        <w:jc w:val="both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</w:r>
      <w:r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ab/>
        <w:t>Andrzej Pietrasik</w:t>
      </w:r>
    </w:p>
    <w:p w14:paraId="2F9A6399" w14:textId="77777777" w:rsidR="00A96FFB" w:rsidRDefault="00A96FFB" w:rsidP="00254AFE">
      <w:pPr>
        <w:jc w:val="both"/>
        <w:rPr>
          <w:rStyle w:val="x4k7w5x"/>
          <w:rFonts w:ascii="Cambria" w:hAnsi="Cambria"/>
          <w:sz w:val="18"/>
          <w:szCs w:val="18"/>
        </w:rPr>
      </w:pPr>
    </w:p>
    <w:p w14:paraId="210AB76A" w14:textId="35CA5E8F" w:rsidR="00254AFE" w:rsidRPr="004A6DCA" w:rsidRDefault="00254AFE" w:rsidP="00254AFE">
      <w:pPr>
        <w:jc w:val="both"/>
        <w:rPr>
          <w:rStyle w:val="x4k7w5x"/>
          <w:rFonts w:ascii="Garamond" w:hAnsi="Garamond"/>
          <w:sz w:val="18"/>
          <w:szCs w:val="18"/>
        </w:rPr>
      </w:pPr>
      <w:r w:rsidRPr="004A6DCA">
        <w:rPr>
          <w:rStyle w:val="x4k7w5x"/>
          <w:rFonts w:ascii="Garamond" w:hAnsi="Garamond"/>
          <w:sz w:val="18"/>
          <w:szCs w:val="18"/>
        </w:rPr>
        <w:t>SKARBNIK MIASTA</w:t>
      </w:r>
    </w:p>
    <w:p w14:paraId="332B2524" w14:textId="77777777" w:rsidR="00254AFE" w:rsidRPr="004A6DCA" w:rsidRDefault="00254AFE" w:rsidP="00254AFE">
      <w:pPr>
        <w:jc w:val="both"/>
        <w:rPr>
          <w:rStyle w:val="x4k7w5x"/>
          <w:rFonts w:ascii="Garamond" w:hAnsi="Garamond"/>
          <w:sz w:val="18"/>
          <w:szCs w:val="18"/>
        </w:rPr>
      </w:pPr>
      <w:r w:rsidRPr="004A6DCA">
        <w:rPr>
          <w:rStyle w:val="x4k7w5x"/>
          <w:rFonts w:ascii="Garamond" w:hAnsi="Garamond"/>
          <w:sz w:val="18"/>
          <w:szCs w:val="18"/>
        </w:rPr>
        <w:t>mgr Anna Bugajewska</w:t>
      </w:r>
    </w:p>
    <w:p w14:paraId="588AB946" w14:textId="5EA935BF" w:rsidR="00113974" w:rsidRPr="00A924DF" w:rsidRDefault="00E02E1B" w:rsidP="00113974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113974">
        <w:rPr>
          <w:rFonts w:ascii="Garamond" w:hAnsi="Garamond"/>
          <w:sz w:val="16"/>
          <w:szCs w:val="16"/>
        </w:rPr>
        <w:lastRenderedPageBreak/>
        <w:tab/>
      </w:r>
      <w:r w:rsidR="00113974" w:rsidRPr="00A924DF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 xml:space="preserve">Załącznik Nr </w:t>
      </w:r>
      <w:r w:rsidR="005D6433" w:rsidRPr="00A924DF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2</w:t>
      </w:r>
    </w:p>
    <w:p w14:paraId="5CF28C91" w14:textId="5E7AE5BD" w:rsidR="00113974" w:rsidRPr="00A924DF" w:rsidRDefault="00113974" w:rsidP="00113974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A924DF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do Zarządzenia Nr 0050.</w:t>
      </w:r>
      <w:r w:rsidR="00532F9A" w:rsidRPr="00A924DF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106</w:t>
      </w:r>
      <w:r w:rsidRPr="00A924DF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.2024</w:t>
      </w:r>
    </w:p>
    <w:p w14:paraId="60078438" w14:textId="4417C8D3" w:rsidR="00113974" w:rsidRPr="00A924DF" w:rsidRDefault="00113974" w:rsidP="00113974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A924DF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Burmistrza Miasta Płońsk</w:t>
      </w:r>
    </w:p>
    <w:p w14:paraId="1B68479D" w14:textId="4B8A5F70" w:rsidR="00113974" w:rsidRPr="00A924DF" w:rsidRDefault="00113974" w:rsidP="00113974">
      <w:pPr>
        <w:spacing w:after="0"/>
        <w:jc w:val="right"/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</w:pPr>
      <w:r w:rsidRPr="00A924DF">
        <w:rPr>
          <w:rFonts w:ascii="Garamond" w:eastAsia="Times New Roman" w:hAnsi="Garamond" w:cs="Times New Roman"/>
          <w:bCs/>
          <w:kern w:val="0"/>
          <w:sz w:val="24"/>
          <w:szCs w:val="24"/>
          <w:lang w:eastAsia="pl-PL"/>
        </w:rPr>
        <w:t>z dnia 16 lipca 2024 r.</w:t>
      </w:r>
    </w:p>
    <w:p w14:paraId="6641E727" w14:textId="258D0F71" w:rsidR="00E02E1B" w:rsidRPr="00113974" w:rsidRDefault="00E02E1B" w:rsidP="00113974">
      <w:pPr>
        <w:tabs>
          <w:tab w:val="center" w:pos="5387"/>
          <w:tab w:val="right" w:pos="10773"/>
        </w:tabs>
        <w:jc w:val="center"/>
        <w:rPr>
          <w:rFonts w:ascii="Garamond" w:hAnsi="Garamond"/>
          <w:sz w:val="16"/>
          <w:szCs w:val="16"/>
        </w:rPr>
      </w:pPr>
      <w:r w:rsidRPr="00113974">
        <w:rPr>
          <w:rFonts w:ascii="Garamond" w:hAnsi="Garamond"/>
          <w:b/>
          <w:sz w:val="16"/>
          <w:szCs w:val="16"/>
        </w:rPr>
        <w:t>ARKUSZ SPISU Z NATURY</w:t>
      </w:r>
    </w:p>
    <w:p w14:paraId="5D7F2CC5" w14:textId="77777777" w:rsidR="00E02E1B" w:rsidRPr="00113974" w:rsidRDefault="00E02E1B" w:rsidP="00E02E1B">
      <w:pPr>
        <w:tabs>
          <w:tab w:val="left" w:pos="3969"/>
          <w:tab w:val="left" w:pos="6379"/>
          <w:tab w:val="right" w:leader="underscore" w:pos="10771"/>
        </w:tabs>
        <w:rPr>
          <w:rFonts w:ascii="Garamond" w:hAnsi="Garamond"/>
          <w:sz w:val="16"/>
          <w:szCs w:val="16"/>
        </w:rPr>
      </w:pPr>
      <w:r w:rsidRPr="00113974">
        <w:rPr>
          <w:rFonts w:ascii="Garamond" w:hAnsi="Garamond"/>
          <w:sz w:val="16"/>
          <w:szCs w:val="16"/>
        </w:rPr>
        <w:tab/>
        <w:t xml:space="preserve">Rodzaj inwentaryzacji </w:t>
      </w:r>
      <w:r w:rsidRPr="00113974">
        <w:rPr>
          <w:rFonts w:ascii="Garamond" w:hAnsi="Garamond"/>
          <w:sz w:val="16"/>
          <w:szCs w:val="16"/>
        </w:rPr>
        <w:tab/>
        <w:t xml:space="preserve">- </w:t>
      </w:r>
      <w:r w:rsidRPr="00113974">
        <w:rPr>
          <w:rFonts w:ascii="Garamond" w:hAnsi="Garamond"/>
          <w:sz w:val="16"/>
          <w:szCs w:val="16"/>
        </w:rPr>
        <w:tab/>
      </w:r>
    </w:p>
    <w:p w14:paraId="72E56811" w14:textId="77777777" w:rsidR="00E02E1B" w:rsidRPr="00113974" w:rsidRDefault="00E02E1B" w:rsidP="00E02E1B">
      <w:pPr>
        <w:tabs>
          <w:tab w:val="left" w:pos="3969"/>
          <w:tab w:val="left" w:pos="6379"/>
          <w:tab w:val="right" w:leader="underscore" w:pos="10771"/>
        </w:tabs>
        <w:spacing w:before="60"/>
        <w:rPr>
          <w:rFonts w:ascii="Garamond" w:hAnsi="Garamond"/>
          <w:sz w:val="16"/>
          <w:szCs w:val="16"/>
        </w:rPr>
      </w:pPr>
      <w:r w:rsidRPr="00113974">
        <w:rPr>
          <w:rFonts w:ascii="Garamond" w:hAnsi="Garamond"/>
          <w:sz w:val="16"/>
          <w:szCs w:val="16"/>
        </w:rPr>
        <w:tab/>
        <w:t xml:space="preserve">Sposób przeprowadzenia </w:t>
      </w:r>
      <w:r w:rsidRPr="00113974">
        <w:rPr>
          <w:rFonts w:ascii="Garamond" w:hAnsi="Garamond"/>
          <w:sz w:val="16"/>
          <w:szCs w:val="16"/>
        </w:rPr>
        <w:tab/>
        <w:t xml:space="preserve">- </w:t>
      </w:r>
      <w:r w:rsidRPr="00113974">
        <w:rPr>
          <w:rFonts w:ascii="Garamond" w:hAnsi="Garamond"/>
          <w:sz w:val="16"/>
          <w:szCs w:val="16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56"/>
        <w:gridCol w:w="427"/>
        <w:gridCol w:w="4663"/>
      </w:tblGrid>
      <w:tr w:rsidR="00E02E1B" w:rsidRPr="00113974" w14:paraId="1475D806" w14:textId="77777777" w:rsidTr="00113974">
        <w:tc>
          <w:tcPr>
            <w:tcW w:w="4656" w:type="dxa"/>
            <w:tcBorders>
              <w:top w:val="single" w:sz="4" w:space="0" w:color="auto"/>
            </w:tcBorders>
          </w:tcPr>
          <w:p w14:paraId="62D926DF" w14:textId="77777777" w:rsidR="00E02E1B" w:rsidRPr="00113974" w:rsidRDefault="00E02E1B" w:rsidP="003B565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(nazwa i adres jednostki inwentaryzowanej)</w:t>
            </w:r>
          </w:p>
        </w:tc>
        <w:tc>
          <w:tcPr>
            <w:tcW w:w="427" w:type="dxa"/>
          </w:tcPr>
          <w:p w14:paraId="3FB52FDA" w14:textId="77777777" w:rsidR="00E02E1B" w:rsidRPr="00113974" w:rsidRDefault="00E02E1B" w:rsidP="003B565F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663" w:type="dxa"/>
            <w:tcBorders>
              <w:top w:val="single" w:sz="4" w:space="0" w:color="auto"/>
            </w:tcBorders>
          </w:tcPr>
          <w:p w14:paraId="24F98BD3" w14:textId="77777777" w:rsidR="00E02E1B" w:rsidRPr="00113974" w:rsidRDefault="00E02E1B" w:rsidP="003B565F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(imię i nazwisko osoby materialnie odpowiedzialnej</w:t>
            </w:r>
          </w:p>
        </w:tc>
      </w:tr>
      <w:tr w:rsidR="00E02E1B" w:rsidRPr="00113974" w14:paraId="12D952AE" w14:textId="77777777" w:rsidTr="00113974">
        <w:tc>
          <w:tcPr>
            <w:tcW w:w="4656" w:type="dxa"/>
          </w:tcPr>
          <w:p w14:paraId="07ED24C4" w14:textId="77777777" w:rsidR="00E02E1B" w:rsidRPr="00113974" w:rsidRDefault="00E02E1B" w:rsidP="003B565F">
            <w:pPr>
              <w:tabs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Skład komisji inwentaryzacyjnej:   (zespołu spisującego)</w:t>
            </w:r>
          </w:p>
          <w:p w14:paraId="2FA82ABA" w14:textId="77777777" w:rsidR="00E02E1B" w:rsidRPr="00113974" w:rsidRDefault="00E02E1B" w:rsidP="003B565F">
            <w:pPr>
              <w:tabs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Imię, nazwisko i stanowisko służbowe</w:t>
            </w:r>
          </w:p>
        </w:tc>
        <w:tc>
          <w:tcPr>
            <w:tcW w:w="427" w:type="dxa"/>
          </w:tcPr>
          <w:p w14:paraId="617BEBE6" w14:textId="77777777" w:rsidR="00E02E1B" w:rsidRPr="00113974" w:rsidRDefault="00E02E1B" w:rsidP="003B565F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663" w:type="dxa"/>
          </w:tcPr>
          <w:p w14:paraId="6A15B796" w14:textId="77777777" w:rsidR="00E02E1B" w:rsidRPr="00113974" w:rsidRDefault="00E02E1B" w:rsidP="003B565F">
            <w:pPr>
              <w:tabs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Inne osoby obecne przy spisie:</w:t>
            </w:r>
          </w:p>
          <w:p w14:paraId="5E30D7F2" w14:textId="77777777" w:rsidR="00E02E1B" w:rsidRPr="00113974" w:rsidRDefault="00E02E1B" w:rsidP="003B565F">
            <w:pPr>
              <w:tabs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Imię, nazwisko i stanowisko służbowe</w:t>
            </w:r>
          </w:p>
        </w:tc>
      </w:tr>
      <w:tr w:rsidR="00E02E1B" w:rsidRPr="00113974" w14:paraId="6F8460EF" w14:textId="77777777" w:rsidTr="00113974">
        <w:tc>
          <w:tcPr>
            <w:tcW w:w="4656" w:type="dxa"/>
            <w:tcBorders>
              <w:bottom w:val="single" w:sz="4" w:space="0" w:color="auto"/>
            </w:tcBorders>
          </w:tcPr>
          <w:p w14:paraId="3645A90A" w14:textId="77777777" w:rsidR="00E02E1B" w:rsidRPr="00113974" w:rsidRDefault="00E02E1B" w:rsidP="003B565F">
            <w:pPr>
              <w:tabs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7" w:type="dxa"/>
          </w:tcPr>
          <w:p w14:paraId="2972B795" w14:textId="77777777" w:rsidR="00E02E1B" w:rsidRPr="00113974" w:rsidRDefault="00E02E1B" w:rsidP="003B565F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663" w:type="dxa"/>
            <w:tcBorders>
              <w:bottom w:val="single" w:sz="4" w:space="0" w:color="auto"/>
            </w:tcBorders>
          </w:tcPr>
          <w:p w14:paraId="30F98587" w14:textId="77777777" w:rsidR="00E02E1B" w:rsidRPr="00113974" w:rsidRDefault="00E02E1B" w:rsidP="003B565F">
            <w:pPr>
              <w:tabs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E02E1B" w:rsidRPr="00113974" w14:paraId="1831E3DB" w14:textId="77777777" w:rsidTr="00113974"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</w:tcPr>
          <w:p w14:paraId="4487A94F" w14:textId="77777777" w:rsidR="00E02E1B" w:rsidRPr="00113974" w:rsidRDefault="00E02E1B" w:rsidP="003B565F">
            <w:pPr>
              <w:tabs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7" w:type="dxa"/>
          </w:tcPr>
          <w:p w14:paraId="2377188A" w14:textId="77777777" w:rsidR="00E02E1B" w:rsidRPr="00113974" w:rsidRDefault="00E02E1B" w:rsidP="003B565F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663" w:type="dxa"/>
            <w:tcBorders>
              <w:top w:val="single" w:sz="4" w:space="0" w:color="auto"/>
              <w:bottom w:val="single" w:sz="4" w:space="0" w:color="auto"/>
            </w:tcBorders>
          </w:tcPr>
          <w:p w14:paraId="2AF51BA2" w14:textId="77777777" w:rsidR="00E02E1B" w:rsidRPr="00113974" w:rsidRDefault="00E02E1B" w:rsidP="003B565F">
            <w:pPr>
              <w:tabs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E02E1B" w:rsidRPr="00113974" w14:paraId="47E4490D" w14:textId="77777777" w:rsidTr="00113974"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</w:tcPr>
          <w:p w14:paraId="4CFEFF68" w14:textId="77777777" w:rsidR="00E02E1B" w:rsidRPr="00113974" w:rsidRDefault="00E02E1B" w:rsidP="003B565F">
            <w:pPr>
              <w:tabs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27" w:type="dxa"/>
          </w:tcPr>
          <w:p w14:paraId="6D99111F" w14:textId="77777777" w:rsidR="00E02E1B" w:rsidRPr="00113974" w:rsidRDefault="00E02E1B" w:rsidP="003B565F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663" w:type="dxa"/>
            <w:tcBorders>
              <w:top w:val="single" w:sz="4" w:space="0" w:color="auto"/>
              <w:bottom w:val="single" w:sz="4" w:space="0" w:color="auto"/>
            </w:tcBorders>
          </w:tcPr>
          <w:p w14:paraId="2432B206" w14:textId="77777777" w:rsidR="00E02E1B" w:rsidRPr="00113974" w:rsidRDefault="00E02E1B" w:rsidP="003B565F">
            <w:pPr>
              <w:tabs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E02E1B" w:rsidRPr="00113974" w14:paraId="0F24B56D" w14:textId="77777777" w:rsidTr="00113974">
        <w:trPr>
          <w:trHeight w:val="340"/>
        </w:trPr>
        <w:tc>
          <w:tcPr>
            <w:tcW w:w="4656" w:type="dxa"/>
            <w:tcBorders>
              <w:top w:val="single" w:sz="4" w:space="0" w:color="auto"/>
            </w:tcBorders>
            <w:vAlign w:val="bottom"/>
          </w:tcPr>
          <w:p w14:paraId="1BD34C65" w14:textId="77777777" w:rsidR="00E02E1B" w:rsidRPr="00113974" w:rsidRDefault="00E02E1B" w:rsidP="003B565F">
            <w:pPr>
              <w:tabs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Spis rozpoczęto dn.__________________________ o godz. ______</w:t>
            </w:r>
          </w:p>
        </w:tc>
        <w:tc>
          <w:tcPr>
            <w:tcW w:w="427" w:type="dxa"/>
            <w:vAlign w:val="bottom"/>
          </w:tcPr>
          <w:p w14:paraId="14267BE9" w14:textId="77777777" w:rsidR="00E02E1B" w:rsidRPr="00113974" w:rsidRDefault="00E02E1B" w:rsidP="003B565F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663" w:type="dxa"/>
            <w:tcBorders>
              <w:top w:val="single" w:sz="4" w:space="0" w:color="auto"/>
            </w:tcBorders>
            <w:vAlign w:val="bottom"/>
          </w:tcPr>
          <w:p w14:paraId="236C5C7C" w14:textId="77777777" w:rsidR="00E02E1B" w:rsidRPr="00113974" w:rsidRDefault="00E02E1B" w:rsidP="003B565F">
            <w:pPr>
              <w:tabs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Spis rozpoczęto dn.__________________________ o godz. ______</w:t>
            </w:r>
          </w:p>
        </w:tc>
      </w:tr>
    </w:tbl>
    <w:p w14:paraId="0E50C8CE" w14:textId="77777777" w:rsidR="00E02E1B" w:rsidRPr="00113974" w:rsidRDefault="00E02E1B" w:rsidP="00E02E1B">
      <w:pPr>
        <w:tabs>
          <w:tab w:val="left" w:pos="3969"/>
          <w:tab w:val="left" w:pos="6379"/>
          <w:tab w:val="right" w:leader="underscore" w:pos="10771"/>
        </w:tabs>
        <w:rPr>
          <w:rFonts w:ascii="Garamond" w:hAnsi="Garamond"/>
          <w:sz w:val="16"/>
          <w:szCs w:val="16"/>
        </w:rPr>
      </w:pPr>
    </w:p>
    <w:tbl>
      <w:tblPr>
        <w:tblW w:w="10065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97"/>
        <w:gridCol w:w="1163"/>
        <w:gridCol w:w="3118"/>
        <w:gridCol w:w="709"/>
        <w:gridCol w:w="709"/>
        <w:gridCol w:w="708"/>
        <w:gridCol w:w="567"/>
        <w:gridCol w:w="567"/>
        <w:gridCol w:w="709"/>
        <w:gridCol w:w="567"/>
        <w:gridCol w:w="851"/>
      </w:tblGrid>
      <w:tr w:rsidR="00A96FFB" w:rsidRPr="00113974" w14:paraId="60CE6873" w14:textId="77777777" w:rsidTr="00A96FFB">
        <w:trPr>
          <w:trHeight w:val="875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76DA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Lp.</w:t>
            </w:r>
          </w:p>
        </w:tc>
        <w:tc>
          <w:tcPr>
            <w:tcW w:w="116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6136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Cecha</w:t>
            </w:r>
          </w:p>
          <w:p w14:paraId="0D32522C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Symbol</w:t>
            </w:r>
          </w:p>
          <w:p w14:paraId="5E87250B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Numer</w:t>
            </w:r>
          </w:p>
          <w:p w14:paraId="01A506A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Gatunek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C8DC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Nazwa (określenie)</w:t>
            </w:r>
          </w:p>
          <w:p w14:paraId="1DD8011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przedmiotu spisywanego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564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Jedn. miary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113E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Ilość stwierdzona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69F1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Cena</w:t>
            </w:r>
          </w:p>
          <w:p w14:paraId="22A3084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380950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...................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2319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Wartość cenie</w:t>
            </w:r>
          </w:p>
          <w:p w14:paraId="3E946377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DB89343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.......................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F652A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Uwagi</w:t>
            </w:r>
          </w:p>
        </w:tc>
      </w:tr>
      <w:tr w:rsidR="00A96FFB" w:rsidRPr="00113974" w14:paraId="56A1F96A" w14:textId="77777777" w:rsidTr="00A96FFB">
        <w:trPr>
          <w:trHeight w:val="122"/>
        </w:trPr>
        <w:tc>
          <w:tcPr>
            <w:tcW w:w="397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989E70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A71F7C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13B5227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BCB793C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F6CF2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277167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zł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DA6A02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gr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C5A39A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zł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4C638F5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gr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227DFEB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38E283F3" w14:textId="77777777" w:rsidTr="00A96FFB">
        <w:trPr>
          <w:trHeight w:hRule="exact" w:val="339"/>
        </w:trPr>
        <w:tc>
          <w:tcPr>
            <w:tcW w:w="397" w:type="dxa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3B2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C841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3306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5C4E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F9CC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1D17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EC7E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8E7B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EA48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BE1A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6BDBF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2F659BCE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CC65C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2A36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329B7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42B0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33AF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A72B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EE36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64D2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B3C4B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E2A3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07557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49C276F4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6F9D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A817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4C6E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09477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C8AC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3A257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7E57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A8B1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736D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0B4F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5C660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04644080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A3DC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05AD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A1E1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0F10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AAA5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6034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7B62C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47CA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E846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B5C8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69AED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788104FA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AC4A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6438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999B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BBFA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3406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A31B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02E0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2BFF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B8FD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A29E3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F5A9D3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28C3F803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B274C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F5C4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52A6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873E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25CF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68FC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7C4A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F127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3CE4B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E118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2237D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437E70EC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E4F9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94F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39EE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3E5F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9EF1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67F0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40D6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3FF5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87AC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B4F5C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023E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29BA2609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ED36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86D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FA1B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52E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93473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DFE4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02C0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6D52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BF843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D3B7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1A083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560CD53E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EC61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1E107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2BBBB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EE3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89D5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9AE4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F48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868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9DEA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099CC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D8DFC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06503057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D80B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FDA7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D46AB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D11D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71E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843A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7E88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0904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C030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155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D4871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54F8A1C0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B340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8A44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2EB3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5A7D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5CD3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F4BB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976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8E71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57967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F329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73CFD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076375" w:rsidRPr="00113974" w14:paraId="2049AAAA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CAC14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24EAA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08999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BBB79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40BC3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2CF4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D62CE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474B1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8DE1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8D9F0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8DA6ED" w14:textId="77777777" w:rsidR="00076375" w:rsidRPr="00113974" w:rsidRDefault="00076375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4D7C8A68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02DCC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9AE8C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9F69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6E95C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3FD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127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06CB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7E63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7091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C99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E9555B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7B2537BC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AC70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1794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6AC0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25F8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7E03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06DF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7CFD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C16A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F134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3BDF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BAD25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58283A9E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2235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252E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2B49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6F4CD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A1E2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4D660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110E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E9D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5F13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2D54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BC843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61EBA23E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DB20B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40007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1D09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B94E8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C6BA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A2082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E025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C27F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5BAD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EC0D3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1820E3" w14:textId="77777777" w:rsidR="00A924DF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  <w:p w14:paraId="54B2942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4175D093" w14:textId="77777777" w:rsidTr="00A96FFB">
        <w:trPr>
          <w:trHeight w:hRule="exact" w:val="339"/>
        </w:trPr>
        <w:tc>
          <w:tcPr>
            <w:tcW w:w="3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C1631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C1E54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4761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47BF9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4CAD6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6433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E70A5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462F3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EB9A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F5F5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8A6C9F" w14:textId="77777777" w:rsidR="00A924DF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5E1344B2" w14:textId="77777777" w:rsidTr="00A96FFB">
        <w:trPr>
          <w:trHeight w:hRule="exact" w:val="339"/>
        </w:trPr>
        <w:tc>
          <w:tcPr>
            <w:tcW w:w="467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FCF75CF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Podpis osoby materialnie odpowiedzialnej</w:t>
            </w:r>
          </w:p>
        </w:tc>
        <w:tc>
          <w:tcPr>
            <w:tcW w:w="3260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CD4DC66" w14:textId="77777777" w:rsidR="00A924DF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113974">
              <w:rPr>
                <w:rFonts w:ascii="Garamond" w:hAnsi="Garamond"/>
                <w:sz w:val="16"/>
                <w:szCs w:val="16"/>
              </w:rPr>
              <w:t>Podpisy członków komisji</w:t>
            </w:r>
            <w:r w:rsidRPr="00113974">
              <w:rPr>
                <w:rFonts w:ascii="Garamond" w:hAnsi="Garamond"/>
                <w:sz w:val="16"/>
                <w:szCs w:val="16"/>
              </w:rPr>
              <w:br/>
              <w:t>(zespołu spisującego)</w:t>
            </w:r>
          </w:p>
          <w:p w14:paraId="34E7814F" w14:textId="77777777" w:rsidR="00A96FFB" w:rsidRPr="00113974" w:rsidRDefault="00A96FFB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05877E3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FBFE2E" w14:textId="77777777" w:rsidR="00A924DF" w:rsidRPr="00113974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D9BC8E7" w14:textId="77777777" w:rsidR="00A924DF" w:rsidRDefault="00A924DF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  <w:p w14:paraId="7A5305D2" w14:textId="77777777" w:rsidR="00A96FFB" w:rsidRPr="00113974" w:rsidRDefault="00A96FFB" w:rsidP="00A52332">
            <w:pPr>
              <w:tabs>
                <w:tab w:val="left" w:pos="3969"/>
                <w:tab w:val="left" w:pos="6379"/>
                <w:tab w:val="right" w:leader="underscore" w:pos="10771"/>
              </w:tabs>
              <w:rPr>
                <w:rFonts w:ascii="Garamond" w:hAnsi="Garamond"/>
                <w:sz w:val="16"/>
                <w:szCs w:val="16"/>
              </w:rPr>
            </w:pPr>
          </w:p>
        </w:tc>
      </w:tr>
      <w:tr w:rsidR="00A96FFB" w:rsidRPr="00113974" w14:paraId="4A7B7927" w14:textId="77777777" w:rsidTr="00A96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4678" w:type="dxa"/>
            <w:gridSpan w:val="3"/>
            <w:vAlign w:val="bottom"/>
          </w:tcPr>
          <w:p w14:paraId="243F40CD" w14:textId="77777777" w:rsidR="00A924DF" w:rsidRPr="00113974" w:rsidRDefault="00A924DF" w:rsidP="00A52332">
            <w:pPr>
              <w:rPr>
                <w:rFonts w:ascii="Garamond" w:hAnsi="Garamond"/>
                <w:b/>
                <w:sz w:val="20"/>
              </w:rPr>
            </w:pPr>
            <w:r w:rsidRPr="00113974">
              <w:rPr>
                <w:rFonts w:ascii="Garamond" w:hAnsi="Garamond"/>
                <w:b/>
                <w:sz w:val="20"/>
              </w:rPr>
              <w:t>Wycenił:__________________________________________</w:t>
            </w:r>
          </w:p>
        </w:tc>
        <w:tc>
          <w:tcPr>
            <w:tcW w:w="709" w:type="dxa"/>
          </w:tcPr>
          <w:p w14:paraId="29A5ADAC" w14:textId="77777777" w:rsidR="00A924DF" w:rsidRPr="00113974" w:rsidRDefault="00A924DF" w:rsidP="00A5233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678" w:type="dxa"/>
            <w:gridSpan w:val="7"/>
            <w:vAlign w:val="bottom"/>
          </w:tcPr>
          <w:p w14:paraId="540477F9" w14:textId="77777777" w:rsidR="00A924DF" w:rsidRPr="00113974" w:rsidRDefault="00A924DF" w:rsidP="00A52332">
            <w:pPr>
              <w:rPr>
                <w:rFonts w:ascii="Garamond" w:hAnsi="Garamond"/>
                <w:sz w:val="20"/>
              </w:rPr>
            </w:pPr>
            <w:r w:rsidRPr="00113974">
              <w:rPr>
                <w:rFonts w:ascii="Garamond" w:hAnsi="Garamond"/>
                <w:sz w:val="20"/>
              </w:rPr>
              <w:t>Sprawdził:_________________________________________</w:t>
            </w:r>
          </w:p>
        </w:tc>
      </w:tr>
      <w:tr w:rsidR="00A96FFB" w:rsidRPr="00113974" w14:paraId="2DCD777C" w14:textId="77777777" w:rsidTr="00A96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4678" w:type="dxa"/>
            <w:gridSpan w:val="3"/>
          </w:tcPr>
          <w:p w14:paraId="26BD655C" w14:textId="77777777" w:rsidR="00A924DF" w:rsidRDefault="00A924DF" w:rsidP="00A52332">
            <w:pPr>
              <w:rPr>
                <w:rFonts w:ascii="Garamond" w:hAnsi="Garamond"/>
                <w:sz w:val="12"/>
              </w:rPr>
            </w:pPr>
            <w:r w:rsidRPr="00113974">
              <w:rPr>
                <w:rFonts w:ascii="Garamond" w:hAnsi="Garamond"/>
                <w:sz w:val="12"/>
              </w:rPr>
              <w:t xml:space="preserve">                                      (imię i nazwisko)                     (podpis)</w:t>
            </w:r>
          </w:p>
          <w:p w14:paraId="7DE3A402" w14:textId="45250A0F" w:rsidR="00A924DF" w:rsidRPr="004A6DCA" w:rsidRDefault="00A924DF" w:rsidP="00076375">
            <w:pPr>
              <w:rPr>
                <w:rFonts w:ascii="Garamond" w:hAnsi="Garamond"/>
                <w:sz w:val="12"/>
              </w:rPr>
            </w:pPr>
            <w:r w:rsidRPr="004A6DCA">
              <w:rPr>
                <w:rStyle w:val="x4k7w5x"/>
                <w:rFonts w:ascii="Garamond" w:hAnsi="Garamond"/>
                <w:sz w:val="18"/>
                <w:szCs w:val="18"/>
              </w:rPr>
              <w:t>SKARBNIK MIASTA                                                                                                mgr Anna Bugajewska</w:t>
            </w:r>
          </w:p>
        </w:tc>
        <w:tc>
          <w:tcPr>
            <w:tcW w:w="709" w:type="dxa"/>
          </w:tcPr>
          <w:p w14:paraId="2117CE93" w14:textId="77777777" w:rsidR="00A924DF" w:rsidRPr="00113974" w:rsidRDefault="00A924DF" w:rsidP="00A52332">
            <w:pPr>
              <w:jc w:val="center"/>
              <w:rPr>
                <w:rFonts w:ascii="Garamond" w:hAnsi="Garamond"/>
                <w:sz w:val="12"/>
              </w:rPr>
            </w:pPr>
          </w:p>
        </w:tc>
        <w:tc>
          <w:tcPr>
            <w:tcW w:w="4678" w:type="dxa"/>
            <w:gridSpan w:val="7"/>
          </w:tcPr>
          <w:p w14:paraId="295C9BF8" w14:textId="77777777" w:rsidR="00A924DF" w:rsidRDefault="00A924DF" w:rsidP="00A52332">
            <w:pPr>
              <w:jc w:val="center"/>
              <w:rPr>
                <w:rFonts w:ascii="Garamond" w:hAnsi="Garamond"/>
                <w:sz w:val="12"/>
              </w:rPr>
            </w:pPr>
            <w:r w:rsidRPr="00113974">
              <w:rPr>
                <w:rFonts w:ascii="Garamond" w:hAnsi="Garamond"/>
                <w:sz w:val="12"/>
              </w:rPr>
              <w:t>(imię i nazwisko osoby materialnie odpowiedzialnej</w:t>
            </w:r>
          </w:p>
          <w:p w14:paraId="0CAE7C24" w14:textId="6CB4618D" w:rsidR="00A924DF" w:rsidRDefault="00A924DF" w:rsidP="00A924DF">
            <w:pPr>
              <w:spacing w:after="0"/>
              <w:jc w:val="both"/>
              <w:rPr>
                <w:rFonts w:ascii="Garamond" w:eastAsia="Times New Roman" w:hAnsi="Garamond" w:cs="Times New Roman"/>
                <w:bCs/>
                <w:kern w:val="0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sz w:val="18"/>
                <w:szCs w:val="18"/>
                <w:lang w:eastAsia="pl-PL"/>
              </w:rPr>
              <w:t xml:space="preserve">                                </w:t>
            </w:r>
            <w:r w:rsidRPr="00A924DF">
              <w:rPr>
                <w:rFonts w:ascii="Garamond" w:eastAsia="Times New Roman" w:hAnsi="Garamond" w:cs="Times New Roman"/>
                <w:bCs/>
                <w:kern w:val="0"/>
                <w:sz w:val="18"/>
                <w:szCs w:val="18"/>
                <w:lang w:eastAsia="pl-PL"/>
              </w:rPr>
              <w:t>BURMISTRZ</w:t>
            </w:r>
          </w:p>
          <w:p w14:paraId="24781514" w14:textId="00F039CF" w:rsidR="00A924DF" w:rsidRPr="00113974" w:rsidRDefault="00A924DF" w:rsidP="00A924DF">
            <w:pPr>
              <w:spacing w:after="0"/>
              <w:jc w:val="both"/>
              <w:rPr>
                <w:rFonts w:ascii="Garamond" w:hAnsi="Garamond"/>
                <w:sz w:val="12"/>
              </w:rPr>
            </w:pPr>
            <w:r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  <w:tab/>
            </w:r>
            <w:r>
              <w:rPr>
                <w:rFonts w:ascii="Garamond" w:eastAsia="Times New Roman" w:hAnsi="Garamond" w:cs="Times New Roman"/>
                <w:bCs/>
                <w:kern w:val="0"/>
                <w:sz w:val="24"/>
                <w:szCs w:val="24"/>
                <w:lang w:eastAsia="pl-PL"/>
              </w:rPr>
              <w:tab/>
            </w:r>
            <w:r w:rsidRPr="00A924DF">
              <w:rPr>
                <w:rFonts w:ascii="Garamond" w:eastAsia="Times New Roman" w:hAnsi="Garamond" w:cs="Times New Roman"/>
                <w:bCs/>
                <w:kern w:val="0"/>
                <w:sz w:val="20"/>
                <w:szCs w:val="20"/>
                <w:lang w:eastAsia="pl-PL"/>
              </w:rPr>
              <w:t>Andrzej Pietrasik</w:t>
            </w:r>
          </w:p>
        </w:tc>
      </w:tr>
    </w:tbl>
    <w:p w14:paraId="1997D372" w14:textId="77777777" w:rsidR="00A924DF" w:rsidRPr="00113974" w:rsidRDefault="00A924DF" w:rsidP="00A96FFB">
      <w:pPr>
        <w:spacing w:after="0"/>
        <w:jc w:val="both"/>
        <w:rPr>
          <w:rFonts w:ascii="Garamond" w:eastAsia="Times New Roman" w:hAnsi="Garamond" w:cs="Times New Roman"/>
          <w:bCs/>
          <w:kern w:val="0"/>
          <w:lang w:eastAsia="pl-PL"/>
        </w:rPr>
      </w:pPr>
    </w:p>
    <w:sectPr w:rsidR="00A924DF" w:rsidRPr="00113974" w:rsidSect="00A924DF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7EB2" w14:textId="77777777" w:rsidR="00FE334C" w:rsidRDefault="00FE334C" w:rsidP="00A924DF">
      <w:pPr>
        <w:spacing w:after="0"/>
      </w:pPr>
      <w:r>
        <w:separator/>
      </w:r>
    </w:p>
  </w:endnote>
  <w:endnote w:type="continuationSeparator" w:id="0">
    <w:p w14:paraId="0E23DE79" w14:textId="77777777" w:rsidR="00FE334C" w:rsidRDefault="00FE334C" w:rsidP="00A924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2B65" w14:textId="77777777" w:rsidR="00FE334C" w:rsidRDefault="00FE334C" w:rsidP="00A924DF">
      <w:pPr>
        <w:spacing w:after="0"/>
      </w:pPr>
      <w:r>
        <w:separator/>
      </w:r>
    </w:p>
  </w:footnote>
  <w:footnote w:type="continuationSeparator" w:id="0">
    <w:p w14:paraId="17962F16" w14:textId="77777777" w:rsidR="00FE334C" w:rsidRDefault="00FE334C" w:rsidP="00A924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A234B"/>
    <w:multiLevelType w:val="multilevel"/>
    <w:tmpl w:val="3A7E84AE"/>
    <w:lvl w:ilvl="0">
      <w:start w:val="1"/>
      <w:numFmt w:val="decimal"/>
      <w:lvlText w:val="%1)"/>
      <w:lvlJc w:val="left"/>
      <w:pPr>
        <w:ind w:left="720" w:hanging="360"/>
      </w:pPr>
      <w:rPr>
        <w:color w:val="11111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01AD"/>
    <w:multiLevelType w:val="hybridMultilevel"/>
    <w:tmpl w:val="7C78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01F"/>
    <w:multiLevelType w:val="multilevel"/>
    <w:tmpl w:val="41387E7E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F0FA8"/>
    <w:multiLevelType w:val="hybridMultilevel"/>
    <w:tmpl w:val="CBB6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93E3A"/>
    <w:multiLevelType w:val="multilevel"/>
    <w:tmpl w:val="C9B49E1A"/>
    <w:styleLink w:val="WWNum7111"/>
    <w:lvl w:ilvl="0">
      <w:start w:val="1"/>
      <w:numFmt w:val="decimal"/>
      <w:lvlText w:val="%1."/>
      <w:lvlJc w:val="right"/>
      <w:pPr>
        <w:ind w:left="720" w:hanging="360"/>
      </w:pPr>
      <w:rPr>
        <w:spacing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CA54F45"/>
    <w:multiLevelType w:val="hybridMultilevel"/>
    <w:tmpl w:val="9F922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52B59"/>
    <w:multiLevelType w:val="hybridMultilevel"/>
    <w:tmpl w:val="A978FB7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873F0"/>
    <w:multiLevelType w:val="multilevel"/>
    <w:tmpl w:val="059A4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D30BE"/>
    <w:multiLevelType w:val="hybridMultilevel"/>
    <w:tmpl w:val="6472E29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7EC2"/>
    <w:multiLevelType w:val="multilevel"/>
    <w:tmpl w:val="5F12BE1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2565B42"/>
    <w:multiLevelType w:val="multilevel"/>
    <w:tmpl w:val="58E24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789855">
    <w:abstractNumId w:val="9"/>
  </w:num>
  <w:num w:numId="2" w16cid:durableId="7587934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5366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353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6758961">
    <w:abstractNumId w:val="10"/>
  </w:num>
  <w:num w:numId="6" w16cid:durableId="2094858424">
    <w:abstractNumId w:val="10"/>
    <w:lvlOverride w:ilvl="0">
      <w:startOverride w:val="1"/>
    </w:lvlOverride>
  </w:num>
  <w:num w:numId="7" w16cid:durableId="265623408">
    <w:abstractNumId w:val="4"/>
  </w:num>
  <w:num w:numId="8" w16cid:durableId="834153217">
    <w:abstractNumId w:val="4"/>
    <w:lvlOverride w:ilvl="0">
      <w:startOverride w:val="1"/>
    </w:lvlOverride>
  </w:num>
  <w:num w:numId="9" w16cid:durableId="1168709713">
    <w:abstractNumId w:val="12"/>
  </w:num>
  <w:num w:numId="10" w16cid:durableId="353965706">
    <w:abstractNumId w:val="13"/>
  </w:num>
  <w:num w:numId="11" w16cid:durableId="607012069">
    <w:abstractNumId w:val="11"/>
  </w:num>
  <w:num w:numId="12" w16cid:durableId="73165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1518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1487171">
    <w:abstractNumId w:val="7"/>
  </w:num>
  <w:num w:numId="15" w16cid:durableId="1210915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5425449">
    <w:abstractNumId w:val="5"/>
  </w:num>
  <w:num w:numId="17" w16cid:durableId="442578856">
    <w:abstractNumId w:val="3"/>
  </w:num>
  <w:num w:numId="18" w16cid:durableId="171069423">
    <w:abstractNumId w:val="1"/>
  </w:num>
  <w:num w:numId="19" w16cid:durableId="1753968653">
    <w:abstractNumId w:val="8"/>
  </w:num>
  <w:num w:numId="20" w16cid:durableId="1137144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6C"/>
    <w:rsid w:val="00000480"/>
    <w:rsid w:val="00030E6B"/>
    <w:rsid w:val="00051CE7"/>
    <w:rsid w:val="000535FD"/>
    <w:rsid w:val="000554DE"/>
    <w:rsid w:val="00055A69"/>
    <w:rsid w:val="00075234"/>
    <w:rsid w:val="00076375"/>
    <w:rsid w:val="000A05B7"/>
    <w:rsid w:val="000A20BC"/>
    <w:rsid w:val="000A2C2C"/>
    <w:rsid w:val="000A3DA9"/>
    <w:rsid w:val="000E6C0A"/>
    <w:rsid w:val="000F0C67"/>
    <w:rsid w:val="000F298B"/>
    <w:rsid w:val="00113974"/>
    <w:rsid w:val="001354FF"/>
    <w:rsid w:val="001401E0"/>
    <w:rsid w:val="00153BDB"/>
    <w:rsid w:val="001728B3"/>
    <w:rsid w:val="001827B1"/>
    <w:rsid w:val="00192D3F"/>
    <w:rsid w:val="00193D25"/>
    <w:rsid w:val="001950A9"/>
    <w:rsid w:val="001A4022"/>
    <w:rsid w:val="001C10BE"/>
    <w:rsid w:val="001C5A8B"/>
    <w:rsid w:val="001D4878"/>
    <w:rsid w:val="001D5465"/>
    <w:rsid w:val="001D63DD"/>
    <w:rsid w:val="001E08D8"/>
    <w:rsid w:val="001E1F21"/>
    <w:rsid w:val="0020580B"/>
    <w:rsid w:val="0021029E"/>
    <w:rsid w:val="00216015"/>
    <w:rsid w:val="0022014B"/>
    <w:rsid w:val="00220801"/>
    <w:rsid w:val="00230F25"/>
    <w:rsid w:val="002372B1"/>
    <w:rsid w:val="002512D3"/>
    <w:rsid w:val="00251BA3"/>
    <w:rsid w:val="00254AFE"/>
    <w:rsid w:val="00257618"/>
    <w:rsid w:val="002640AD"/>
    <w:rsid w:val="00277933"/>
    <w:rsid w:val="00280CFB"/>
    <w:rsid w:val="002917A9"/>
    <w:rsid w:val="00294158"/>
    <w:rsid w:val="002C532E"/>
    <w:rsid w:val="002C5346"/>
    <w:rsid w:val="002D6D76"/>
    <w:rsid w:val="002E406B"/>
    <w:rsid w:val="00320E4A"/>
    <w:rsid w:val="00326185"/>
    <w:rsid w:val="00334182"/>
    <w:rsid w:val="00341021"/>
    <w:rsid w:val="00343DE9"/>
    <w:rsid w:val="00351768"/>
    <w:rsid w:val="0037226C"/>
    <w:rsid w:val="003767BD"/>
    <w:rsid w:val="00376EA1"/>
    <w:rsid w:val="00382083"/>
    <w:rsid w:val="00397C6E"/>
    <w:rsid w:val="003E6719"/>
    <w:rsid w:val="003E76F9"/>
    <w:rsid w:val="003F5A0B"/>
    <w:rsid w:val="00415583"/>
    <w:rsid w:val="00434ACA"/>
    <w:rsid w:val="00447296"/>
    <w:rsid w:val="004762FA"/>
    <w:rsid w:val="00483BCD"/>
    <w:rsid w:val="004A62D7"/>
    <w:rsid w:val="004A6DCA"/>
    <w:rsid w:val="004B0725"/>
    <w:rsid w:val="004B105D"/>
    <w:rsid w:val="004B2208"/>
    <w:rsid w:val="004B740B"/>
    <w:rsid w:val="004D6E9F"/>
    <w:rsid w:val="004F1E4E"/>
    <w:rsid w:val="004F65B7"/>
    <w:rsid w:val="00502984"/>
    <w:rsid w:val="00511F0D"/>
    <w:rsid w:val="00513A96"/>
    <w:rsid w:val="00523245"/>
    <w:rsid w:val="00527FE1"/>
    <w:rsid w:val="005320D6"/>
    <w:rsid w:val="00532F9A"/>
    <w:rsid w:val="00533EC4"/>
    <w:rsid w:val="005421BD"/>
    <w:rsid w:val="00555C31"/>
    <w:rsid w:val="0055776C"/>
    <w:rsid w:val="00563856"/>
    <w:rsid w:val="00570DA3"/>
    <w:rsid w:val="005776A0"/>
    <w:rsid w:val="00577F8F"/>
    <w:rsid w:val="00581AF2"/>
    <w:rsid w:val="00583AFB"/>
    <w:rsid w:val="00594105"/>
    <w:rsid w:val="005C133B"/>
    <w:rsid w:val="005D6433"/>
    <w:rsid w:val="005E4664"/>
    <w:rsid w:val="005F4D5C"/>
    <w:rsid w:val="005F70CA"/>
    <w:rsid w:val="00620C2F"/>
    <w:rsid w:val="0062306C"/>
    <w:rsid w:val="0063222E"/>
    <w:rsid w:val="006379E2"/>
    <w:rsid w:val="00646F1C"/>
    <w:rsid w:val="00666C78"/>
    <w:rsid w:val="0067291D"/>
    <w:rsid w:val="00672D8B"/>
    <w:rsid w:val="00681AA8"/>
    <w:rsid w:val="00685DEA"/>
    <w:rsid w:val="00687A3C"/>
    <w:rsid w:val="00696B2B"/>
    <w:rsid w:val="006A112B"/>
    <w:rsid w:val="006A687B"/>
    <w:rsid w:val="006B1833"/>
    <w:rsid w:val="006B45B6"/>
    <w:rsid w:val="006D2CB4"/>
    <w:rsid w:val="006E6642"/>
    <w:rsid w:val="006E7B99"/>
    <w:rsid w:val="006F06AB"/>
    <w:rsid w:val="006F6C4A"/>
    <w:rsid w:val="0070323A"/>
    <w:rsid w:val="007335EA"/>
    <w:rsid w:val="0076799B"/>
    <w:rsid w:val="007775C9"/>
    <w:rsid w:val="007928C0"/>
    <w:rsid w:val="007A592F"/>
    <w:rsid w:val="007B4B7B"/>
    <w:rsid w:val="007C3329"/>
    <w:rsid w:val="007E114A"/>
    <w:rsid w:val="007F0027"/>
    <w:rsid w:val="007F1F15"/>
    <w:rsid w:val="00802852"/>
    <w:rsid w:val="00821312"/>
    <w:rsid w:val="0082640B"/>
    <w:rsid w:val="008402A6"/>
    <w:rsid w:val="00842A8A"/>
    <w:rsid w:val="00845816"/>
    <w:rsid w:val="00850149"/>
    <w:rsid w:val="008539EF"/>
    <w:rsid w:val="00855C1B"/>
    <w:rsid w:val="00863881"/>
    <w:rsid w:val="00877FCB"/>
    <w:rsid w:val="00883B7C"/>
    <w:rsid w:val="008A37C6"/>
    <w:rsid w:val="008A592B"/>
    <w:rsid w:val="008C1B26"/>
    <w:rsid w:val="008D6314"/>
    <w:rsid w:val="008F104D"/>
    <w:rsid w:val="00900D96"/>
    <w:rsid w:val="0090295A"/>
    <w:rsid w:val="00910EEC"/>
    <w:rsid w:val="00935F4D"/>
    <w:rsid w:val="00963E82"/>
    <w:rsid w:val="009828B5"/>
    <w:rsid w:val="00982B6B"/>
    <w:rsid w:val="00984140"/>
    <w:rsid w:val="00995FD8"/>
    <w:rsid w:val="009A61B2"/>
    <w:rsid w:val="00A01DC2"/>
    <w:rsid w:val="00A03149"/>
    <w:rsid w:val="00A17F8B"/>
    <w:rsid w:val="00A32C4E"/>
    <w:rsid w:val="00A3449E"/>
    <w:rsid w:val="00A408C6"/>
    <w:rsid w:val="00A457AE"/>
    <w:rsid w:val="00A4777E"/>
    <w:rsid w:val="00A664F8"/>
    <w:rsid w:val="00A7460E"/>
    <w:rsid w:val="00A75156"/>
    <w:rsid w:val="00A80E85"/>
    <w:rsid w:val="00A82493"/>
    <w:rsid w:val="00A924DF"/>
    <w:rsid w:val="00A930F5"/>
    <w:rsid w:val="00A96FFB"/>
    <w:rsid w:val="00AB0F9D"/>
    <w:rsid w:val="00AC233D"/>
    <w:rsid w:val="00AF2134"/>
    <w:rsid w:val="00AF3E86"/>
    <w:rsid w:val="00AF5FAC"/>
    <w:rsid w:val="00B249C9"/>
    <w:rsid w:val="00B32007"/>
    <w:rsid w:val="00B44AE6"/>
    <w:rsid w:val="00B4517C"/>
    <w:rsid w:val="00B50C2B"/>
    <w:rsid w:val="00B56C35"/>
    <w:rsid w:val="00B842E8"/>
    <w:rsid w:val="00B91F0D"/>
    <w:rsid w:val="00B9543A"/>
    <w:rsid w:val="00BA47D9"/>
    <w:rsid w:val="00BC5A58"/>
    <w:rsid w:val="00BC7D86"/>
    <w:rsid w:val="00BD42DB"/>
    <w:rsid w:val="00BD4DA9"/>
    <w:rsid w:val="00BE2DD1"/>
    <w:rsid w:val="00BF7084"/>
    <w:rsid w:val="00C22E3B"/>
    <w:rsid w:val="00C31556"/>
    <w:rsid w:val="00C35E95"/>
    <w:rsid w:val="00C56118"/>
    <w:rsid w:val="00C60A85"/>
    <w:rsid w:val="00C61D2B"/>
    <w:rsid w:val="00C709E7"/>
    <w:rsid w:val="00C8159E"/>
    <w:rsid w:val="00CA13FF"/>
    <w:rsid w:val="00CA5134"/>
    <w:rsid w:val="00CC5B05"/>
    <w:rsid w:val="00CC7B2F"/>
    <w:rsid w:val="00CD4D02"/>
    <w:rsid w:val="00CF0887"/>
    <w:rsid w:val="00CF273B"/>
    <w:rsid w:val="00CF6C93"/>
    <w:rsid w:val="00D253A1"/>
    <w:rsid w:val="00D449BB"/>
    <w:rsid w:val="00D76114"/>
    <w:rsid w:val="00DA13D4"/>
    <w:rsid w:val="00DB49F8"/>
    <w:rsid w:val="00DD441F"/>
    <w:rsid w:val="00DD47A7"/>
    <w:rsid w:val="00E02E1B"/>
    <w:rsid w:val="00E152C0"/>
    <w:rsid w:val="00E159E6"/>
    <w:rsid w:val="00E211F5"/>
    <w:rsid w:val="00E30465"/>
    <w:rsid w:val="00E44309"/>
    <w:rsid w:val="00E637EC"/>
    <w:rsid w:val="00EA2652"/>
    <w:rsid w:val="00EA2C4F"/>
    <w:rsid w:val="00EA31A8"/>
    <w:rsid w:val="00EB6F83"/>
    <w:rsid w:val="00ED572A"/>
    <w:rsid w:val="00EE20AC"/>
    <w:rsid w:val="00EE52FD"/>
    <w:rsid w:val="00EE689F"/>
    <w:rsid w:val="00EF7B6F"/>
    <w:rsid w:val="00F06EDF"/>
    <w:rsid w:val="00F621DD"/>
    <w:rsid w:val="00F634FD"/>
    <w:rsid w:val="00F63F8E"/>
    <w:rsid w:val="00F700FB"/>
    <w:rsid w:val="00F73EE8"/>
    <w:rsid w:val="00FA5656"/>
    <w:rsid w:val="00FB788A"/>
    <w:rsid w:val="00FD4541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C84C"/>
  <w15:chartTrackingRefBased/>
  <w15:docId w15:val="{B22F7D70-CF98-4D41-9FCC-F435EE4D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06C"/>
    <w:pPr>
      <w:widowControl w:val="0"/>
      <w:suppressAutoHyphens/>
      <w:autoSpaceDN w:val="0"/>
      <w:spacing w:line="240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2306C"/>
    <w:pPr>
      <w:widowControl w:val="0"/>
      <w:suppressAutoHyphens/>
      <w:autoSpaceDN w:val="0"/>
      <w:spacing w:line="240" w:lineRule="auto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62306C"/>
  </w:style>
  <w:style w:type="numbering" w:customStyle="1" w:styleId="WWNum1">
    <w:name w:val="WWNum1"/>
    <w:rsid w:val="0062306C"/>
    <w:pPr>
      <w:numPr>
        <w:numId w:val="1"/>
      </w:numPr>
    </w:pPr>
  </w:style>
  <w:style w:type="numbering" w:customStyle="1" w:styleId="WWNum7111">
    <w:name w:val="WWNum7111"/>
    <w:basedOn w:val="Bezlisty"/>
    <w:rsid w:val="001D4878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3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3D4"/>
    <w:rPr>
      <w:rFonts w:ascii="Segoe UI" w:eastAsia="SimSun" w:hAnsi="Segoe UI" w:cs="Segoe UI"/>
      <w:kern w:val="3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rsid w:val="001E08D8"/>
    <w:pPr>
      <w:widowControl/>
      <w:suppressAutoHyphens w:val="0"/>
      <w:autoSpaceDN/>
      <w:spacing w:after="0" w:line="360" w:lineRule="auto"/>
      <w:ind w:left="284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08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842E8"/>
    <w:pPr>
      <w:ind w:left="720"/>
      <w:textAlignment w:val="baseline"/>
    </w:pPr>
  </w:style>
  <w:style w:type="paragraph" w:customStyle="1" w:styleId="Standard">
    <w:name w:val="Standard"/>
    <w:rsid w:val="00DB49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71111">
    <w:name w:val="WWNum71111"/>
    <w:basedOn w:val="Bezlisty"/>
    <w:rsid w:val="008F104D"/>
  </w:style>
  <w:style w:type="paragraph" w:customStyle="1" w:styleId="Default">
    <w:name w:val="Default"/>
    <w:rsid w:val="00172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4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2A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A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A8A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A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A8A"/>
    <w:rPr>
      <w:rFonts w:ascii="Calibri" w:eastAsia="SimSun" w:hAnsi="Calibri" w:cs="Tahoma"/>
      <w:b/>
      <w:bCs/>
      <w:kern w:val="3"/>
      <w:sz w:val="20"/>
      <w:szCs w:val="20"/>
    </w:rPr>
  </w:style>
  <w:style w:type="character" w:customStyle="1" w:styleId="x4k7w5x">
    <w:name w:val="x4k7w5x"/>
    <w:basedOn w:val="Domylnaczcionkaakapitu"/>
    <w:rsid w:val="00254AFE"/>
  </w:style>
  <w:style w:type="paragraph" w:styleId="Nagwek">
    <w:name w:val="header"/>
    <w:basedOn w:val="Normalny"/>
    <w:link w:val="NagwekZnak"/>
    <w:uiPriority w:val="99"/>
    <w:unhideWhenUsed/>
    <w:rsid w:val="00A924D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924DF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A924D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924DF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4111-E37A-4D7D-B5D3-7FFDC398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Ciachowska</dc:creator>
  <cp:keywords/>
  <dc:description/>
  <cp:lastModifiedBy>Justyna Klik</cp:lastModifiedBy>
  <cp:revision>4</cp:revision>
  <cp:lastPrinted>2024-07-29T06:15:00Z</cp:lastPrinted>
  <dcterms:created xsi:type="dcterms:W3CDTF">2024-08-20T11:40:00Z</dcterms:created>
  <dcterms:modified xsi:type="dcterms:W3CDTF">2024-08-20T11:42:00Z</dcterms:modified>
</cp:coreProperties>
</file>