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B226" w14:textId="77777777" w:rsidR="00A768D2" w:rsidRPr="007D35DE" w:rsidRDefault="00A768D2" w:rsidP="00A768D2">
      <w:pPr>
        <w:tabs>
          <w:tab w:val="left" w:pos="0"/>
        </w:tabs>
        <w:jc w:val="both"/>
      </w:pPr>
      <w:r w:rsidRPr="007D35DE">
        <w:t>Urząd Miejski w Płońsku</w:t>
      </w:r>
    </w:p>
    <w:p w14:paraId="0CCB2217" w14:textId="77777777" w:rsidR="00A768D2" w:rsidRPr="007D35DE" w:rsidRDefault="00A768D2" w:rsidP="00A768D2">
      <w:pPr>
        <w:tabs>
          <w:tab w:val="left" w:pos="0"/>
        </w:tabs>
        <w:jc w:val="both"/>
      </w:pPr>
      <w:r w:rsidRPr="007D35DE">
        <w:t>ul. Płocka 39</w:t>
      </w:r>
    </w:p>
    <w:p w14:paraId="67E78E5D" w14:textId="70ACACA3" w:rsidR="00A768D2" w:rsidRPr="007D35DE" w:rsidRDefault="00A768D2" w:rsidP="00A768D2">
      <w:pPr>
        <w:tabs>
          <w:tab w:val="left" w:pos="0"/>
        </w:tabs>
        <w:jc w:val="both"/>
        <w:rPr>
          <w:lang w:val="en-US"/>
        </w:rPr>
      </w:pPr>
      <w:r w:rsidRPr="007D35DE">
        <w:rPr>
          <w:lang w:val="en-US"/>
        </w:rPr>
        <w:t xml:space="preserve">09- 100 </w:t>
      </w:r>
      <w:proofErr w:type="spellStart"/>
      <w:r w:rsidR="007F3E1D">
        <w:rPr>
          <w:lang w:val="en-US"/>
        </w:rPr>
        <w:t>Płońs</w:t>
      </w:r>
      <w:r w:rsidR="00053B19">
        <w:rPr>
          <w:lang w:val="en-US"/>
        </w:rPr>
        <w:t>k</w:t>
      </w:r>
      <w:proofErr w:type="spellEnd"/>
    </w:p>
    <w:p w14:paraId="394D86F6" w14:textId="4D697D47" w:rsidR="00A768D2" w:rsidRPr="007D35DE" w:rsidRDefault="00A768D2" w:rsidP="00A768D2">
      <w:pPr>
        <w:tabs>
          <w:tab w:val="left" w:pos="0"/>
        </w:tabs>
        <w:jc w:val="both"/>
        <w:rPr>
          <w:lang w:val="en-US"/>
        </w:rPr>
      </w:pPr>
      <w:r w:rsidRPr="007D35DE">
        <w:rPr>
          <w:lang w:val="en-US"/>
        </w:rPr>
        <w:t>tel. (23) 663-13-</w:t>
      </w:r>
      <w:r w:rsidR="007F3E1D">
        <w:rPr>
          <w:lang w:val="en-US"/>
        </w:rPr>
        <w:t>03</w:t>
      </w:r>
    </w:p>
    <w:p w14:paraId="6E3F6AE6" w14:textId="77777777" w:rsidR="00A768D2" w:rsidRPr="007D35DE" w:rsidRDefault="00A768D2" w:rsidP="00A768D2">
      <w:pPr>
        <w:tabs>
          <w:tab w:val="left" w:pos="0"/>
        </w:tabs>
        <w:jc w:val="both"/>
        <w:rPr>
          <w:lang w:val="en-US"/>
        </w:rPr>
      </w:pPr>
      <w:r w:rsidRPr="007D35DE">
        <w:rPr>
          <w:lang w:val="en-US"/>
        </w:rPr>
        <w:t>fax (23) 662-55-11</w:t>
      </w:r>
    </w:p>
    <w:p w14:paraId="11F4EA1A" w14:textId="77777777" w:rsidR="00A768D2" w:rsidRPr="007D35DE" w:rsidRDefault="00A768D2" w:rsidP="00A768D2">
      <w:pPr>
        <w:tabs>
          <w:tab w:val="left" w:pos="0"/>
        </w:tabs>
        <w:jc w:val="both"/>
        <w:rPr>
          <w:lang w:val="en-US"/>
        </w:rPr>
      </w:pPr>
      <w:hyperlink r:id="rId8" w:history="1">
        <w:r w:rsidRPr="007D35DE">
          <w:rPr>
            <w:color w:val="000000"/>
            <w:u w:val="single"/>
            <w:lang w:val="en-US"/>
          </w:rPr>
          <w:t>www.plonsk.pl</w:t>
        </w:r>
      </w:hyperlink>
    </w:p>
    <w:p w14:paraId="7BC59453" w14:textId="77777777" w:rsidR="00A768D2" w:rsidRPr="007D35DE" w:rsidRDefault="00A768D2" w:rsidP="00A768D2">
      <w:pPr>
        <w:tabs>
          <w:tab w:val="left" w:pos="0"/>
        </w:tabs>
        <w:jc w:val="both"/>
        <w:rPr>
          <w:color w:val="000000"/>
        </w:rPr>
      </w:pPr>
      <w:r w:rsidRPr="007D35DE">
        <w:rPr>
          <w:color w:val="000000"/>
        </w:rPr>
        <w:t>Wydział Usług Komunalnych i Ochrony Środowiska</w:t>
      </w:r>
    </w:p>
    <w:p w14:paraId="65D82CC9" w14:textId="77777777" w:rsidR="00A768D2" w:rsidRPr="007D35DE" w:rsidRDefault="00A768D2" w:rsidP="00A768D2">
      <w:pPr>
        <w:pBdr>
          <w:bottom w:val="single" w:sz="4" w:space="1" w:color="auto"/>
        </w:pBdr>
        <w:tabs>
          <w:tab w:val="left" w:pos="0"/>
        </w:tabs>
        <w:jc w:val="both"/>
      </w:pPr>
      <w:r w:rsidRPr="007D35DE">
        <w:t>Referat Infrastruktury Technicznej</w:t>
      </w:r>
    </w:p>
    <w:p w14:paraId="313B05F2" w14:textId="77777777" w:rsidR="00A768D2" w:rsidRPr="007D35DE" w:rsidRDefault="00A768D2" w:rsidP="00A768D2">
      <w:pPr>
        <w:tabs>
          <w:tab w:val="left" w:pos="5760"/>
        </w:tabs>
        <w:rPr>
          <w:sz w:val="2"/>
          <w:szCs w:val="2"/>
        </w:rPr>
      </w:pPr>
    </w:p>
    <w:p w14:paraId="405FD01C" w14:textId="755B1E50" w:rsidR="00A768D2" w:rsidRPr="008639A8" w:rsidRDefault="00A768D2" w:rsidP="00A768D2">
      <w:pPr>
        <w:tabs>
          <w:tab w:val="left" w:pos="5760"/>
        </w:tabs>
        <w:rPr>
          <w:sz w:val="22"/>
          <w:szCs w:val="22"/>
        </w:rPr>
      </w:pPr>
      <w:r w:rsidRPr="008639A8">
        <w:rPr>
          <w:sz w:val="22"/>
          <w:szCs w:val="22"/>
        </w:rPr>
        <w:t>UK.IT.</w:t>
      </w:r>
      <w:r w:rsidR="008639A8" w:rsidRPr="008639A8">
        <w:rPr>
          <w:sz w:val="22"/>
          <w:szCs w:val="22"/>
        </w:rPr>
        <w:t>0003.</w:t>
      </w:r>
      <w:r w:rsidR="00053B19">
        <w:rPr>
          <w:sz w:val="22"/>
          <w:szCs w:val="22"/>
        </w:rPr>
        <w:t>24</w:t>
      </w:r>
      <w:r w:rsidRPr="008639A8">
        <w:rPr>
          <w:sz w:val="22"/>
          <w:szCs w:val="22"/>
        </w:rPr>
        <w:t>.202</w:t>
      </w:r>
      <w:r w:rsidR="007F3E1D">
        <w:rPr>
          <w:sz w:val="22"/>
          <w:szCs w:val="22"/>
        </w:rPr>
        <w:t>5</w:t>
      </w:r>
      <w:r w:rsidR="008639A8" w:rsidRPr="008639A8">
        <w:rPr>
          <w:sz w:val="22"/>
          <w:szCs w:val="22"/>
        </w:rPr>
        <w:t>.</w:t>
      </w:r>
      <w:r w:rsidR="00053B19">
        <w:rPr>
          <w:sz w:val="22"/>
          <w:szCs w:val="22"/>
        </w:rPr>
        <w:t>JK</w:t>
      </w:r>
      <w:r w:rsidRPr="008639A8">
        <w:rPr>
          <w:sz w:val="22"/>
          <w:szCs w:val="22"/>
        </w:rPr>
        <w:tab/>
        <w:t xml:space="preserve">   </w:t>
      </w:r>
      <w:r w:rsidR="00053B19">
        <w:rPr>
          <w:sz w:val="22"/>
          <w:szCs w:val="22"/>
        </w:rPr>
        <w:t xml:space="preserve">    </w:t>
      </w:r>
      <w:r w:rsidRPr="008639A8">
        <w:rPr>
          <w:sz w:val="22"/>
          <w:szCs w:val="22"/>
        </w:rPr>
        <w:t xml:space="preserve">   Płońsk, dnia </w:t>
      </w:r>
      <w:r w:rsidR="00053B19">
        <w:rPr>
          <w:sz w:val="22"/>
          <w:szCs w:val="22"/>
        </w:rPr>
        <w:t>23 lipca</w:t>
      </w:r>
      <w:r w:rsidR="007F3E1D">
        <w:rPr>
          <w:sz w:val="22"/>
          <w:szCs w:val="22"/>
        </w:rPr>
        <w:t xml:space="preserve"> 2025</w:t>
      </w:r>
      <w:r w:rsidRPr="008639A8">
        <w:rPr>
          <w:sz w:val="22"/>
          <w:szCs w:val="22"/>
        </w:rPr>
        <w:t xml:space="preserve"> r.</w:t>
      </w:r>
    </w:p>
    <w:p w14:paraId="36BF88AE" w14:textId="77777777" w:rsidR="00A768D2" w:rsidRPr="007D35DE" w:rsidRDefault="00A768D2" w:rsidP="00A768D2">
      <w:pPr>
        <w:rPr>
          <w:sz w:val="22"/>
          <w:szCs w:val="22"/>
        </w:rPr>
      </w:pPr>
    </w:p>
    <w:p w14:paraId="6CEB5220" w14:textId="77777777" w:rsidR="00A768D2" w:rsidRPr="007D35DE" w:rsidRDefault="00A768D2" w:rsidP="00A768D2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29C43840" w14:textId="77777777" w:rsidR="008639A8" w:rsidRPr="008639A8" w:rsidRDefault="008639A8" w:rsidP="008639A8">
      <w:pPr>
        <w:widowControl w:val="0"/>
        <w:suppressAutoHyphens/>
        <w:ind w:left="4680"/>
        <w:rPr>
          <w:rFonts w:eastAsia="SimSun" w:cs="Mangal"/>
          <w:b/>
          <w:sz w:val="22"/>
          <w:szCs w:val="22"/>
          <w:lang w:eastAsia="hi-IN" w:bidi="hi-IN"/>
        </w:rPr>
      </w:pPr>
      <w:r w:rsidRPr="008639A8">
        <w:rPr>
          <w:rFonts w:eastAsia="SimSun" w:cs="Mangal"/>
          <w:b/>
          <w:sz w:val="22"/>
          <w:szCs w:val="22"/>
          <w:lang w:eastAsia="hi-IN" w:bidi="hi-IN"/>
        </w:rPr>
        <w:t xml:space="preserve">Pan </w:t>
      </w:r>
    </w:p>
    <w:p w14:paraId="79AD9AEA" w14:textId="32094C63" w:rsidR="008639A8" w:rsidRPr="008639A8" w:rsidRDefault="008639A8" w:rsidP="008639A8">
      <w:pPr>
        <w:widowControl w:val="0"/>
        <w:suppressAutoHyphens/>
        <w:ind w:left="4680"/>
        <w:rPr>
          <w:rFonts w:eastAsia="SimSun" w:cs="Mangal"/>
          <w:b/>
          <w:sz w:val="22"/>
          <w:szCs w:val="22"/>
          <w:lang w:eastAsia="hi-IN" w:bidi="hi-IN"/>
        </w:rPr>
      </w:pPr>
      <w:r w:rsidRPr="008639A8">
        <w:rPr>
          <w:rFonts w:eastAsia="SimSun" w:cs="Mangal"/>
          <w:b/>
          <w:sz w:val="22"/>
          <w:szCs w:val="22"/>
          <w:lang w:eastAsia="hi-IN" w:bidi="hi-IN"/>
        </w:rPr>
        <w:t>Arkadiusz Barański</w:t>
      </w:r>
    </w:p>
    <w:p w14:paraId="141CEA43" w14:textId="77777777" w:rsidR="008639A8" w:rsidRPr="008639A8" w:rsidRDefault="008639A8" w:rsidP="008639A8">
      <w:pPr>
        <w:widowControl w:val="0"/>
        <w:suppressAutoHyphens/>
        <w:ind w:left="4680"/>
        <w:rPr>
          <w:rFonts w:eastAsia="SimSun" w:cs="Mangal"/>
          <w:b/>
          <w:sz w:val="22"/>
          <w:szCs w:val="22"/>
          <w:lang w:eastAsia="hi-IN" w:bidi="hi-IN"/>
        </w:rPr>
      </w:pPr>
      <w:r w:rsidRPr="008639A8">
        <w:rPr>
          <w:rFonts w:eastAsia="SimSun" w:cs="Mangal"/>
          <w:b/>
          <w:sz w:val="22"/>
          <w:szCs w:val="22"/>
          <w:lang w:eastAsia="hi-IN" w:bidi="hi-IN"/>
        </w:rPr>
        <w:t xml:space="preserve">Przewodniczący Rady Miejskiej </w:t>
      </w:r>
      <w:r w:rsidRPr="008639A8">
        <w:rPr>
          <w:rFonts w:eastAsia="SimSun" w:cs="Mangal"/>
          <w:b/>
          <w:sz w:val="22"/>
          <w:szCs w:val="22"/>
          <w:lang w:eastAsia="hi-IN" w:bidi="hi-IN"/>
        </w:rPr>
        <w:br/>
        <w:t>w Płońsku</w:t>
      </w:r>
    </w:p>
    <w:p w14:paraId="3453CB81" w14:textId="77777777" w:rsidR="008639A8" w:rsidRPr="008639A8" w:rsidRDefault="008639A8" w:rsidP="008639A8">
      <w:pPr>
        <w:widowControl w:val="0"/>
        <w:suppressAutoHyphens/>
        <w:ind w:left="4680"/>
        <w:jc w:val="right"/>
        <w:rPr>
          <w:rFonts w:eastAsia="SimSun" w:cs="Mangal"/>
          <w:b/>
          <w:sz w:val="22"/>
          <w:szCs w:val="22"/>
          <w:lang w:eastAsia="hi-IN" w:bidi="hi-IN"/>
        </w:rPr>
      </w:pPr>
    </w:p>
    <w:p w14:paraId="0DB2F26D" w14:textId="77777777" w:rsidR="008639A8" w:rsidRPr="008639A8" w:rsidRDefault="008639A8" w:rsidP="008639A8">
      <w:pPr>
        <w:widowControl w:val="0"/>
        <w:suppressAutoHyphens/>
        <w:ind w:left="4680"/>
        <w:rPr>
          <w:rFonts w:eastAsia="SimSun" w:cs="Mangal"/>
          <w:b/>
          <w:i/>
          <w:sz w:val="22"/>
          <w:szCs w:val="22"/>
          <w:lang w:eastAsia="hi-IN" w:bidi="hi-IN"/>
        </w:rPr>
      </w:pPr>
      <w:r w:rsidRPr="008639A8">
        <w:rPr>
          <w:rFonts w:eastAsia="SimSun" w:cs="Mangal"/>
          <w:b/>
          <w:i/>
          <w:sz w:val="22"/>
          <w:szCs w:val="22"/>
          <w:lang w:eastAsia="hi-IN" w:bidi="hi-IN"/>
        </w:rPr>
        <w:t>za pośrednictwem</w:t>
      </w:r>
    </w:p>
    <w:p w14:paraId="250AFBEB" w14:textId="77777777" w:rsidR="008639A8" w:rsidRPr="008639A8" w:rsidRDefault="008639A8" w:rsidP="008639A8">
      <w:pPr>
        <w:widowControl w:val="0"/>
        <w:suppressAutoHyphens/>
        <w:ind w:left="4680"/>
        <w:jc w:val="right"/>
        <w:rPr>
          <w:rFonts w:eastAsia="SimSun" w:cs="Mangal"/>
          <w:b/>
          <w:i/>
          <w:sz w:val="22"/>
          <w:szCs w:val="22"/>
          <w:lang w:eastAsia="hi-IN" w:bidi="hi-IN"/>
        </w:rPr>
      </w:pPr>
    </w:p>
    <w:p w14:paraId="316F2251" w14:textId="77777777" w:rsidR="008639A8" w:rsidRPr="008639A8" w:rsidRDefault="008639A8" w:rsidP="008639A8">
      <w:pPr>
        <w:widowControl w:val="0"/>
        <w:suppressAutoHyphens/>
        <w:ind w:left="4680"/>
        <w:rPr>
          <w:rFonts w:eastAsia="SimSun" w:cs="Mangal"/>
          <w:b/>
          <w:sz w:val="22"/>
          <w:szCs w:val="22"/>
          <w:lang w:eastAsia="hi-IN" w:bidi="hi-IN"/>
        </w:rPr>
      </w:pPr>
      <w:r w:rsidRPr="008639A8">
        <w:rPr>
          <w:rFonts w:eastAsia="SimSun" w:cs="Mangal"/>
          <w:b/>
          <w:sz w:val="22"/>
          <w:szCs w:val="22"/>
          <w:lang w:eastAsia="hi-IN" w:bidi="hi-IN"/>
        </w:rPr>
        <w:t>Pana Andrzeja Pietrasika</w:t>
      </w:r>
    </w:p>
    <w:p w14:paraId="0F843CE5" w14:textId="77777777" w:rsidR="008639A8" w:rsidRPr="008639A8" w:rsidRDefault="008639A8" w:rsidP="008639A8">
      <w:pPr>
        <w:widowControl w:val="0"/>
        <w:suppressAutoHyphens/>
        <w:ind w:left="4680"/>
        <w:rPr>
          <w:rFonts w:eastAsia="SimSun" w:cs="Mangal"/>
          <w:b/>
          <w:sz w:val="22"/>
          <w:szCs w:val="22"/>
          <w:lang w:eastAsia="hi-IN" w:bidi="hi-IN"/>
        </w:rPr>
      </w:pPr>
      <w:r w:rsidRPr="008639A8">
        <w:rPr>
          <w:rFonts w:eastAsia="SimSun" w:cs="Mangal"/>
          <w:b/>
          <w:sz w:val="22"/>
          <w:szCs w:val="22"/>
          <w:lang w:eastAsia="hi-IN" w:bidi="hi-IN"/>
        </w:rPr>
        <w:t>Burmistrza Miasta Płońsk</w:t>
      </w:r>
    </w:p>
    <w:p w14:paraId="079293D1" w14:textId="5F20CAE5" w:rsidR="00A768D2" w:rsidRPr="007D35DE" w:rsidRDefault="00A768D2" w:rsidP="008639A8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1D3D6864" w14:textId="77777777" w:rsidR="00A768D2" w:rsidRPr="007D35DE" w:rsidRDefault="00A768D2" w:rsidP="00A768D2">
      <w:pPr>
        <w:rPr>
          <w:sz w:val="24"/>
        </w:rPr>
      </w:pPr>
    </w:p>
    <w:p w14:paraId="52927D52" w14:textId="1D9E7577" w:rsidR="00053B19" w:rsidRDefault="00053B19" w:rsidP="00A768D2">
      <w:pPr>
        <w:spacing w:line="360" w:lineRule="auto"/>
        <w:ind w:firstLine="425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Nawiązując do </w:t>
      </w:r>
      <w:r w:rsidR="003177AC">
        <w:rPr>
          <w:spacing w:val="-2"/>
          <w:sz w:val="22"/>
          <w:szCs w:val="22"/>
        </w:rPr>
        <w:t xml:space="preserve">odpowiedzi tut. Urzędu z dnia 11 lipca 2025 r. na interpelację w sprawie naprawy chodnika przy przejściu dla pieszych przy skrzyżowaniu ul. Wyszogrodzkiej z ul. Wojska Polskiego oraz naprawy wjazdu z ul. Wyszogrodzkiej na ul. Tulipanową, </w:t>
      </w:r>
      <w:r>
        <w:rPr>
          <w:spacing w:val="-2"/>
          <w:sz w:val="22"/>
          <w:szCs w:val="22"/>
        </w:rPr>
        <w:t xml:space="preserve"> przekazuję w załączeniu kserokopię odpowiedzi Mazowieckiego Zarządu Dróg Wojewódzkich w Warszawie – Rejon Drogowy Wołomin- Nowy Dwór Mazowiecki</w:t>
      </w:r>
      <w:r w:rsidR="003177AC">
        <w:rPr>
          <w:spacing w:val="-2"/>
          <w:sz w:val="22"/>
          <w:szCs w:val="22"/>
        </w:rPr>
        <w:t xml:space="preserve">. </w:t>
      </w:r>
    </w:p>
    <w:p w14:paraId="6DF68073" w14:textId="77777777" w:rsidR="00053B19" w:rsidRDefault="00053B19" w:rsidP="00A768D2">
      <w:pPr>
        <w:spacing w:line="360" w:lineRule="auto"/>
        <w:ind w:firstLine="425"/>
        <w:jc w:val="both"/>
        <w:rPr>
          <w:spacing w:val="-2"/>
          <w:sz w:val="22"/>
          <w:szCs w:val="22"/>
        </w:rPr>
      </w:pPr>
    </w:p>
    <w:p w14:paraId="34411966" w14:textId="058D25BF" w:rsidR="00A768D2" w:rsidRPr="008A0231" w:rsidRDefault="008A0231" w:rsidP="008A0231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proofErr w:type="spellStart"/>
      <w:r w:rsidRPr="008A0231">
        <w:rPr>
          <w:rFonts w:eastAsia="Calibri"/>
          <w:b/>
          <w:bCs/>
          <w:sz w:val="22"/>
          <w:szCs w:val="22"/>
          <w:lang w:eastAsia="en-US"/>
        </w:rPr>
        <w:t>wz</w:t>
      </w:r>
      <w:proofErr w:type="spellEnd"/>
      <w:r w:rsidRPr="008A0231">
        <w:rPr>
          <w:rFonts w:eastAsia="Calibri"/>
          <w:b/>
          <w:bCs/>
          <w:sz w:val="22"/>
          <w:szCs w:val="22"/>
          <w:lang w:eastAsia="en-US"/>
        </w:rPr>
        <w:t xml:space="preserve"> Dyrektora Wydziału Usług Komunalnych</w:t>
      </w:r>
    </w:p>
    <w:p w14:paraId="3E7DF068" w14:textId="197B2223" w:rsidR="008A0231" w:rsidRPr="008A0231" w:rsidRDefault="008A0231" w:rsidP="008A0231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A0231">
        <w:rPr>
          <w:rFonts w:eastAsia="Calibri"/>
          <w:b/>
          <w:bCs/>
          <w:sz w:val="22"/>
          <w:szCs w:val="22"/>
          <w:lang w:eastAsia="en-US"/>
        </w:rPr>
        <w:t>I Ochrony Środowiska</w:t>
      </w:r>
    </w:p>
    <w:p w14:paraId="66F2CFEE" w14:textId="66F708F9" w:rsidR="008A0231" w:rsidRPr="008A0231" w:rsidRDefault="008A0231" w:rsidP="008A0231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A0231">
        <w:rPr>
          <w:rFonts w:eastAsia="Calibri"/>
          <w:b/>
          <w:bCs/>
          <w:sz w:val="22"/>
          <w:szCs w:val="22"/>
          <w:lang w:eastAsia="en-US"/>
        </w:rPr>
        <w:t>/~/</w:t>
      </w:r>
    </w:p>
    <w:p w14:paraId="2444876A" w14:textId="41F4C510" w:rsidR="008A0231" w:rsidRPr="008A0231" w:rsidRDefault="008A0231" w:rsidP="008A0231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A0231">
        <w:rPr>
          <w:rFonts w:eastAsia="Calibri"/>
          <w:b/>
          <w:bCs/>
          <w:sz w:val="22"/>
          <w:szCs w:val="22"/>
          <w:lang w:eastAsia="en-US"/>
        </w:rPr>
        <w:t>mgr inż. Beata Klik</w:t>
      </w:r>
    </w:p>
    <w:p w14:paraId="23892CEC" w14:textId="77777777" w:rsidR="00A768D2" w:rsidRPr="007D35DE" w:rsidRDefault="00A768D2" w:rsidP="00A768D2">
      <w:pPr>
        <w:jc w:val="both"/>
        <w:rPr>
          <w:rFonts w:eastAsia="Calibri"/>
          <w:sz w:val="22"/>
          <w:szCs w:val="22"/>
          <w:lang w:eastAsia="en-US"/>
        </w:rPr>
      </w:pPr>
    </w:p>
    <w:p w14:paraId="608D245C" w14:textId="77777777" w:rsidR="00A768D2" w:rsidRPr="007D35DE" w:rsidRDefault="00A768D2" w:rsidP="00A768D2">
      <w:pPr>
        <w:jc w:val="both"/>
        <w:rPr>
          <w:rFonts w:eastAsia="Calibri"/>
          <w:sz w:val="22"/>
          <w:szCs w:val="22"/>
          <w:lang w:eastAsia="en-US"/>
        </w:rPr>
      </w:pPr>
    </w:p>
    <w:p w14:paraId="6CF6C183" w14:textId="77777777" w:rsidR="00A768D2" w:rsidRPr="007D35DE" w:rsidRDefault="00A768D2" w:rsidP="00A768D2">
      <w:pPr>
        <w:jc w:val="both"/>
        <w:rPr>
          <w:rFonts w:eastAsia="Calibri"/>
          <w:sz w:val="22"/>
          <w:szCs w:val="22"/>
          <w:lang w:eastAsia="en-US"/>
        </w:rPr>
      </w:pPr>
    </w:p>
    <w:p w14:paraId="516AC130" w14:textId="77777777" w:rsidR="00A768D2" w:rsidRPr="00A768D2" w:rsidRDefault="00A768D2" w:rsidP="00A768D2">
      <w:pPr>
        <w:jc w:val="both"/>
        <w:rPr>
          <w:rFonts w:eastAsia="Calibri"/>
          <w:sz w:val="22"/>
          <w:szCs w:val="22"/>
          <w:lang w:eastAsia="en-US"/>
        </w:rPr>
      </w:pPr>
    </w:p>
    <w:p w14:paraId="07823F5C" w14:textId="77777777" w:rsidR="00A768D2" w:rsidRPr="00A768D2" w:rsidRDefault="00A768D2" w:rsidP="00A768D2">
      <w:pPr>
        <w:jc w:val="both"/>
        <w:rPr>
          <w:sz w:val="22"/>
          <w:szCs w:val="22"/>
        </w:rPr>
      </w:pPr>
      <w:r w:rsidRPr="00A768D2">
        <w:rPr>
          <w:sz w:val="22"/>
          <w:szCs w:val="22"/>
        </w:rPr>
        <w:t>Otrzymują:</w:t>
      </w:r>
    </w:p>
    <w:p w14:paraId="0B838ABC" w14:textId="77777777" w:rsidR="00A768D2" w:rsidRPr="007F3E1D" w:rsidRDefault="00A768D2" w:rsidP="00A768D2">
      <w:pPr>
        <w:numPr>
          <w:ilvl w:val="0"/>
          <w:numId w:val="19"/>
        </w:numPr>
        <w:jc w:val="both"/>
        <w:rPr>
          <w:sz w:val="22"/>
          <w:szCs w:val="22"/>
        </w:rPr>
      </w:pPr>
      <w:r w:rsidRPr="007F3E1D">
        <w:rPr>
          <w:sz w:val="22"/>
          <w:szCs w:val="22"/>
        </w:rPr>
        <w:t>Adresat</w:t>
      </w:r>
    </w:p>
    <w:p w14:paraId="6CCD7615" w14:textId="6C236E10" w:rsidR="008639A8" w:rsidRPr="007F3E1D" w:rsidRDefault="008639A8" w:rsidP="00A768D2">
      <w:pPr>
        <w:numPr>
          <w:ilvl w:val="0"/>
          <w:numId w:val="19"/>
        </w:numPr>
        <w:jc w:val="both"/>
        <w:rPr>
          <w:sz w:val="22"/>
          <w:szCs w:val="22"/>
        </w:rPr>
      </w:pPr>
      <w:r w:rsidRPr="007F3E1D">
        <w:rPr>
          <w:sz w:val="22"/>
          <w:szCs w:val="22"/>
        </w:rPr>
        <w:t>Radn</w:t>
      </w:r>
      <w:r w:rsidR="003177AC">
        <w:rPr>
          <w:sz w:val="22"/>
          <w:szCs w:val="22"/>
        </w:rPr>
        <w:t>a</w:t>
      </w:r>
      <w:r w:rsidRPr="007F3E1D">
        <w:rPr>
          <w:sz w:val="22"/>
          <w:szCs w:val="22"/>
        </w:rPr>
        <w:t xml:space="preserve"> Rady Miejskiej </w:t>
      </w:r>
      <w:r w:rsidR="007F3E1D">
        <w:rPr>
          <w:sz w:val="22"/>
          <w:szCs w:val="22"/>
        </w:rPr>
        <w:t xml:space="preserve">w Płońsku </w:t>
      </w:r>
      <w:r w:rsidRPr="007F3E1D">
        <w:rPr>
          <w:sz w:val="22"/>
          <w:szCs w:val="22"/>
        </w:rPr>
        <w:t xml:space="preserve">– Pani </w:t>
      </w:r>
      <w:r w:rsidR="003177AC">
        <w:rPr>
          <w:sz w:val="22"/>
          <w:szCs w:val="22"/>
        </w:rPr>
        <w:t xml:space="preserve">Marta </w:t>
      </w:r>
      <w:proofErr w:type="spellStart"/>
      <w:r w:rsidR="003177AC">
        <w:rPr>
          <w:sz w:val="22"/>
          <w:szCs w:val="22"/>
        </w:rPr>
        <w:t>Golacik</w:t>
      </w:r>
      <w:proofErr w:type="spellEnd"/>
      <w:r w:rsidR="003177AC">
        <w:rPr>
          <w:sz w:val="22"/>
          <w:szCs w:val="22"/>
        </w:rPr>
        <w:t xml:space="preserve"> – Rybka</w:t>
      </w:r>
    </w:p>
    <w:p w14:paraId="5B09BD8C" w14:textId="42D549F8" w:rsidR="00A768D2" w:rsidRPr="007F3E1D" w:rsidRDefault="00A768D2" w:rsidP="00A768D2">
      <w:pPr>
        <w:numPr>
          <w:ilvl w:val="0"/>
          <w:numId w:val="19"/>
        </w:numPr>
        <w:jc w:val="both"/>
        <w:rPr>
          <w:sz w:val="22"/>
          <w:szCs w:val="22"/>
        </w:rPr>
      </w:pPr>
      <w:r w:rsidRPr="007F3E1D">
        <w:rPr>
          <w:sz w:val="22"/>
          <w:szCs w:val="22"/>
        </w:rPr>
        <w:t>aa</w:t>
      </w:r>
    </w:p>
    <w:p w14:paraId="0421705B" w14:textId="77777777" w:rsidR="00A768D2" w:rsidRDefault="00A768D2" w:rsidP="007D35DE"/>
    <w:p w14:paraId="0A960502" w14:textId="77777777" w:rsidR="005926D9" w:rsidRDefault="005926D9" w:rsidP="007D35DE">
      <w:pPr>
        <w:pStyle w:val="Tekstpodstawowy2"/>
        <w:tabs>
          <w:tab w:val="left" w:pos="0"/>
        </w:tabs>
        <w:jc w:val="left"/>
        <w:rPr>
          <w:b/>
          <w:sz w:val="22"/>
          <w:szCs w:val="22"/>
        </w:rPr>
      </w:pPr>
    </w:p>
    <w:sectPr w:rsidR="005926D9" w:rsidSect="002035EF">
      <w:pgSz w:w="11906" w:h="16838"/>
      <w:pgMar w:top="1135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87949" w14:textId="77777777" w:rsidR="00F65F2B" w:rsidRDefault="00F65F2B" w:rsidP="0077713B">
      <w:r>
        <w:separator/>
      </w:r>
    </w:p>
  </w:endnote>
  <w:endnote w:type="continuationSeparator" w:id="0">
    <w:p w14:paraId="5F8DB87E" w14:textId="77777777" w:rsidR="00F65F2B" w:rsidRDefault="00F65F2B" w:rsidP="007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4833" w14:textId="77777777" w:rsidR="00F65F2B" w:rsidRDefault="00F65F2B" w:rsidP="0077713B">
      <w:r>
        <w:separator/>
      </w:r>
    </w:p>
  </w:footnote>
  <w:footnote w:type="continuationSeparator" w:id="0">
    <w:p w14:paraId="3D48EE60" w14:textId="77777777" w:rsidR="00F65F2B" w:rsidRDefault="00F65F2B" w:rsidP="0077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FB6"/>
    <w:multiLevelType w:val="hybridMultilevel"/>
    <w:tmpl w:val="7A5E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82"/>
    <w:multiLevelType w:val="hybridMultilevel"/>
    <w:tmpl w:val="7578F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6B32"/>
    <w:multiLevelType w:val="hybridMultilevel"/>
    <w:tmpl w:val="84F657AE"/>
    <w:lvl w:ilvl="0" w:tplc="B3B491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92EC0"/>
    <w:multiLevelType w:val="hybridMultilevel"/>
    <w:tmpl w:val="4D18F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C51"/>
    <w:multiLevelType w:val="hybridMultilevel"/>
    <w:tmpl w:val="7790464E"/>
    <w:lvl w:ilvl="0" w:tplc="DAF8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3FCD"/>
    <w:multiLevelType w:val="hybridMultilevel"/>
    <w:tmpl w:val="8FF6364C"/>
    <w:lvl w:ilvl="0" w:tplc="2C004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B78B0"/>
    <w:multiLevelType w:val="hybridMultilevel"/>
    <w:tmpl w:val="9814D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D85D6E"/>
    <w:multiLevelType w:val="hybridMultilevel"/>
    <w:tmpl w:val="DEEA4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5EDE"/>
    <w:multiLevelType w:val="hybridMultilevel"/>
    <w:tmpl w:val="95705ED0"/>
    <w:lvl w:ilvl="0" w:tplc="DAF8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8124D"/>
    <w:multiLevelType w:val="hybridMultilevel"/>
    <w:tmpl w:val="CE042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B4"/>
    <w:multiLevelType w:val="hybridMultilevel"/>
    <w:tmpl w:val="76146638"/>
    <w:lvl w:ilvl="0" w:tplc="7B5884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CD40D4"/>
    <w:multiLevelType w:val="hybridMultilevel"/>
    <w:tmpl w:val="D7DA4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50B0"/>
    <w:multiLevelType w:val="hybridMultilevel"/>
    <w:tmpl w:val="834EB40E"/>
    <w:lvl w:ilvl="0" w:tplc="0CAEAD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442499"/>
    <w:multiLevelType w:val="hybridMultilevel"/>
    <w:tmpl w:val="F766C19C"/>
    <w:lvl w:ilvl="0" w:tplc="C9B81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929C5"/>
    <w:multiLevelType w:val="hybridMultilevel"/>
    <w:tmpl w:val="4AB0A79C"/>
    <w:lvl w:ilvl="0" w:tplc="AFEA17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E26638"/>
    <w:multiLevelType w:val="hybridMultilevel"/>
    <w:tmpl w:val="E39C5FB0"/>
    <w:lvl w:ilvl="0" w:tplc="A6C416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28330F"/>
    <w:multiLevelType w:val="hybridMultilevel"/>
    <w:tmpl w:val="9500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69C8"/>
    <w:multiLevelType w:val="hybridMultilevel"/>
    <w:tmpl w:val="767E6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614097"/>
    <w:multiLevelType w:val="hybridMultilevel"/>
    <w:tmpl w:val="08D4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21D7B"/>
    <w:multiLevelType w:val="hybridMultilevel"/>
    <w:tmpl w:val="3A5C55AA"/>
    <w:lvl w:ilvl="0" w:tplc="E124CF2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416789">
    <w:abstractNumId w:val="3"/>
  </w:num>
  <w:num w:numId="2" w16cid:durableId="61560176">
    <w:abstractNumId w:val="4"/>
  </w:num>
  <w:num w:numId="3" w16cid:durableId="5252740">
    <w:abstractNumId w:val="17"/>
  </w:num>
  <w:num w:numId="4" w16cid:durableId="1021787362">
    <w:abstractNumId w:val="16"/>
  </w:num>
  <w:num w:numId="5" w16cid:durableId="1817575528">
    <w:abstractNumId w:val="13"/>
  </w:num>
  <w:num w:numId="6" w16cid:durableId="1462311229">
    <w:abstractNumId w:val="11"/>
  </w:num>
  <w:num w:numId="7" w16cid:durableId="1955987979">
    <w:abstractNumId w:val="12"/>
  </w:num>
  <w:num w:numId="8" w16cid:durableId="271985516">
    <w:abstractNumId w:val="2"/>
  </w:num>
  <w:num w:numId="9" w16cid:durableId="479078897">
    <w:abstractNumId w:val="6"/>
  </w:num>
  <w:num w:numId="10" w16cid:durableId="1185745737">
    <w:abstractNumId w:val="19"/>
  </w:num>
  <w:num w:numId="11" w16cid:durableId="778984785">
    <w:abstractNumId w:val="5"/>
  </w:num>
  <w:num w:numId="12" w16cid:durableId="844370052">
    <w:abstractNumId w:val="15"/>
  </w:num>
  <w:num w:numId="13" w16cid:durableId="1297761031">
    <w:abstractNumId w:val="10"/>
  </w:num>
  <w:num w:numId="14" w16cid:durableId="547375882">
    <w:abstractNumId w:val="14"/>
  </w:num>
  <w:num w:numId="15" w16cid:durableId="2072776565">
    <w:abstractNumId w:val="8"/>
  </w:num>
  <w:num w:numId="16" w16cid:durableId="1353804095">
    <w:abstractNumId w:val="0"/>
  </w:num>
  <w:num w:numId="17" w16cid:durableId="81267217">
    <w:abstractNumId w:val="1"/>
  </w:num>
  <w:num w:numId="18" w16cid:durableId="1422482031">
    <w:abstractNumId w:val="9"/>
  </w:num>
  <w:num w:numId="19" w16cid:durableId="111093039">
    <w:abstractNumId w:val="18"/>
  </w:num>
  <w:num w:numId="20" w16cid:durableId="175697250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56"/>
    <w:rsid w:val="00002D06"/>
    <w:rsid w:val="00004382"/>
    <w:rsid w:val="00004613"/>
    <w:rsid w:val="00006E96"/>
    <w:rsid w:val="00007E20"/>
    <w:rsid w:val="00010AE7"/>
    <w:rsid w:val="000111B5"/>
    <w:rsid w:val="0001731B"/>
    <w:rsid w:val="00022F81"/>
    <w:rsid w:val="00024A36"/>
    <w:rsid w:val="000270ED"/>
    <w:rsid w:val="00027817"/>
    <w:rsid w:val="00032C2E"/>
    <w:rsid w:val="00036650"/>
    <w:rsid w:val="00043522"/>
    <w:rsid w:val="00050E0C"/>
    <w:rsid w:val="00053B19"/>
    <w:rsid w:val="00054145"/>
    <w:rsid w:val="00054790"/>
    <w:rsid w:val="000547BF"/>
    <w:rsid w:val="00055428"/>
    <w:rsid w:val="00055DD2"/>
    <w:rsid w:val="00055EC0"/>
    <w:rsid w:val="00062036"/>
    <w:rsid w:val="0006215A"/>
    <w:rsid w:val="000645AC"/>
    <w:rsid w:val="00066F1F"/>
    <w:rsid w:val="00071BF5"/>
    <w:rsid w:val="00073C23"/>
    <w:rsid w:val="00075873"/>
    <w:rsid w:val="00082204"/>
    <w:rsid w:val="00082D13"/>
    <w:rsid w:val="00086217"/>
    <w:rsid w:val="00090804"/>
    <w:rsid w:val="000936EF"/>
    <w:rsid w:val="00095E24"/>
    <w:rsid w:val="000A3848"/>
    <w:rsid w:val="000A58B6"/>
    <w:rsid w:val="000A5913"/>
    <w:rsid w:val="000B1541"/>
    <w:rsid w:val="000C0C9E"/>
    <w:rsid w:val="000C0CE5"/>
    <w:rsid w:val="000C354E"/>
    <w:rsid w:val="000C7ADF"/>
    <w:rsid w:val="000D4E5F"/>
    <w:rsid w:val="000F1E25"/>
    <w:rsid w:val="000F6460"/>
    <w:rsid w:val="00100B01"/>
    <w:rsid w:val="001018A5"/>
    <w:rsid w:val="00102616"/>
    <w:rsid w:val="001033EA"/>
    <w:rsid w:val="001100FE"/>
    <w:rsid w:val="00112918"/>
    <w:rsid w:val="0011648C"/>
    <w:rsid w:val="0012209E"/>
    <w:rsid w:val="00122C3D"/>
    <w:rsid w:val="00135B21"/>
    <w:rsid w:val="0014061B"/>
    <w:rsid w:val="0014343E"/>
    <w:rsid w:val="001442EF"/>
    <w:rsid w:val="0014478E"/>
    <w:rsid w:val="001533DF"/>
    <w:rsid w:val="00156068"/>
    <w:rsid w:val="00156FDD"/>
    <w:rsid w:val="0016058C"/>
    <w:rsid w:val="00161016"/>
    <w:rsid w:val="00161C07"/>
    <w:rsid w:val="00163027"/>
    <w:rsid w:val="00163341"/>
    <w:rsid w:val="00163D29"/>
    <w:rsid w:val="00180662"/>
    <w:rsid w:val="00183BCC"/>
    <w:rsid w:val="0018499B"/>
    <w:rsid w:val="00190ED3"/>
    <w:rsid w:val="00192391"/>
    <w:rsid w:val="00195C1F"/>
    <w:rsid w:val="001961CD"/>
    <w:rsid w:val="001A31C0"/>
    <w:rsid w:val="001A60D0"/>
    <w:rsid w:val="001B5BA0"/>
    <w:rsid w:val="001C2B48"/>
    <w:rsid w:val="001C4ADB"/>
    <w:rsid w:val="001D275A"/>
    <w:rsid w:val="001D30C0"/>
    <w:rsid w:val="001E0068"/>
    <w:rsid w:val="001E0B12"/>
    <w:rsid w:val="001E5237"/>
    <w:rsid w:val="001E5902"/>
    <w:rsid w:val="001F17FA"/>
    <w:rsid w:val="001F6AC0"/>
    <w:rsid w:val="00200E8D"/>
    <w:rsid w:val="00201AD8"/>
    <w:rsid w:val="002035EF"/>
    <w:rsid w:val="002146BD"/>
    <w:rsid w:val="00221929"/>
    <w:rsid w:val="002232B3"/>
    <w:rsid w:val="00230F35"/>
    <w:rsid w:val="00240370"/>
    <w:rsid w:val="0024103D"/>
    <w:rsid w:val="0024423C"/>
    <w:rsid w:val="002447B9"/>
    <w:rsid w:val="00244EED"/>
    <w:rsid w:val="00256305"/>
    <w:rsid w:val="00262AC2"/>
    <w:rsid w:val="00263845"/>
    <w:rsid w:val="00281AC8"/>
    <w:rsid w:val="002841CC"/>
    <w:rsid w:val="00284DE6"/>
    <w:rsid w:val="00285DEC"/>
    <w:rsid w:val="00294E50"/>
    <w:rsid w:val="002958E5"/>
    <w:rsid w:val="002A5B12"/>
    <w:rsid w:val="002A72A4"/>
    <w:rsid w:val="002B148F"/>
    <w:rsid w:val="002B5297"/>
    <w:rsid w:val="002B7621"/>
    <w:rsid w:val="002C0131"/>
    <w:rsid w:val="002C1604"/>
    <w:rsid w:val="002C5B59"/>
    <w:rsid w:val="002C5D13"/>
    <w:rsid w:val="002D126E"/>
    <w:rsid w:val="002D4A84"/>
    <w:rsid w:val="002D5C7F"/>
    <w:rsid w:val="002F2D58"/>
    <w:rsid w:val="002F33DD"/>
    <w:rsid w:val="002F7085"/>
    <w:rsid w:val="00313552"/>
    <w:rsid w:val="00314C34"/>
    <w:rsid w:val="003177AC"/>
    <w:rsid w:val="00320786"/>
    <w:rsid w:val="00323519"/>
    <w:rsid w:val="00325759"/>
    <w:rsid w:val="00327AC5"/>
    <w:rsid w:val="00331683"/>
    <w:rsid w:val="00332B9A"/>
    <w:rsid w:val="003331B3"/>
    <w:rsid w:val="00337580"/>
    <w:rsid w:val="00337D8E"/>
    <w:rsid w:val="00346239"/>
    <w:rsid w:val="00352AD8"/>
    <w:rsid w:val="00353642"/>
    <w:rsid w:val="00355FE7"/>
    <w:rsid w:val="00361B48"/>
    <w:rsid w:val="00362220"/>
    <w:rsid w:val="003632BC"/>
    <w:rsid w:val="00364AF0"/>
    <w:rsid w:val="00365EE4"/>
    <w:rsid w:val="00366CA7"/>
    <w:rsid w:val="00370173"/>
    <w:rsid w:val="003748EC"/>
    <w:rsid w:val="0037549F"/>
    <w:rsid w:val="003814F4"/>
    <w:rsid w:val="003A26EA"/>
    <w:rsid w:val="003A3185"/>
    <w:rsid w:val="003A4A2F"/>
    <w:rsid w:val="003A595F"/>
    <w:rsid w:val="003A61FE"/>
    <w:rsid w:val="003B22BB"/>
    <w:rsid w:val="003B642F"/>
    <w:rsid w:val="003C1453"/>
    <w:rsid w:val="003C60DF"/>
    <w:rsid w:val="003D4098"/>
    <w:rsid w:val="003D67FA"/>
    <w:rsid w:val="003E035B"/>
    <w:rsid w:val="003E0371"/>
    <w:rsid w:val="003E44AE"/>
    <w:rsid w:val="003E58C5"/>
    <w:rsid w:val="003E5ADD"/>
    <w:rsid w:val="003F45C1"/>
    <w:rsid w:val="003F5A58"/>
    <w:rsid w:val="00400E05"/>
    <w:rsid w:val="0040316D"/>
    <w:rsid w:val="00403B11"/>
    <w:rsid w:val="004078CB"/>
    <w:rsid w:val="00411DDB"/>
    <w:rsid w:val="00417712"/>
    <w:rsid w:val="0042362C"/>
    <w:rsid w:val="004267ED"/>
    <w:rsid w:val="00437E2F"/>
    <w:rsid w:val="004426B2"/>
    <w:rsid w:val="00444247"/>
    <w:rsid w:val="00444AF7"/>
    <w:rsid w:val="0044765A"/>
    <w:rsid w:val="0045011B"/>
    <w:rsid w:val="004517CE"/>
    <w:rsid w:val="00457152"/>
    <w:rsid w:val="004575CD"/>
    <w:rsid w:val="004607B2"/>
    <w:rsid w:val="0046387C"/>
    <w:rsid w:val="0046604B"/>
    <w:rsid w:val="00467236"/>
    <w:rsid w:val="00471F9B"/>
    <w:rsid w:val="004720BC"/>
    <w:rsid w:val="004749E9"/>
    <w:rsid w:val="00485E44"/>
    <w:rsid w:val="00492832"/>
    <w:rsid w:val="0049322A"/>
    <w:rsid w:val="00493BC0"/>
    <w:rsid w:val="0049402E"/>
    <w:rsid w:val="00494329"/>
    <w:rsid w:val="00495E1D"/>
    <w:rsid w:val="00496089"/>
    <w:rsid w:val="004970C6"/>
    <w:rsid w:val="004A084F"/>
    <w:rsid w:val="004A08DB"/>
    <w:rsid w:val="004A3B66"/>
    <w:rsid w:val="004B20BF"/>
    <w:rsid w:val="004B35E7"/>
    <w:rsid w:val="004B7CA5"/>
    <w:rsid w:val="004C1838"/>
    <w:rsid w:val="004C411B"/>
    <w:rsid w:val="004D0B17"/>
    <w:rsid w:val="004E2667"/>
    <w:rsid w:val="004E3733"/>
    <w:rsid w:val="004E3DF2"/>
    <w:rsid w:val="004E54C2"/>
    <w:rsid w:val="004E70F8"/>
    <w:rsid w:val="004F4F37"/>
    <w:rsid w:val="00515965"/>
    <w:rsid w:val="0052025F"/>
    <w:rsid w:val="00535ED3"/>
    <w:rsid w:val="00543826"/>
    <w:rsid w:val="00545863"/>
    <w:rsid w:val="005459D4"/>
    <w:rsid w:val="0055131A"/>
    <w:rsid w:val="0055552B"/>
    <w:rsid w:val="005613F4"/>
    <w:rsid w:val="00561E60"/>
    <w:rsid w:val="005644F3"/>
    <w:rsid w:val="0056471A"/>
    <w:rsid w:val="0057214D"/>
    <w:rsid w:val="0058091E"/>
    <w:rsid w:val="00590DE0"/>
    <w:rsid w:val="00592382"/>
    <w:rsid w:val="005926D9"/>
    <w:rsid w:val="00596875"/>
    <w:rsid w:val="005A0013"/>
    <w:rsid w:val="005A35DD"/>
    <w:rsid w:val="005A4F0D"/>
    <w:rsid w:val="005A6225"/>
    <w:rsid w:val="005A66D6"/>
    <w:rsid w:val="005A7415"/>
    <w:rsid w:val="005B7B28"/>
    <w:rsid w:val="005C1A86"/>
    <w:rsid w:val="005C3572"/>
    <w:rsid w:val="005C3D4F"/>
    <w:rsid w:val="005D45E6"/>
    <w:rsid w:val="005D7628"/>
    <w:rsid w:val="005E07B0"/>
    <w:rsid w:val="005E3289"/>
    <w:rsid w:val="005E42DE"/>
    <w:rsid w:val="005E7E78"/>
    <w:rsid w:val="005F285D"/>
    <w:rsid w:val="005F529B"/>
    <w:rsid w:val="005F5509"/>
    <w:rsid w:val="005F568D"/>
    <w:rsid w:val="005F577C"/>
    <w:rsid w:val="00607281"/>
    <w:rsid w:val="006074A1"/>
    <w:rsid w:val="00610857"/>
    <w:rsid w:val="006146BA"/>
    <w:rsid w:val="00615151"/>
    <w:rsid w:val="00615F4B"/>
    <w:rsid w:val="00617E08"/>
    <w:rsid w:val="00622DD9"/>
    <w:rsid w:val="00623793"/>
    <w:rsid w:val="006240DA"/>
    <w:rsid w:val="00627E12"/>
    <w:rsid w:val="00627E49"/>
    <w:rsid w:val="006326AA"/>
    <w:rsid w:val="006419AF"/>
    <w:rsid w:val="00644DDB"/>
    <w:rsid w:val="006526FF"/>
    <w:rsid w:val="006535AE"/>
    <w:rsid w:val="006537B4"/>
    <w:rsid w:val="0065456D"/>
    <w:rsid w:val="00662298"/>
    <w:rsid w:val="00662B2C"/>
    <w:rsid w:val="00664994"/>
    <w:rsid w:val="006671C8"/>
    <w:rsid w:val="00675FEE"/>
    <w:rsid w:val="00676754"/>
    <w:rsid w:val="00680CED"/>
    <w:rsid w:val="00680D02"/>
    <w:rsid w:val="00691DA7"/>
    <w:rsid w:val="00694177"/>
    <w:rsid w:val="006951A5"/>
    <w:rsid w:val="006A085B"/>
    <w:rsid w:val="006C076B"/>
    <w:rsid w:val="006C18F2"/>
    <w:rsid w:val="006C615A"/>
    <w:rsid w:val="006D0CFC"/>
    <w:rsid w:val="006D2025"/>
    <w:rsid w:val="006D29CF"/>
    <w:rsid w:val="006D5212"/>
    <w:rsid w:val="006E131E"/>
    <w:rsid w:val="006E604C"/>
    <w:rsid w:val="006F158A"/>
    <w:rsid w:val="006F3C18"/>
    <w:rsid w:val="006F735F"/>
    <w:rsid w:val="00715A8F"/>
    <w:rsid w:val="0071783A"/>
    <w:rsid w:val="00717D22"/>
    <w:rsid w:val="00721B9C"/>
    <w:rsid w:val="007226CB"/>
    <w:rsid w:val="0072319D"/>
    <w:rsid w:val="007235D6"/>
    <w:rsid w:val="00723D79"/>
    <w:rsid w:val="0072647C"/>
    <w:rsid w:val="00734137"/>
    <w:rsid w:val="007371CD"/>
    <w:rsid w:val="00741EC3"/>
    <w:rsid w:val="007446F8"/>
    <w:rsid w:val="007468B3"/>
    <w:rsid w:val="00751001"/>
    <w:rsid w:val="007554D3"/>
    <w:rsid w:val="007566CC"/>
    <w:rsid w:val="007578CB"/>
    <w:rsid w:val="00760389"/>
    <w:rsid w:val="0076795B"/>
    <w:rsid w:val="0077125B"/>
    <w:rsid w:val="007718CE"/>
    <w:rsid w:val="0077713B"/>
    <w:rsid w:val="00777A82"/>
    <w:rsid w:val="0078422F"/>
    <w:rsid w:val="00786375"/>
    <w:rsid w:val="00796A3C"/>
    <w:rsid w:val="007B0E77"/>
    <w:rsid w:val="007B674E"/>
    <w:rsid w:val="007B6A8E"/>
    <w:rsid w:val="007C5153"/>
    <w:rsid w:val="007C65D4"/>
    <w:rsid w:val="007C7F77"/>
    <w:rsid w:val="007D2793"/>
    <w:rsid w:val="007D35DE"/>
    <w:rsid w:val="007D5BA2"/>
    <w:rsid w:val="007D74BC"/>
    <w:rsid w:val="007E40A5"/>
    <w:rsid w:val="007E429B"/>
    <w:rsid w:val="007E4A23"/>
    <w:rsid w:val="007E7802"/>
    <w:rsid w:val="007F3E1D"/>
    <w:rsid w:val="007F4B99"/>
    <w:rsid w:val="008014B5"/>
    <w:rsid w:val="0080561D"/>
    <w:rsid w:val="008062E6"/>
    <w:rsid w:val="008068A7"/>
    <w:rsid w:val="00807EB0"/>
    <w:rsid w:val="00811D68"/>
    <w:rsid w:val="0081354E"/>
    <w:rsid w:val="0082002C"/>
    <w:rsid w:val="00830B71"/>
    <w:rsid w:val="0083650E"/>
    <w:rsid w:val="0084533F"/>
    <w:rsid w:val="00851E85"/>
    <w:rsid w:val="008523B2"/>
    <w:rsid w:val="00853323"/>
    <w:rsid w:val="0085587B"/>
    <w:rsid w:val="00862490"/>
    <w:rsid w:val="008624DA"/>
    <w:rsid w:val="008639A8"/>
    <w:rsid w:val="008676AA"/>
    <w:rsid w:val="00871E8C"/>
    <w:rsid w:val="00873745"/>
    <w:rsid w:val="00874B8F"/>
    <w:rsid w:val="00877C31"/>
    <w:rsid w:val="00881AAC"/>
    <w:rsid w:val="0088429F"/>
    <w:rsid w:val="008860D9"/>
    <w:rsid w:val="00886797"/>
    <w:rsid w:val="008A0231"/>
    <w:rsid w:val="008A3397"/>
    <w:rsid w:val="008A4318"/>
    <w:rsid w:val="008A5785"/>
    <w:rsid w:val="008B451A"/>
    <w:rsid w:val="008D1DD3"/>
    <w:rsid w:val="008D3F90"/>
    <w:rsid w:val="008D4BA3"/>
    <w:rsid w:val="008D6BC9"/>
    <w:rsid w:val="008E1038"/>
    <w:rsid w:val="008E40FA"/>
    <w:rsid w:val="008E4EB0"/>
    <w:rsid w:val="008E5BB3"/>
    <w:rsid w:val="0090354B"/>
    <w:rsid w:val="0090368C"/>
    <w:rsid w:val="00905405"/>
    <w:rsid w:val="00907130"/>
    <w:rsid w:val="009179A7"/>
    <w:rsid w:val="009179E8"/>
    <w:rsid w:val="00925F49"/>
    <w:rsid w:val="00941709"/>
    <w:rsid w:val="00941D34"/>
    <w:rsid w:val="00942F4C"/>
    <w:rsid w:val="00945DEE"/>
    <w:rsid w:val="009534B1"/>
    <w:rsid w:val="00953B2D"/>
    <w:rsid w:val="009541A7"/>
    <w:rsid w:val="009560C2"/>
    <w:rsid w:val="00961DD2"/>
    <w:rsid w:val="00964C63"/>
    <w:rsid w:val="009730DE"/>
    <w:rsid w:val="0098272B"/>
    <w:rsid w:val="009831B1"/>
    <w:rsid w:val="00986459"/>
    <w:rsid w:val="009A1603"/>
    <w:rsid w:val="009A49D3"/>
    <w:rsid w:val="009A5E16"/>
    <w:rsid w:val="009A6336"/>
    <w:rsid w:val="009A70CF"/>
    <w:rsid w:val="009B0D84"/>
    <w:rsid w:val="009B30C5"/>
    <w:rsid w:val="009C4D3D"/>
    <w:rsid w:val="009C6F04"/>
    <w:rsid w:val="009C7118"/>
    <w:rsid w:val="009D0924"/>
    <w:rsid w:val="009D2B4A"/>
    <w:rsid w:val="009D2CA7"/>
    <w:rsid w:val="009D333C"/>
    <w:rsid w:val="009E01E2"/>
    <w:rsid w:val="009E0FDE"/>
    <w:rsid w:val="009E1FAA"/>
    <w:rsid w:val="009F32A3"/>
    <w:rsid w:val="009F4ECB"/>
    <w:rsid w:val="009F52CD"/>
    <w:rsid w:val="009F7195"/>
    <w:rsid w:val="00A134F6"/>
    <w:rsid w:val="00A211A4"/>
    <w:rsid w:val="00A228B4"/>
    <w:rsid w:val="00A344BF"/>
    <w:rsid w:val="00A47DF3"/>
    <w:rsid w:val="00A54498"/>
    <w:rsid w:val="00A55750"/>
    <w:rsid w:val="00A6293C"/>
    <w:rsid w:val="00A629AB"/>
    <w:rsid w:val="00A6341D"/>
    <w:rsid w:val="00A63850"/>
    <w:rsid w:val="00A653E9"/>
    <w:rsid w:val="00A654B1"/>
    <w:rsid w:val="00A654C9"/>
    <w:rsid w:val="00A70685"/>
    <w:rsid w:val="00A70BE3"/>
    <w:rsid w:val="00A72AEC"/>
    <w:rsid w:val="00A73E3B"/>
    <w:rsid w:val="00A7514D"/>
    <w:rsid w:val="00A768D2"/>
    <w:rsid w:val="00A80502"/>
    <w:rsid w:val="00A81D21"/>
    <w:rsid w:val="00A8259B"/>
    <w:rsid w:val="00A82C63"/>
    <w:rsid w:val="00A851E6"/>
    <w:rsid w:val="00A90481"/>
    <w:rsid w:val="00A93C87"/>
    <w:rsid w:val="00A9592F"/>
    <w:rsid w:val="00A95D58"/>
    <w:rsid w:val="00A96DB3"/>
    <w:rsid w:val="00AA0016"/>
    <w:rsid w:val="00AA5BFB"/>
    <w:rsid w:val="00AA6E42"/>
    <w:rsid w:val="00AC158F"/>
    <w:rsid w:val="00AC5092"/>
    <w:rsid w:val="00AC7D0C"/>
    <w:rsid w:val="00AD427F"/>
    <w:rsid w:val="00AD63C5"/>
    <w:rsid w:val="00AE4844"/>
    <w:rsid w:val="00AE4915"/>
    <w:rsid w:val="00AE5831"/>
    <w:rsid w:val="00AF1960"/>
    <w:rsid w:val="00AF2090"/>
    <w:rsid w:val="00AF2859"/>
    <w:rsid w:val="00AF4791"/>
    <w:rsid w:val="00AF6411"/>
    <w:rsid w:val="00AF7092"/>
    <w:rsid w:val="00B00EAA"/>
    <w:rsid w:val="00B0214F"/>
    <w:rsid w:val="00B05007"/>
    <w:rsid w:val="00B13DB2"/>
    <w:rsid w:val="00B17017"/>
    <w:rsid w:val="00B17104"/>
    <w:rsid w:val="00B21F53"/>
    <w:rsid w:val="00B27F90"/>
    <w:rsid w:val="00B30B6E"/>
    <w:rsid w:val="00B42DB2"/>
    <w:rsid w:val="00B5096A"/>
    <w:rsid w:val="00B50F33"/>
    <w:rsid w:val="00B55658"/>
    <w:rsid w:val="00B57AB9"/>
    <w:rsid w:val="00B635FE"/>
    <w:rsid w:val="00B637B9"/>
    <w:rsid w:val="00B655C7"/>
    <w:rsid w:val="00B72647"/>
    <w:rsid w:val="00B82372"/>
    <w:rsid w:val="00B82D33"/>
    <w:rsid w:val="00B830C8"/>
    <w:rsid w:val="00B84164"/>
    <w:rsid w:val="00B977EC"/>
    <w:rsid w:val="00B97D6F"/>
    <w:rsid w:val="00BA02D7"/>
    <w:rsid w:val="00BA769B"/>
    <w:rsid w:val="00BB1BBE"/>
    <w:rsid w:val="00BB1BC0"/>
    <w:rsid w:val="00BB448B"/>
    <w:rsid w:val="00BC2603"/>
    <w:rsid w:val="00BC261C"/>
    <w:rsid w:val="00BC3D87"/>
    <w:rsid w:val="00BD0AF2"/>
    <w:rsid w:val="00BD51DC"/>
    <w:rsid w:val="00BD7920"/>
    <w:rsid w:val="00BE2139"/>
    <w:rsid w:val="00BE23BF"/>
    <w:rsid w:val="00BE2546"/>
    <w:rsid w:val="00BE79D8"/>
    <w:rsid w:val="00BE7B46"/>
    <w:rsid w:val="00BF7F2E"/>
    <w:rsid w:val="00C0610F"/>
    <w:rsid w:val="00C11D3E"/>
    <w:rsid w:val="00C13119"/>
    <w:rsid w:val="00C136FB"/>
    <w:rsid w:val="00C150CA"/>
    <w:rsid w:val="00C30D90"/>
    <w:rsid w:val="00C32478"/>
    <w:rsid w:val="00C35188"/>
    <w:rsid w:val="00C358F3"/>
    <w:rsid w:val="00C35D0C"/>
    <w:rsid w:val="00C365D7"/>
    <w:rsid w:val="00C46C2F"/>
    <w:rsid w:val="00C50BF8"/>
    <w:rsid w:val="00C5358B"/>
    <w:rsid w:val="00C62DA9"/>
    <w:rsid w:val="00C65211"/>
    <w:rsid w:val="00C673FA"/>
    <w:rsid w:val="00C75357"/>
    <w:rsid w:val="00C85476"/>
    <w:rsid w:val="00C90568"/>
    <w:rsid w:val="00C92A54"/>
    <w:rsid w:val="00C934BB"/>
    <w:rsid w:val="00C93DDD"/>
    <w:rsid w:val="00C97ECE"/>
    <w:rsid w:val="00CA348C"/>
    <w:rsid w:val="00CA46DE"/>
    <w:rsid w:val="00CA5C81"/>
    <w:rsid w:val="00CA75A9"/>
    <w:rsid w:val="00CB71C8"/>
    <w:rsid w:val="00CC3D77"/>
    <w:rsid w:val="00CD0CA1"/>
    <w:rsid w:val="00CD6703"/>
    <w:rsid w:val="00CE0522"/>
    <w:rsid w:val="00CE52EE"/>
    <w:rsid w:val="00CE765C"/>
    <w:rsid w:val="00CE7D8B"/>
    <w:rsid w:val="00CF0A81"/>
    <w:rsid w:val="00CF2533"/>
    <w:rsid w:val="00CF4DB0"/>
    <w:rsid w:val="00CF66B4"/>
    <w:rsid w:val="00D020EB"/>
    <w:rsid w:val="00D062C7"/>
    <w:rsid w:val="00D10807"/>
    <w:rsid w:val="00D23532"/>
    <w:rsid w:val="00D267F6"/>
    <w:rsid w:val="00D26CF4"/>
    <w:rsid w:val="00D26FFA"/>
    <w:rsid w:val="00D31FD8"/>
    <w:rsid w:val="00D34E5E"/>
    <w:rsid w:val="00D4284C"/>
    <w:rsid w:val="00D43467"/>
    <w:rsid w:val="00D43BCD"/>
    <w:rsid w:val="00D442BF"/>
    <w:rsid w:val="00D47D94"/>
    <w:rsid w:val="00D50C4A"/>
    <w:rsid w:val="00D533D1"/>
    <w:rsid w:val="00D56F64"/>
    <w:rsid w:val="00D576B2"/>
    <w:rsid w:val="00D57D08"/>
    <w:rsid w:val="00D62407"/>
    <w:rsid w:val="00D64A67"/>
    <w:rsid w:val="00D64E7D"/>
    <w:rsid w:val="00D70AE1"/>
    <w:rsid w:val="00D72CFF"/>
    <w:rsid w:val="00D77630"/>
    <w:rsid w:val="00D776A6"/>
    <w:rsid w:val="00D833C0"/>
    <w:rsid w:val="00D91485"/>
    <w:rsid w:val="00D92892"/>
    <w:rsid w:val="00D94579"/>
    <w:rsid w:val="00D9491D"/>
    <w:rsid w:val="00DA001B"/>
    <w:rsid w:val="00DA0CBE"/>
    <w:rsid w:val="00DA1078"/>
    <w:rsid w:val="00DA1486"/>
    <w:rsid w:val="00DA2881"/>
    <w:rsid w:val="00DA2F88"/>
    <w:rsid w:val="00DA7A9F"/>
    <w:rsid w:val="00DB1056"/>
    <w:rsid w:val="00DB46CE"/>
    <w:rsid w:val="00DC3B20"/>
    <w:rsid w:val="00DC67E9"/>
    <w:rsid w:val="00DD5848"/>
    <w:rsid w:val="00DE35D2"/>
    <w:rsid w:val="00DE6909"/>
    <w:rsid w:val="00DE6E85"/>
    <w:rsid w:val="00DF06AA"/>
    <w:rsid w:val="00DF1654"/>
    <w:rsid w:val="00DF1899"/>
    <w:rsid w:val="00DF2EEC"/>
    <w:rsid w:val="00DF7346"/>
    <w:rsid w:val="00E00621"/>
    <w:rsid w:val="00E01923"/>
    <w:rsid w:val="00E02102"/>
    <w:rsid w:val="00E058C9"/>
    <w:rsid w:val="00E06D96"/>
    <w:rsid w:val="00E12853"/>
    <w:rsid w:val="00E1368B"/>
    <w:rsid w:val="00E14F77"/>
    <w:rsid w:val="00E1616C"/>
    <w:rsid w:val="00E206C2"/>
    <w:rsid w:val="00E20909"/>
    <w:rsid w:val="00E21E66"/>
    <w:rsid w:val="00E23A13"/>
    <w:rsid w:val="00E27405"/>
    <w:rsid w:val="00E31051"/>
    <w:rsid w:val="00E325A6"/>
    <w:rsid w:val="00E32D44"/>
    <w:rsid w:val="00E34347"/>
    <w:rsid w:val="00E36D22"/>
    <w:rsid w:val="00E4205E"/>
    <w:rsid w:val="00E4268D"/>
    <w:rsid w:val="00E43644"/>
    <w:rsid w:val="00E51FE7"/>
    <w:rsid w:val="00E55670"/>
    <w:rsid w:val="00E55BF3"/>
    <w:rsid w:val="00E56481"/>
    <w:rsid w:val="00E57430"/>
    <w:rsid w:val="00E6033F"/>
    <w:rsid w:val="00E616E9"/>
    <w:rsid w:val="00E61D88"/>
    <w:rsid w:val="00E61FCC"/>
    <w:rsid w:val="00E65BBB"/>
    <w:rsid w:val="00E678C3"/>
    <w:rsid w:val="00E67C90"/>
    <w:rsid w:val="00E7594D"/>
    <w:rsid w:val="00E77189"/>
    <w:rsid w:val="00E95C4A"/>
    <w:rsid w:val="00E9672C"/>
    <w:rsid w:val="00EA0A54"/>
    <w:rsid w:val="00EA273F"/>
    <w:rsid w:val="00EA59CD"/>
    <w:rsid w:val="00EB01BC"/>
    <w:rsid w:val="00EB0F60"/>
    <w:rsid w:val="00EB167F"/>
    <w:rsid w:val="00EB320E"/>
    <w:rsid w:val="00EB7D3E"/>
    <w:rsid w:val="00EC0B12"/>
    <w:rsid w:val="00EC5AD0"/>
    <w:rsid w:val="00EC7AAF"/>
    <w:rsid w:val="00ED0F0A"/>
    <w:rsid w:val="00ED1B72"/>
    <w:rsid w:val="00EE6ED1"/>
    <w:rsid w:val="00EF075E"/>
    <w:rsid w:val="00EF174E"/>
    <w:rsid w:val="00EF309C"/>
    <w:rsid w:val="00EF7934"/>
    <w:rsid w:val="00F05594"/>
    <w:rsid w:val="00F11088"/>
    <w:rsid w:val="00F155F2"/>
    <w:rsid w:val="00F15A18"/>
    <w:rsid w:val="00F20225"/>
    <w:rsid w:val="00F219BF"/>
    <w:rsid w:val="00F21F30"/>
    <w:rsid w:val="00F23FAD"/>
    <w:rsid w:val="00F26452"/>
    <w:rsid w:val="00F30210"/>
    <w:rsid w:val="00F32B81"/>
    <w:rsid w:val="00F32FBD"/>
    <w:rsid w:val="00F40CAE"/>
    <w:rsid w:val="00F5396F"/>
    <w:rsid w:val="00F54CC4"/>
    <w:rsid w:val="00F613D4"/>
    <w:rsid w:val="00F63E15"/>
    <w:rsid w:val="00F640B8"/>
    <w:rsid w:val="00F65B73"/>
    <w:rsid w:val="00F65F2B"/>
    <w:rsid w:val="00F73F9A"/>
    <w:rsid w:val="00F82563"/>
    <w:rsid w:val="00F84376"/>
    <w:rsid w:val="00F90109"/>
    <w:rsid w:val="00F90F45"/>
    <w:rsid w:val="00F910E7"/>
    <w:rsid w:val="00FA01F4"/>
    <w:rsid w:val="00FB0A2A"/>
    <w:rsid w:val="00FB133D"/>
    <w:rsid w:val="00FB192A"/>
    <w:rsid w:val="00FB1E1C"/>
    <w:rsid w:val="00FB420C"/>
    <w:rsid w:val="00FB75BC"/>
    <w:rsid w:val="00FC1072"/>
    <w:rsid w:val="00FC1725"/>
    <w:rsid w:val="00FC466D"/>
    <w:rsid w:val="00FC6134"/>
    <w:rsid w:val="00FC7143"/>
    <w:rsid w:val="00FD0D04"/>
    <w:rsid w:val="00FD0F63"/>
    <w:rsid w:val="00FD12DB"/>
    <w:rsid w:val="00FD2090"/>
    <w:rsid w:val="00FD390C"/>
    <w:rsid w:val="00FE57D3"/>
    <w:rsid w:val="00FE78C2"/>
    <w:rsid w:val="00FF2A28"/>
    <w:rsid w:val="00FF4BBC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DDF84"/>
  <w15:chartTrackingRefBased/>
  <w15:docId w15:val="{E2901D96-CF93-419B-B346-9405ED0C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i/>
      <w:iCs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ind w:left="3540" w:firstLine="708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4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4"/>
    </w:rPr>
  </w:style>
  <w:style w:type="paragraph" w:styleId="Zwykytekst">
    <w:name w:val="Plain Text"/>
    <w:basedOn w:val="Normalny"/>
    <w:semiHidden/>
    <w:rPr>
      <w:rFonts w:ascii="Courier New" w:hAnsi="Courier New"/>
      <w:szCs w:val="24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4"/>
    </w:rPr>
  </w:style>
  <w:style w:type="character" w:styleId="Hipercze">
    <w:name w:val="Hyperlink"/>
    <w:semiHidden/>
    <w:rsid w:val="001C2B48"/>
    <w:rPr>
      <w:color w:val="0000FF"/>
      <w:u w:val="single"/>
    </w:rPr>
  </w:style>
  <w:style w:type="paragraph" w:customStyle="1" w:styleId="pkt">
    <w:name w:val="pkt"/>
    <w:basedOn w:val="Normalny"/>
    <w:rsid w:val="00FB75BC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uiPriority w:val="99"/>
    <w:semiHidden/>
    <w:unhideWhenUsed/>
    <w:rsid w:val="00777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713B"/>
  </w:style>
  <w:style w:type="paragraph" w:styleId="Stopka">
    <w:name w:val="footer"/>
    <w:basedOn w:val="Normalny"/>
    <w:link w:val="StopkaZnak"/>
    <w:uiPriority w:val="99"/>
    <w:semiHidden/>
    <w:unhideWhenUsed/>
    <w:rsid w:val="00777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713B"/>
  </w:style>
  <w:style w:type="paragraph" w:styleId="Bezodstpw">
    <w:name w:val="No Spacing"/>
    <w:qFormat/>
    <w:rsid w:val="0011648C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323519"/>
    <w:pPr>
      <w:ind w:left="708"/>
    </w:pPr>
  </w:style>
  <w:style w:type="paragraph" w:styleId="Tytu">
    <w:name w:val="Title"/>
    <w:basedOn w:val="Normalny"/>
    <w:link w:val="TytuZnak"/>
    <w:qFormat/>
    <w:rsid w:val="000C7ADF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link w:val="Tytu"/>
    <w:rsid w:val="000C7ADF"/>
    <w:rPr>
      <w:b/>
      <w:bCs/>
      <w:sz w:val="28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53323"/>
  </w:style>
  <w:style w:type="paragraph" w:customStyle="1" w:styleId="Standardowy0">
    <w:name w:val="Standardowy.+"/>
    <w:rsid w:val="00853323"/>
    <w:pPr>
      <w:autoSpaceDN w:val="0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semiHidden/>
    <w:unhideWhenUsed/>
    <w:rsid w:val="008D4BA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8D4BA3"/>
    <w:rPr>
      <w:b/>
      <w:bCs/>
    </w:rPr>
  </w:style>
  <w:style w:type="character" w:styleId="Odwoaniedokomentarza">
    <w:name w:val="annotation reference"/>
    <w:uiPriority w:val="99"/>
    <w:semiHidden/>
    <w:unhideWhenUsed/>
    <w:rsid w:val="00956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0C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0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60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60C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2D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2DD9"/>
  </w:style>
  <w:style w:type="character" w:styleId="Odwoanieprzypisudolnego">
    <w:name w:val="footnote reference"/>
    <w:uiPriority w:val="99"/>
    <w:semiHidden/>
    <w:unhideWhenUsed/>
    <w:rsid w:val="00622DD9"/>
    <w:rPr>
      <w:vertAlign w:val="superscript"/>
    </w:rPr>
  </w:style>
  <w:style w:type="paragraph" w:customStyle="1" w:styleId="Normalny1">
    <w:name w:val="Normalny1"/>
    <w:rsid w:val="00183BC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793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7934"/>
  </w:style>
  <w:style w:type="character" w:styleId="Odwoanieprzypisukocowego">
    <w:name w:val="endnote reference"/>
    <w:uiPriority w:val="99"/>
    <w:semiHidden/>
    <w:unhideWhenUsed/>
    <w:rsid w:val="00EF7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3803-8493-4A6B-A095-7E5A96CD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GK – 7012/13/00</vt:lpstr>
    </vt:vector>
  </TitlesOfParts>
  <Company>Urząd Miejski w Płońsku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 – 7012/13/00</dc:title>
  <dc:subject/>
  <dc:creator>Jacek Klimiuk</dc:creator>
  <cp:keywords/>
  <dc:description/>
  <cp:lastModifiedBy>Katarzyna Pniewska</cp:lastModifiedBy>
  <cp:revision>3</cp:revision>
  <cp:lastPrinted>2025-01-23T09:23:00Z</cp:lastPrinted>
  <dcterms:created xsi:type="dcterms:W3CDTF">2025-07-23T12:09:00Z</dcterms:created>
  <dcterms:modified xsi:type="dcterms:W3CDTF">2025-07-29T09:02:00Z</dcterms:modified>
</cp:coreProperties>
</file>