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23BD3D78" w:rsidR="00896D8A" w:rsidRPr="00A56350" w:rsidRDefault="00896D8A" w:rsidP="00443A72">
      <w:pPr>
        <w:spacing w:before="120" w:after="120" w:line="240" w:lineRule="auto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>BR.0002.</w:t>
      </w:r>
      <w:r w:rsidR="002468A5">
        <w:rPr>
          <w:rFonts w:ascii="Aptos" w:eastAsia="Times New Roman" w:hAnsi="Aptos" w:cstheme="minorHAnsi"/>
        </w:rPr>
        <w:t>10</w:t>
      </w:r>
      <w:r w:rsidRPr="00A56350">
        <w:rPr>
          <w:rFonts w:ascii="Aptos" w:eastAsia="Times New Roman" w:hAnsi="Aptos" w:cstheme="minorHAnsi"/>
        </w:rPr>
        <w:t>.202</w:t>
      </w:r>
      <w:r w:rsidR="003C4ED5" w:rsidRPr="00A56350">
        <w:rPr>
          <w:rFonts w:ascii="Aptos" w:eastAsia="Times New Roman" w:hAnsi="Aptos" w:cstheme="minorHAnsi"/>
        </w:rPr>
        <w:t>6</w:t>
      </w:r>
      <w:r w:rsidRPr="00A56350">
        <w:rPr>
          <w:rFonts w:ascii="Aptos" w:eastAsia="Times New Roman" w:hAnsi="Aptos" w:cstheme="minorHAnsi"/>
        </w:rPr>
        <w:t>.MŻ</w:t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ab/>
      </w:r>
      <w:r w:rsidR="00EF35B7" w:rsidRPr="00A56350">
        <w:rPr>
          <w:rFonts w:ascii="Aptos" w:eastAsia="Times New Roman" w:hAnsi="Aptos" w:cstheme="minorHAnsi"/>
        </w:rPr>
        <w:tab/>
      </w:r>
      <w:r w:rsidRPr="00A56350">
        <w:rPr>
          <w:rFonts w:ascii="Aptos" w:eastAsia="Times New Roman" w:hAnsi="Aptos" w:cstheme="minorHAnsi"/>
        </w:rPr>
        <w:t xml:space="preserve">Płońsk, </w:t>
      </w:r>
      <w:r w:rsidR="007521E8">
        <w:rPr>
          <w:rFonts w:ascii="Aptos" w:eastAsia="Times New Roman" w:hAnsi="Aptos" w:cstheme="minorHAnsi"/>
        </w:rPr>
        <w:t xml:space="preserve">8 </w:t>
      </w:r>
      <w:r w:rsidR="002468A5">
        <w:rPr>
          <w:rFonts w:ascii="Aptos" w:eastAsia="Times New Roman" w:hAnsi="Aptos" w:cstheme="minorHAnsi"/>
        </w:rPr>
        <w:t>lipca</w:t>
      </w:r>
      <w:r w:rsidR="003C4ED5" w:rsidRPr="00A56350">
        <w:rPr>
          <w:rFonts w:ascii="Aptos" w:eastAsia="Times New Roman" w:hAnsi="Aptos" w:cstheme="minorHAnsi"/>
        </w:rPr>
        <w:t xml:space="preserve"> 2026</w:t>
      </w:r>
      <w:r w:rsidRPr="00A56350">
        <w:rPr>
          <w:rFonts w:ascii="Aptos" w:eastAsia="Times New Roman" w:hAnsi="Aptos" w:cstheme="minorHAnsi"/>
        </w:rPr>
        <w:t xml:space="preserve"> r.</w:t>
      </w:r>
    </w:p>
    <w:p w14:paraId="51D70460" w14:textId="11C33A04" w:rsidR="005375AC" w:rsidRPr="00A56350" w:rsidRDefault="004C7276" w:rsidP="007521E8">
      <w:pPr>
        <w:spacing w:after="0" w:line="360" w:lineRule="auto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>OGŁOSZENIE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w dniu </w:t>
      </w:r>
      <w:r w:rsidR="002468A5">
        <w:rPr>
          <w:rFonts w:ascii="Aptos" w:eastAsia="Times New Roman" w:hAnsi="Aptos" w:cstheme="minorHAnsi"/>
        </w:rPr>
        <w:t>15 lipca</w:t>
      </w:r>
      <w:r w:rsidR="005375AC" w:rsidRPr="00A56350">
        <w:rPr>
          <w:rFonts w:ascii="Aptos" w:eastAsia="Times New Roman" w:hAnsi="Aptos" w:cstheme="minorHAnsi"/>
        </w:rPr>
        <w:t xml:space="preserve"> 202</w:t>
      </w:r>
      <w:r w:rsidR="003C4ED5" w:rsidRPr="00A56350">
        <w:rPr>
          <w:rFonts w:ascii="Aptos" w:eastAsia="Times New Roman" w:hAnsi="Aptos" w:cstheme="minorHAnsi"/>
        </w:rPr>
        <w:t>6</w:t>
      </w:r>
      <w:r w:rsidR="00896D8A" w:rsidRPr="00A56350">
        <w:rPr>
          <w:rFonts w:ascii="Aptos" w:eastAsia="Times New Roman" w:hAnsi="Aptos" w:cstheme="minorHAnsi"/>
        </w:rPr>
        <w:t xml:space="preserve"> roku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o godz. </w:t>
      </w:r>
      <w:r w:rsidR="00201B80" w:rsidRPr="00A56350">
        <w:rPr>
          <w:rFonts w:ascii="Aptos" w:eastAsia="Times New Roman" w:hAnsi="Aptos" w:cstheme="minorHAnsi"/>
        </w:rPr>
        <w:t>1</w:t>
      </w:r>
      <w:r w:rsidR="002468A5">
        <w:rPr>
          <w:rFonts w:ascii="Aptos" w:eastAsia="Times New Roman" w:hAnsi="Aptos" w:cstheme="minorHAnsi"/>
        </w:rPr>
        <w:t>8</w:t>
      </w:r>
      <w:r w:rsidR="00443A72" w:rsidRPr="00A56350">
        <w:rPr>
          <w:rFonts w:ascii="Aptos" w:eastAsia="Times New Roman" w:hAnsi="Aptos" w:cstheme="minorHAnsi"/>
        </w:rPr>
        <w:t>:</w:t>
      </w:r>
      <w:r w:rsidR="002468A5">
        <w:rPr>
          <w:rFonts w:ascii="Aptos" w:eastAsia="Times New Roman" w:hAnsi="Aptos" w:cstheme="minorHAnsi"/>
        </w:rPr>
        <w:t>3</w:t>
      </w:r>
      <w:r w:rsidR="00201B80" w:rsidRPr="00A56350">
        <w:rPr>
          <w:rFonts w:ascii="Aptos" w:eastAsia="Times New Roman" w:hAnsi="Aptos" w:cstheme="minorHAnsi"/>
        </w:rPr>
        <w:t>0</w:t>
      </w:r>
      <w:r w:rsidR="00896D8A" w:rsidRPr="00A56350">
        <w:rPr>
          <w:rFonts w:ascii="Aptos" w:eastAsia="Times New Roman" w:hAnsi="Aptos" w:cstheme="minorHAnsi"/>
        </w:rPr>
        <w:t xml:space="preserve"> w sali obrad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>Urzędu Miejskiego w Płońsku (117),</w:t>
      </w:r>
      <w:r w:rsidR="00443A72" w:rsidRPr="00A56350">
        <w:rPr>
          <w:rFonts w:ascii="Aptos" w:eastAsia="Times New Roman" w:hAnsi="Aptos" w:cstheme="minorHAnsi"/>
        </w:rPr>
        <w:br/>
      </w:r>
      <w:r w:rsidR="00896D8A" w:rsidRPr="00A56350">
        <w:rPr>
          <w:rFonts w:ascii="Aptos" w:eastAsia="Times New Roman" w:hAnsi="Aptos" w:cstheme="minorHAnsi"/>
        </w:rPr>
        <w:t xml:space="preserve">odbędzie się </w:t>
      </w:r>
      <w:r w:rsidR="002D0F2F" w:rsidRPr="00A56350">
        <w:rPr>
          <w:rFonts w:ascii="Aptos" w:eastAsia="Times New Roman" w:hAnsi="Aptos" w:cstheme="minorHAnsi"/>
        </w:rPr>
        <w:t>X</w:t>
      </w:r>
      <w:r w:rsidR="00325BFE" w:rsidRPr="00A56350">
        <w:rPr>
          <w:rFonts w:ascii="Aptos" w:eastAsia="Times New Roman" w:hAnsi="Aptos" w:cstheme="minorHAnsi"/>
        </w:rPr>
        <w:t>X</w:t>
      </w:r>
      <w:r w:rsidR="00201B80" w:rsidRPr="00A56350">
        <w:rPr>
          <w:rFonts w:ascii="Aptos" w:eastAsia="Times New Roman" w:hAnsi="Aptos" w:cstheme="minorHAnsi"/>
        </w:rPr>
        <w:t>X</w:t>
      </w:r>
      <w:r w:rsidR="007521E8">
        <w:rPr>
          <w:rFonts w:ascii="Aptos" w:eastAsia="Times New Roman" w:hAnsi="Aptos" w:cstheme="minorHAnsi"/>
        </w:rPr>
        <w:t>V</w:t>
      </w:r>
      <w:r w:rsidR="00FD31BE" w:rsidRPr="00A56350">
        <w:rPr>
          <w:rFonts w:ascii="Aptos" w:eastAsia="Times New Roman" w:hAnsi="Aptos" w:cstheme="minorHAnsi"/>
        </w:rPr>
        <w:t xml:space="preserve"> </w:t>
      </w:r>
      <w:r w:rsidR="00896D8A" w:rsidRPr="00A56350">
        <w:rPr>
          <w:rFonts w:ascii="Aptos" w:eastAsia="Times New Roman" w:hAnsi="Aptos" w:cstheme="minorHAnsi"/>
        </w:rPr>
        <w:t>sesja Rady Miejskiej</w:t>
      </w:r>
      <w:r w:rsidR="00896D8A" w:rsidRPr="00A56350">
        <w:rPr>
          <w:rFonts w:ascii="Aptos" w:eastAsia="Times New Roman" w:hAnsi="Aptos" w:cstheme="minorHAnsi"/>
        </w:rPr>
        <w:br/>
        <w:t>w Płońsku, której porządek obejmuje:</w:t>
      </w:r>
    </w:p>
    <w:p w14:paraId="0DA271FB" w14:textId="77777777" w:rsidR="00A0366F" w:rsidRPr="00A56350" w:rsidRDefault="00A0366F" w:rsidP="00D11504">
      <w:pPr>
        <w:spacing w:before="120" w:after="120" w:line="360" w:lineRule="auto"/>
        <w:jc w:val="center"/>
        <w:rPr>
          <w:rFonts w:ascii="Aptos" w:eastAsia="Times New Roman" w:hAnsi="Aptos" w:cstheme="minorHAnsi"/>
          <w:b/>
          <w:bCs/>
        </w:rPr>
      </w:pPr>
    </w:p>
    <w:p w14:paraId="2FA6FAA5" w14:textId="77777777" w:rsidR="00A56350" w:rsidRDefault="00A56350" w:rsidP="007521E8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bookmarkStart w:id="0" w:name="_Hlk92976855"/>
      <w:r w:rsidRPr="00A56350">
        <w:rPr>
          <w:rFonts w:ascii="Aptos" w:hAnsi="Aptos" w:cs="Times New Roman"/>
        </w:rPr>
        <w:t>Otwarcie obrad sesji.</w:t>
      </w:r>
    </w:p>
    <w:p w14:paraId="6F4B452C" w14:textId="77777777" w:rsidR="002468A5" w:rsidRDefault="002468A5" w:rsidP="002468A5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2468A5">
        <w:rPr>
          <w:rFonts w:ascii="Aptos" w:eastAsia="Calibri" w:hAnsi="Aptos" w:cs="Times New Roman"/>
        </w:rPr>
        <w:t>Podjęcie uchwały w sprawie zmiany Wieloletniej Prognozy Finansowej Miasta Płońsk</w:t>
      </w:r>
      <w:r>
        <w:rPr>
          <w:rFonts w:ascii="Aptos" w:eastAsia="Calibri" w:hAnsi="Aptos" w:cs="Times New Roman"/>
        </w:rPr>
        <w:t>.</w:t>
      </w:r>
      <w:bookmarkStart w:id="1" w:name="_Hlk210201739"/>
    </w:p>
    <w:p w14:paraId="03D8BDF3" w14:textId="2A494C71" w:rsidR="002468A5" w:rsidRPr="002468A5" w:rsidRDefault="002468A5" w:rsidP="002468A5">
      <w:pPr>
        <w:numPr>
          <w:ilvl w:val="0"/>
          <w:numId w:val="13"/>
        </w:num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</w:rPr>
      </w:pPr>
      <w:r w:rsidRPr="002468A5">
        <w:rPr>
          <w:rFonts w:ascii="Aptos" w:eastAsia="Calibri" w:hAnsi="Aptos" w:cs="Times New Roman"/>
        </w:rPr>
        <w:t xml:space="preserve">Podjęcie uchwały w sprawie zmiany </w:t>
      </w:r>
      <w:bookmarkEnd w:id="1"/>
      <w:r w:rsidRPr="002468A5">
        <w:rPr>
          <w:rFonts w:ascii="Aptos" w:eastAsia="Calibri" w:hAnsi="Aptos" w:cs="Times New Roman"/>
        </w:rPr>
        <w:t>uchwały budżetowej Miasta Płońsk na 2026 rok.</w:t>
      </w:r>
    </w:p>
    <w:p w14:paraId="1EA78524" w14:textId="77777777" w:rsidR="00A56350" w:rsidRPr="00A56350" w:rsidRDefault="00A56350" w:rsidP="007521E8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ptos" w:hAnsi="Aptos" w:cs="Times New Roman"/>
        </w:rPr>
      </w:pPr>
      <w:r w:rsidRPr="00A56350">
        <w:rPr>
          <w:rFonts w:ascii="Aptos" w:hAnsi="Aptos" w:cs="Times New Roman"/>
        </w:rPr>
        <w:t>Zamknięcie obrad sesji.</w:t>
      </w:r>
    </w:p>
    <w:bookmarkEnd w:id="0"/>
    <w:p w14:paraId="3F02026E" w14:textId="6654D889" w:rsidR="0070207D" w:rsidRPr="00A56350" w:rsidRDefault="0070207D" w:rsidP="00D11504">
      <w:pPr>
        <w:spacing w:before="120" w:after="120" w:line="240" w:lineRule="auto"/>
        <w:ind w:left="3538"/>
        <w:jc w:val="center"/>
        <w:rPr>
          <w:rFonts w:ascii="Aptos" w:eastAsia="Times New Roman" w:hAnsi="Aptos" w:cstheme="minorHAnsi"/>
        </w:rPr>
      </w:pPr>
      <w:r w:rsidRPr="00A56350">
        <w:rPr>
          <w:rFonts w:ascii="Aptos" w:eastAsia="Times New Roman" w:hAnsi="Aptos" w:cstheme="minorHAnsi"/>
        </w:rPr>
        <w:t xml:space="preserve">Przewodniczący Rady Miejskiej </w:t>
      </w:r>
      <w:r w:rsidRPr="00A56350">
        <w:rPr>
          <w:rFonts w:ascii="Aptos" w:eastAsia="Times New Roman" w:hAnsi="Aptos" w:cstheme="minorHAnsi"/>
        </w:rPr>
        <w:br/>
        <w:t>w Płońsku</w:t>
      </w:r>
      <w:r w:rsidR="00D11504" w:rsidRPr="00A56350">
        <w:rPr>
          <w:rFonts w:ascii="Aptos" w:eastAsia="Times New Roman" w:hAnsi="Aptos" w:cstheme="minorHAnsi"/>
        </w:rPr>
        <w:br/>
      </w:r>
      <w:r w:rsidR="009453BF" w:rsidRPr="00A56350">
        <w:rPr>
          <w:rFonts w:ascii="Aptos" w:eastAsia="Times New Roman" w:hAnsi="Aptos" w:cstheme="minorHAnsi"/>
        </w:rPr>
        <w:t>/~/</w:t>
      </w:r>
      <w:r w:rsidR="00D11504" w:rsidRPr="00A56350">
        <w:rPr>
          <w:rFonts w:ascii="Aptos" w:eastAsia="Times New Roman" w:hAnsi="Aptos" w:cstheme="minorHAnsi"/>
        </w:rPr>
        <w:br/>
      </w:r>
      <w:r w:rsidR="00C03EC4" w:rsidRPr="00A56350">
        <w:rPr>
          <w:rFonts w:ascii="Aptos" w:eastAsia="Times New Roman" w:hAnsi="Aptos" w:cstheme="minorHAnsi"/>
        </w:rPr>
        <w:t>Arkadiusz Barański</w:t>
      </w:r>
    </w:p>
    <w:sectPr w:rsidR="0070207D" w:rsidRPr="00A56350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5178" w14:textId="77777777" w:rsidR="00F21195" w:rsidRDefault="00F21195" w:rsidP="009A3BAF">
      <w:pPr>
        <w:spacing w:after="0" w:line="240" w:lineRule="auto"/>
      </w:pPr>
      <w:r>
        <w:separator/>
      </w:r>
    </w:p>
  </w:endnote>
  <w:endnote w:type="continuationSeparator" w:id="0">
    <w:p w14:paraId="3419BCBE" w14:textId="77777777" w:rsidR="00F21195" w:rsidRDefault="00F21195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D278" w14:textId="77777777" w:rsidR="00F21195" w:rsidRDefault="00F21195" w:rsidP="009A3BAF">
      <w:pPr>
        <w:spacing w:after="0" w:line="240" w:lineRule="auto"/>
      </w:pPr>
      <w:r>
        <w:separator/>
      </w:r>
    </w:p>
  </w:footnote>
  <w:footnote w:type="continuationSeparator" w:id="0">
    <w:p w14:paraId="59D3B3C7" w14:textId="77777777" w:rsidR="00F21195" w:rsidRDefault="00F21195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D37EB"/>
    <w:multiLevelType w:val="hybridMultilevel"/>
    <w:tmpl w:val="948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10"/>
  </w:num>
  <w:num w:numId="13" w16cid:durableId="1386753297">
    <w:abstractNumId w:val="4"/>
  </w:num>
  <w:num w:numId="14" w16cid:durableId="2086419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03618"/>
    <w:rsid w:val="0001108A"/>
    <w:rsid w:val="00040F9C"/>
    <w:rsid w:val="00074068"/>
    <w:rsid w:val="000C34F2"/>
    <w:rsid w:val="000D6AD1"/>
    <w:rsid w:val="000F0290"/>
    <w:rsid w:val="0010314A"/>
    <w:rsid w:val="0012656D"/>
    <w:rsid w:val="001361BF"/>
    <w:rsid w:val="00163D78"/>
    <w:rsid w:val="001A6382"/>
    <w:rsid w:val="001D5686"/>
    <w:rsid w:val="00201B80"/>
    <w:rsid w:val="00210049"/>
    <w:rsid w:val="00216CDA"/>
    <w:rsid w:val="00230954"/>
    <w:rsid w:val="00241480"/>
    <w:rsid w:val="00244CB3"/>
    <w:rsid w:val="002468A5"/>
    <w:rsid w:val="00286718"/>
    <w:rsid w:val="00287D47"/>
    <w:rsid w:val="002A7C49"/>
    <w:rsid w:val="002D0F2F"/>
    <w:rsid w:val="002E0536"/>
    <w:rsid w:val="0030125E"/>
    <w:rsid w:val="00312503"/>
    <w:rsid w:val="00314A33"/>
    <w:rsid w:val="00320406"/>
    <w:rsid w:val="00321B5F"/>
    <w:rsid w:val="00325BFE"/>
    <w:rsid w:val="00327257"/>
    <w:rsid w:val="003278A9"/>
    <w:rsid w:val="00330E01"/>
    <w:rsid w:val="00332995"/>
    <w:rsid w:val="003766C5"/>
    <w:rsid w:val="003B09D5"/>
    <w:rsid w:val="003C4ED5"/>
    <w:rsid w:val="00401099"/>
    <w:rsid w:val="004053A9"/>
    <w:rsid w:val="00411CE3"/>
    <w:rsid w:val="00421345"/>
    <w:rsid w:val="00443A72"/>
    <w:rsid w:val="00464825"/>
    <w:rsid w:val="0047301B"/>
    <w:rsid w:val="00475D23"/>
    <w:rsid w:val="004B6368"/>
    <w:rsid w:val="004C1A45"/>
    <w:rsid w:val="004C7276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D0951"/>
    <w:rsid w:val="005F26AE"/>
    <w:rsid w:val="00615190"/>
    <w:rsid w:val="00643D00"/>
    <w:rsid w:val="006669C4"/>
    <w:rsid w:val="00677556"/>
    <w:rsid w:val="006A7A87"/>
    <w:rsid w:val="006B178E"/>
    <w:rsid w:val="006D3C32"/>
    <w:rsid w:val="0070207D"/>
    <w:rsid w:val="00711E53"/>
    <w:rsid w:val="007217C3"/>
    <w:rsid w:val="007503B0"/>
    <w:rsid w:val="007521E8"/>
    <w:rsid w:val="00792D05"/>
    <w:rsid w:val="007A28ED"/>
    <w:rsid w:val="007C3878"/>
    <w:rsid w:val="00801EC6"/>
    <w:rsid w:val="00803125"/>
    <w:rsid w:val="00821D68"/>
    <w:rsid w:val="00823DB0"/>
    <w:rsid w:val="00826699"/>
    <w:rsid w:val="00830794"/>
    <w:rsid w:val="00830F6B"/>
    <w:rsid w:val="008631C1"/>
    <w:rsid w:val="00891709"/>
    <w:rsid w:val="00896D8A"/>
    <w:rsid w:val="008F43BE"/>
    <w:rsid w:val="009010A7"/>
    <w:rsid w:val="009453BF"/>
    <w:rsid w:val="00946459"/>
    <w:rsid w:val="00956464"/>
    <w:rsid w:val="00993033"/>
    <w:rsid w:val="00995428"/>
    <w:rsid w:val="009A3BAF"/>
    <w:rsid w:val="009B6607"/>
    <w:rsid w:val="00A0366F"/>
    <w:rsid w:val="00A047DF"/>
    <w:rsid w:val="00A0560E"/>
    <w:rsid w:val="00A06D46"/>
    <w:rsid w:val="00A11CA2"/>
    <w:rsid w:val="00A277F5"/>
    <w:rsid w:val="00A30FC1"/>
    <w:rsid w:val="00A547BA"/>
    <w:rsid w:val="00A56350"/>
    <w:rsid w:val="00A84730"/>
    <w:rsid w:val="00AC5EF1"/>
    <w:rsid w:val="00AD2B3E"/>
    <w:rsid w:val="00AE1100"/>
    <w:rsid w:val="00AE56F7"/>
    <w:rsid w:val="00AF4DC0"/>
    <w:rsid w:val="00B30260"/>
    <w:rsid w:val="00B7494A"/>
    <w:rsid w:val="00B9687E"/>
    <w:rsid w:val="00BA4C94"/>
    <w:rsid w:val="00BA742C"/>
    <w:rsid w:val="00BD29A0"/>
    <w:rsid w:val="00BF1C8B"/>
    <w:rsid w:val="00C03EC4"/>
    <w:rsid w:val="00C055F9"/>
    <w:rsid w:val="00C62435"/>
    <w:rsid w:val="00C6668C"/>
    <w:rsid w:val="00CA5ABD"/>
    <w:rsid w:val="00CB50DF"/>
    <w:rsid w:val="00D01D98"/>
    <w:rsid w:val="00D11504"/>
    <w:rsid w:val="00D32A68"/>
    <w:rsid w:val="00D337DF"/>
    <w:rsid w:val="00D407A4"/>
    <w:rsid w:val="00D508B2"/>
    <w:rsid w:val="00D76B78"/>
    <w:rsid w:val="00D91048"/>
    <w:rsid w:val="00D923FE"/>
    <w:rsid w:val="00DA2C46"/>
    <w:rsid w:val="00DD4A7B"/>
    <w:rsid w:val="00DE2F14"/>
    <w:rsid w:val="00DF0743"/>
    <w:rsid w:val="00E07D52"/>
    <w:rsid w:val="00E11040"/>
    <w:rsid w:val="00E77290"/>
    <w:rsid w:val="00E86C39"/>
    <w:rsid w:val="00EA48D8"/>
    <w:rsid w:val="00EA4D0A"/>
    <w:rsid w:val="00EB1728"/>
    <w:rsid w:val="00EE5921"/>
    <w:rsid w:val="00EF1FDD"/>
    <w:rsid w:val="00EF35B7"/>
    <w:rsid w:val="00EF4B10"/>
    <w:rsid w:val="00F01233"/>
    <w:rsid w:val="00F015FA"/>
    <w:rsid w:val="00F21195"/>
    <w:rsid w:val="00F3726E"/>
    <w:rsid w:val="00F53F7D"/>
    <w:rsid w:val="00F5590B"/>
    <w:rsid w:val="00F63DA5"/>
    <w:rsid w:val="00F74231"/>
    <w:rsid w:val="00F9227D"/>
    <w:rsid w:val="00FA7D59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XXXIII sesji Rady Miejskiej w Płońsku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sesji Rady Miejskiej w Płońsku</dc:title>
  <dc:subject>Sesja Rady Miejskiej w Płońsku</dc:subject>
  <cp:keywords>sesja; Rada Miejska; ogłoszenie</cp:keywords>
  <dc:description/>
  <cp:lastModifiedBy>Katarzyna Pniewska</cp:lastModifiedBy>
  <cp:revision>4</cp:revision>
  <cp:lastPrinted>2024-12-12T08:24:00Z</cp:lastPrinted>
  <dcterms:created xsi:type="dcterms:W3CDTF">2024-03-07T12:10:00Z</dcterms:created>
  <dcterms:modified xsi:type="dcterms:W3CDTF">2026-07-08T11:27:00Z</dcterms:modified>
</cp:coreProperties>
</file>